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56E" w:rsidRPr="00B9556E" w:rsidRDefault="00307D3E" w:rsidP="00B9556E">
      <w:pP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val="ru-RU" w:eastAsia="ru-RU" w:bidi="ar-SA"/>
        </w:rPr>
        <w:drawing>
          <wp:inline distT="0" distB="0" distL="0" distR="0">
            <wp:extent cx="6799450" cy="9364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Б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4690" cy="9372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9556E" w:rsidRPr="00B9556E" w:rsidRDefault="00B9556E" w:rsidP="00C5597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C55978" w:rsidRPr="00B9556E" w:rsidRDefault="00C55978" w:rsidP="00C55978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8222E" w:rsidRPr="00B9556E" w:rsidRDefault="0038222E" w:rsidP="0038222E">
      <w:pPr>
        <w:spacing w:line="264" w:lineRule="auto"/>
        <w:ind w:left="12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b/>
          <w:color w:val="000000" w:themeColor="text1"/>
          <w:lang w:val="ru-RU" w:bidi="ar-SA"/>
        </w:rPr>
        <w:t>ПОЯСНИТЕЛЬНАЯ ЗАПИСКА</w:t>
      </w:r>
    </w:p>
    <w:p w:rsidR="0038222E" w:rsidRPr="00B9556E" w:rsidRDefault="0038222E" w:rsidP="0038222E">
      <w:pPr>
        <w:spacing w:line="264" w:lineRule="auto"/>
        <w:ind w:left="12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Программа по химии основного общего образования (углублённый уровень) составлена на основе требований к результатам освоения основной образовательной программы основного общего образования, представленных в ФГОС ООО, с учетом федеральной рабочей программы воспитания.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Программа по химии разработана с целью оказания методической помощи учителю в создании рабочей программы по учебному предмету.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Программа по химии даёт представление о целях, общей стратегии обучения, воспитания и развития обучающихся средствами учебного предмета, определяет обязательное предметное содержание, его структуру по разделам и темам, распределение по классам, рекомендуемую последовательность изучения химии с учетом межпредметных и внутрипредметных связей, логики учебного процесса, возрастных особенностей обучающихся. В программе по химии учитываются возможности учебного предмета в реализации требований к планируемым личностным, метапредметным и предметным результатам обучения и в формировании основных видов учебно-познавательной деятельности обучающегося по освоению учебного содержания.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Изучение химии на уровне основного общего образования ориентировано на общекультурную подготовку, необходимую для выработки мировоззренческих ориентиров, развития интеллектуальных способностей и интересов обучающихся, на продолжение обучения на уровне среднего общего образования.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 xml:space="preserve"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превращениях энергии и веществ в природе, о путях решения глобальных проблем устойчивого развития человечества – сырьевой, энергетической, продовольственной проблем, проблемы экологической безопасности, проблем здравоохранения. 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 xml:space="preserve">Изучение химии: 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 xml:space="preserve">способствует реализации возможностей для саморазвития и формирования культуры личности обучающихся, их общей и функциональной грамотности; 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знакомит со спецификой научного мышления, закладывает основы представлений о единстве природы и человека, является ключевым этапом в формировании естественно-научной грамотности обучающихся;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способствует формированию ценностного отношения к естественно-научным знаниям, к природе, к человеку, вносит свой вклад в экологическое образование обучающихся.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 xml:space="preserve">Данные направления в обучении химии обеспечиваются спецификой содержания предмета, который является педагогически адаптированным отражением определенного этапа развития химии. 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Углублённый курс химии основного общего образования ориентирован на освоение обучающимися системы первоначальных понятий химии, основ неорганической химии, основополагающих представлений общей химии и отдельных значимых понятий органической химии.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 xml:space="preserve"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организованы по принципу последовательного развития знаний на основе теоретических представлений разного уровня: 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атомно-молекулярной теории как основы всего естествознания;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lastRenderedPageBreak/>
        <w:t xml:space="preserve">Периодического закона Д.И. Менделеева как основного закона химии; 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учения о строении атома и химической связи;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представлений об электролитической диссоциации веществ в растворах;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 xml:space="preserve">о химической кинетике и термодинамике. 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В основу теоретических знаний положены эмпирически полученные факты. Теоретические знания развиваются последовательно от одного уровня к другому и обеспечивают обучающимся возможность объяснять и прогнозировать свойства, строение и области практического применения изучаемых веществ.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Освоение содержания программы по химии происходит с использованием знаний из ранее изученных учебных предметов: окружающий мир, биология, физика, математика, география, технология, история.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Программа основного общего образования по химии (углублённый уровень) ориентирована на сохранение фундаментального характера образования, специфики учебного предмета и обеспечение успешного обучения на следующем уровне образования. В программе по химии реализуется развивающая и практическая направленность обучения химии, дифференциация обучения, включающая профильную подготовку обучающихся и последующее самоопределение в выборе направления обучения в профильных классах.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Углублённое изучение химии способствует реализации задач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учебного предмета, необходимые для продолжения образования и дальнейшей трудовой деятельности.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Программа по химии (углублённый уровень) предназначена для использования в образовательных организациях, реализующих программы дифференцированного (углублённого, профильного) изучения отдельных учебных предметов на уровне основного общего образования.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 xml:space="preserve">Образовательные функции химии, изучаемой на углубленном уровне, реализуются в процессе формирования знаний основ химической науки как области современного естествознания, области практической деятельности человека и одного из компонентов мировой культуры. Задача учебного предмета состоит в формировании системы химических знаний –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формировании и развитии познавательных умений и способов деятельности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Цели изучения химии отражают направленность обучения на развитие и саморазвитие личности, формирование её интеллекта и общей культуры.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Изучение химии направлено на достижение следующих целей: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формирование системы химических знаний как компонента естественно-научной картины мира, как основы для понимания химической стороны явлений окружающего мира, освоение языка науки;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приобщение обучающихся к самостоятельной познавательной и исследовательской деятельности, к научным методам познания, формирование мотивации и развитие способностей к изучению химии;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lastRenderedPageBreak/>
        <w:t>развитие у обучающихся интереса к изучению химии и сферам деятельности, связанным с химией, мотивация к осознанному выбору соответствующего профиля и направленности дальнейшего обучения;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осознание ценности химических знаний в жизни человека, повышение уровня экологической культуры, неприятие действий, приносящих вред окружающей среде и здоровью людей;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приобретение обучающимися опыта самопознания, ключевых навыков (ключевых компетенций), необходимых для различных видов деятельности.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‌</w:t>
      </w:r>
      <w:bookmarkStart w:id="1" w:name="3610b9e5-f585-4b0f-9d61-a0f95cc848c0"/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На углублённое изучение учебного предмета «Химия» отводится по 102 часа в 8 и 9 классах (3 часа в неделю), то есть 1 час в неделю за счёт обязательной части ООП ООО и 2 часа за счёт части ООП ООО, формируемой участниками образовательных отношений. Всего 204 часа за два года обучения.</w:t>
      </w:r>
      <w:bookmarkEnd w:id="1"/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‌‌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</w:p>
    <w:p w:rsidR="0038222E" w:rsidRPr="00B9556E" w:rsidRDefault="0038222E" w:rsidP="0038222E">
      <w:pPr>
        <w:spacing w:line="264" w:lineRule="auto"/>
        <w:ind w:left="12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b/>
          <w:color w:val="000000" w:themeColor="text1"/>
          <w:lang w:val="ru-RU" w:bidi="ar-SA"/>
        </w:rPr>
        <w:t>СОДЕРЖАНИЕ ОБУЧЕНИЯ</w:t>
      </w:r>
    </w:p>
    <w:p w:rsidR="0038222E" w:rsidRPr="00B9556E" w:rsidRDefault="0038222E" w:rsidP="0038222E">
      <w:pPr>
        <w:spacing w:line="264" w:lineRule="auto"/>
        <w:ind w:left="12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</w:p>
    <w:p w:rsidR="0038222E" w:rsidRPr="00B9556E" w:rsidRDefault="0038222E" w:rsidP="0038222E">
      <w:pPr>
        <w:spacing w:line="264" w:lineRule="auto"/>
        <w:ind w:left="12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b/>
          <w:color w:val="000000" w:themeColor="text1"/>
          <w:lang w:val="ru-RU" w:bidi="ar-SA"/>
        </w:rPr>
        <w:t>8 КЛАСС</w:t>
      </w:r>
    </w:p>
    <w:p w:rsidR="0038222E" w:rsidRPr="00B9556E" w:rsidRDefault="0038222E" w:rsidP="0038222E">
      <w:pPr>
        <w:spacing w:line="264" w:lineRule="auto"/>
        <w:ind w:left="12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b/>
          <w:color w:val="000000" w:themeColor="text1"/>
          <w:lang w:val="ru-RU" w:bidi="ar-SA"/>
        </w:rPr>
        <w:t>Первоначальные химические понятия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 xml:space="preserve">Химия – важная область естествознания и практической деятельности человека. Предмет химии. Роль химии в жизни человека. Краткие сведения об истории возникновения и развития химии. Химия в системе наук. Тела и вещества. Физические и химические свойства веществ. Агрегатные состояния веществ. Понятие о теоретических и эмпирических методах познания в естественных науках. Представления о научном познании на эмпирическом уровне: наблюдение, измерение, эксперимент, моделирование, вычисление. Представления о научном познании на теоретическом уровне: научные факты, проблема, гипотеза, теория, закон. 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Язык химии. Источники химической информации.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Понятие о методах работы с химическими веществами. Оборудование школьной химической лаборатории. Правила безопасного обращения с веществами и лабораторным оборудованием.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Чистые вещества и смеси. Природные смеси: воздух, природный газ, нефть, природные воды, горные породы и минералы. Понятие о гомогенных и гетерогенных смесях. Способы разделения смесей. Очистка веществ.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Вещества и химические реакции. Атомы и молекулы. Химические элементы. Символы химических элементов. Простые и сложные вещества. Металлы и неметаллы. Вещества молекулярного и немолекулярного строения.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Химическая формула. Валентность атомов химических элементов. Закон постоянства состава веществ. Определение валентности элементов по формулам бинарных соединений и составление формул бинарных соединений по валентности элементов. Относительная атомная масса. Относительная молекулярная масса. Массовая доля химического элемента в соединении. Нахождение простейшей формулы вещества по массовым долям элементов.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Количество вещества. Моль. Молярная масса. Взаимосвязь количества, массы и числа структурных единиц вещества. Расчеты по формулам химических соединений. Молярная масса смеси веществ. Мольная доля химического элемента в соединении. Нахождение простейшей формулы вещества по мольным долям элементов.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Физические и химические явления. Химическая реакция и ее признаки. Условия протекания химических реакций. Закон сохранения массы веществ. Атомно-молекулярная теория. Жизнь и деятельность М.В. Ломоносова. Химические уравнения. Типы химических реакций (соединения, разложения, замещения, обмена). Расчеты по химическим уравнениям.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 xml:space="preserve">Экспериментальное изучение веществ и явлений. Знакомство с химической посудой, с правилами работы в лаборатории и приемами обращения с лабораторным оборудованием. Изучение и описание физических свойств образцов неорганических веществ – металлов и </w:t>
      </w: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lastRenderedPageBreak/>
        <w:t>неметаллов.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соды или мела с соляной кислотой) явлений. Ознакомление с образцами веществ количеством 1 моль. Наблюдение и описание признаков протекания химических реакций (разложение сахара, взаимодействие серной кислоты с хлоридом бария, получение и разложение гидроксида меди (</w:t>
      </w:r>
      <w:r w:rsidRPr="00B9556E">
        <w:rPr>
          <w:rFonts w:ascii="Times New Roman" w:eastAsiaTheme="minorHAnsi" w:hAnsi="Times New Roman"/>
          <w:color w:val="000000" w:themeColor="text1"/>
          <w:lang w:bidi="ar-SA"/>
        </w:rPr>
        <w:t>II</w:t>
      </w: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) при нагревании, взаимодействие железа с раствором соли меди (</w:t>
      </w:r>
      <w:r w:rsidRPr="00B9556E">
        <w:rPr>
          <w:rFonts w:ascii="Times New Roman" w:eastAsiaTheme="minorHAnsi" w:hAnsi="Times New Roman"/>
          <w:color w:val="000000" w:themeColor="text1"/>
          <w:lang w:bidi="ar-SA"/>
        </w:rPr>
        <w:t>II</w:t>
      </w: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). Изучение способов разделения смесей (с помощью магнита, фильтрование, выпаривание, дистилляция, хроматография), проведение очистки поваренной соли. Наблюдение и описание опытов, иллюстрирующих закон сохранения массы.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b/>
          <w:color w:val="000000" w:themeColor="text1"/>
          <w:lang w:val="ru-RU" w:bidi="ar-SA"/>
        </w:rPr>
        <w:t>Важнейшие представители неорганических веществ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Представления о газах. Воздух – смесь газов. Состав воздуха. Закон Авогадро. Молярный объём газов. Относительная плотность газов. Определение относительной молекулярной массы газообразного вещества по известной относительной плотности. Объёмные отношения газов при химических реакциях.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Кислород – элемент и простое вещество. Нахождение кислорода в природе, физические и химические свойства (реакции горения и окисления). Процессы окисления в живой природе. Оксиды. Применение кислорода. Способы получения кислорода в лаборатории и промышленности. Понятие о катализаторе. Круговорот кислорода в природе. Озон – аллотропная модификация кислорода. Озоновый слой, его значение для живых организмов. Разрушение озонового слоя.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Тепловой эффект химической реакции, термохимические уравнения, экзо- и эндотермические реакции. Топливо. Использование угля и метана в качестве топлива. Загрязнение воздуха. Понятие о парниковом эффекте.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Понятие о кислотах и солях. Использование водорода в качестве топлива.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Вода. Физические свойства воды. Вода как растворитель. Растворы. Насыщенные и ненасыщенные растворы. Растворимость веществ в воде. Факторы, влияющие на растворимость твердых и газообразных веществ. Способы выражения концентрации растворов: массовая доля растворенного вещества, молярная концентрация. Роль растворов в природе и в жизни человека.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Химические свойства воды. Понятие об основаниях. Понятие об индикаторах. Круговорот воды в природе. Загрязнение природных вод. Охрана и очистка природных вод.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Международная номенклатура оксидов. Тривиальные названия оксидов. Физические и характерные химические свойства оксидов (взаимодействие с водой, с кислотами и основаниями, с другими оксидами). Получение оксидов.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Понятие о гидроксидах – основаниях и кислородсодержащих кислотах. Кислоты. Классификация кислот. Международная номенклатура и тривиальные названия кислот. Физические и химические свойства кислот (взаимодействие с металлами, с оксидами металлов, основаниями и солями). Ряд активности металлов Н.Н. Бекетова. Получение кислот. Кислоты в природе, применение важнейших кислот.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Основания. Классификация оснований: щелочи и нерастворимые основания. Международная номенклатура оснований. Тривиальные названия оснований. Щелочи, их свойства (взаимодействие с кислотными оксидами, кислотами и солями) и способы получения. Нерастворимые основания, их свойства (взаимодействие с кислотами) и способы получения. Амфотерность. Понятие об амфотерных гидроксидах (на примере гидроксидов цинка и алюминия): химические свойства (взаимодействие с кислотами и щелочами) и получение.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lastRenderedPageBreak/>
        <w:t>Соли (средние, кислые, основные, двойные). Международная номенклатура солей. Тривиальные названия солей. Физические и характерные химические свойства на примере средних солей. Получение солей.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Генетическая связь между классами неорганических соединений.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 xml:space="preserve">Экспериментальное изучение веществ и явлений: 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количественное определение содержания кислорода в воздухе;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 xml:space="preserve">получение, собирание, распознавание и изучение свойств кислорода; 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 xml:space="preserve">наблюдение взаимодействия веществ с кислородом и условий возникновения и прекращения горения; 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 xml:space="preserve">ознакомление с образцами оксидов и описание их свойств; 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 xml:space="preserve">получение, собирание, распознавание и изучение свойств водорода (горение); 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взаимодействие водорода с оксидом меди (</w:t>
      </w:r>
      <w:r w:rsidRPr="00B9556E">
        <w:rPr>
          <w:rFonts w:ascii="Times New Roman" w:eastAsiaTheme="minorHAnsi" w:hAnsi="Times New Roman"/>
          <w:color w:val="000000" w:themeColor="text1"/>
          <w:lang w:bidi="ar-SA"/>
        </w:rPr>
        <w:t>II</w:t>
      </w: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);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 xml:space="preserve">исследование особенностей растворения веществ с различной растворимостью; 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 xml:space="preserve">приготовление растворов с определенной массовой долей растворенного вещества; 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 xml:space="preserve">приготовление растворов с определенной молярной концентрацией растворенного вещества; 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 xml:space="preserve">взаимодействие воды с металлами (натрием и кальцием); 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 xml:space="preserve">определение растворов кислот и щелочей с помощью индикаторов; 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 xml:space="preserve">исследование образцов неорганических веществ различных классов; 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изучение взаимодействия оксида меди (</w:t>
      </w:r>
      <w:r w:rsidRPr="00B9556E">
        <w:rPr>
          <w:rFonts w:ascii="Times New Roman" w:eastAsiaTheme="minorHAnsi" w:hAnsi="Times New Roman"/>
          <w:color w:val="000000" w:themeColor="text1"/>
          <w:lang w:bidi="ar-SA"/>
        </w:rPr>
        <w:t>II</w:t>
      </w: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 xml:space="preserve">) с раствором серной кислоты, кислот с металлами, реакций нейтрализации; 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 xml:space="preserve">получение нерастворимых оснований, вытеснение одного металла другим из раствора соли; 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 xml:space="preserve">взаимодействие гидроксида цинка с растворами кислот и щелочей; 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решение экспериментальных задач по теме «Основные классы неорганических соединений».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b/>
          <w:color w:val="000000" w:themeColor="text1"/>
          <w:lang w:val="ru-RU" w:bidi="ar-SA"/>
        </w:rPr>
        <w:t>Периодический закон и Периодическая система химических элементов Д. И. Менделеева</w:t>
      </w: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 xml:space="preserve"> 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Строение атомов. Химическая связь. Окислительно-восстановительные реакции.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Первые попытки классификации химических элементов. Понятие о группах (семействах) сходных элементов: щелочных и щелочноземельных металлах, галогенах, инертных (благородных) газах. Элементы, которые образуют амфотерные оксиды и гидроксиды.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Периодический закон. Открытие Периодического закона. Периодическая система химических элементов Д. И. Менделеева. Короткопериодная и длиннопериодная формы таблицы «Периодическая система химических элементов Д. И. Менделеева». Периоды и группы (А- и Б-группы).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 xml:space="preserve">Строение атомов. Состав атомных ядер. Изотопы. Радиоактивность. Электроны. Электронная орбиталь. Энергетические уровни и подуровни атома: </w:t>
      </w:r>
      <w:r w:rsidRPr="00B9556E">
        <w:rPr>
          <w:rFonts w:ascii="Times New Roman" w:eastAsiaTheme="minorHAnsi" w:hAnsi="Times New Roman"/>
          <w:color w:val="000000" w:themeColor="text1"/>
          <w:lang w:bidi="ar-SA"/>
        </w:rPr>
        <w:t>s</w:t>
      </w: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 xml:space="preserve">-, </w:t>
      </w:r>
      <w:r w:rsidRPr="00B9556E">
        <w:rPr>
          <w:rFonts w:ascii="Times New Roman" w:eastAsiaTheme="minorHAnsi" w:hAnsi="Times New Roman"/>
          <w:color w:val="000000" w:themeColor="text1"/>
          <w:lang w:bidi="ar-SA"/>
        </w:rPr>
        <w:t>p</w:t>
      </w: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 xml:space="preserve">-, </w:t>
      </w:r>
      <w:r w:rsidRPr="00B9556E">
        <w:rPr>
          <w:rFonts w:ascii="Times New Roman" w:eastAsiaTheme="minorHAnsi" w:hAnsi="Times New Roman"/>
          <w:color w:val="000000" w:themeColor="text1"/>
          <w:lang w:bidi="ar-SA"/>
        </w:rPr>
        <w:t>d</w:t>
      </w: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-орбитали. Электронные конфигурации и электронно-графические формулы атомов. Физический смысл порядкового номера, номера периода и группы элемента. Строение электронных оболочек атомов первых 20 химических элементов Периодической системы Д. И. Менделеева: распределение электронов по энергетическим уровням, подуровням и орбиталям. Физический смысл Периодического закона.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Закономерности изменения радиуса атомов химических элементов, металлических и неметаллических свойств по группам и периодам. Изменение кислотно-основных свойств соединений химических элементов в периодах и группах. Характеристика химического элемента по его положению в Периодической системе Д. И. Менделеева.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Значение Периодического закона и Периодической системы химических элементов для развития науки и практики. Д. И. Менделеев – ученый и гражданин.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Электроотрицательность химических элементов. Химическая связь. Виды химической связи: ковалентная полярная связь, ковалентная неполярная связь, ионная связь. Механизмы образования ковалентной и ионной связи. Электронные и структурные формулы веществ. Катионы и анионы.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lastRenderedPageBreak/>
        <w:t>Кристаллические и аморфные вещества. Типы кристаллических решеток: ионная, атомная, молекулярная и их характеристики.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Степень окисления. Определение степеней окисления атомов в бинарных соединениях. Окислительно-восстановительные реакции. Процессы окисления и восстановления. Окислители и восстановители. Составление уравнений простых окислительно-восстановительных реакций и расстановка в них коэффициентов методом электронного баланса.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 xml:space="preserve">Экспериментальное изучение веществ и явлений: 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 xml:space="preserve">ознакомление с образцами металлов и неметаллов; 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 xml:space="preserve">моделирование строения молекул при помощи рисунков, моделей, электронных и структурных формул; 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b/>
          <w:color w:val="000000" w:themeColor="text1"/>
          <w:lang w:val="ru-RU" w:bidi="ar-SA"/>
        </w:rPr>
        <w:t>Межпредметные связи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Реализация межпредметных связей при изучении химии в 8 классе осуществляется через использование как общих естественно-научных понятий, так и понятий, принятых в отдельных естественных науках.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Общие естественно-научные понятия: явление (процесс), научный факт, гипотеза, теория, закон, анализ, синтез, классификация, периодичность, наблюдение, эксперимент, моделирование, измерение, модель.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Физика: явления природы, физические явления, вещество, тело, физические величины, единицы измерения, объём, масса, агрегатные состояние вещества, атом, электрон, протон, нейтрон, ион, молекула, строение газов, жидкостей и твердых (кристаллических) тел, электрический заряд, количество теплоты.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Биология: биосфера, фотосинтез, процессы обмена веществ.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География: атмосфера, гидросфера, минералы, горные породы, полезные ископаемые, топливо, водные ресурсы.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Технология: техносфера, производство, химические технологии, сырье, конструкционные материалы.</w:t>
      </w:r>
    </w:p>
    <w:p w:rsidR="0038222E" w:rsidRPr="00B9556E" w:rsidRDefault="0038222E" w:rsidP="0038222E">
      <w:pPr>
        <w:spacing w:line="264" w:lineRule="auto"/>
        <w:ind w:left="12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ПЛАНИРУЕМЫЕ РЕЗУЛЬТАТЫ ОСВОЕНИЯ ПРОГРАММЫ ПО ХИМИИ НА УРОВНЕ ОСНОВНОГО ОБЩЕГО ОБРАЗОВАНИЯ (УГЛУБЛЕННЫЙ УРОВЕНЬ)</w:t>
      </w:r>
    </w:p>
    <w:p w:rsidR="0038222E" w:rsidRPr="00B9556E" w:rsidRDefault="0038222E" w:rsidP="0038222E">
      <w:pPr>
        <w:spacing w:line="264" w:lineRule="auto"/>
        <w:ind w:left="12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</w:p>
    <w:p w:rsidR="0038222E" w:rsidRPr="00B9556E" w:rsidRDefault="0038222E" w:rsidP="0038222E">
      <w:pPr>
        <w:spacing w:line="264" w:lineRule="auto"/>
        <w:ind w:left="12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b/>
          <w:color w:val="000000" w:themeColor="text1"/>
          <w:lang w:val="ru-RU" w:bidi="ar-SA"/>
        </w:rPr>
        <w:t xml:space="preserve">ЛИЧНОСТНЫЕ РЕЗУЛЬТАТЫ </w:t>
      </w:r>
    </w:p>
    <w:p w:rsidR="0038222E" w:rsidRPr="00B9556E" w:rsidRDefault="0038222E" w:rsidP="0038222E">
      <w:pPr>
        <w:spacing w:line="264" w:lineRule="auto"/>
        <w:ind w:left="12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образовательной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ее основе, в том числе в части: 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b/>
          <w:color w:val="000000" w:themeColor="text1"/>
          <w:lang w:val="ru-RU" w:bidi="ar-SA"/>
        </w:rPr>
        <w:t>1) патриотического воспитания: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проявление ценностного отношения к отечественному культурному, научному и историческому наследию, понимание значения химической науки и технологии в жизни современного общества, в развитии экономики России и своего региона;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b/>
          <w:color w:val="000000" w:themeColor="text1"/>
          <w:lang w:val="ru-RU" w:bidi="ar-SA"/>
        </w:rPr>
        <w:t>2) гражданского воспитания: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 xml:space="preserve">представление о социальных нормах и правилах межличностных отношений в коллективе, проявление коммуникативной культуры в разнообразной совместной деятельности; 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lastRenderedPageBreak/>
        <w:t xml:space="preserve">стремление к взаимопониманию и взаимопомощи в процессе учебной и внеучебной деятельности; 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готовность оценивать свое поведение и поступки своих товарищей с позиции нравственных и правовых норм с учетом осознания последствий поступков;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b/>
          <w:color w:val="000000" w:themeColor="text1"/>
          <w:lang w:val="ru-RU" w:bidi="ar-SA"/>
        </w:rPr>
        <w:t>3) формирования ценности научного познания: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 xml:space="preserve">мировоззренческие представления о веществе и химической реакции, соответствующие современному уровню развития науки и необходимые для понимания сущности научной картины мира; 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осознание ценности научного познания для развития каждого человека и производительных сил общества в целом, роли и места науки «Химия» в системе научных представлений о закономерностях развития природы, взаимосвязях человека с природной и технологической средой;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познавательная мотивация и интерес к обучению, готовность и способность к саморазвитию и самообразованию, к исследовательской деятельности, к осознанному выбору направления и уровня дальнейшего обучения;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b/>
          <w:color w:val="000000" w:themeColor="text1"/>
          <w:lang w:val="ru-RU" w:bidi="ar-SA"/>
        </w:rPr>
        <w:t>4) воспитания культуры здоровья: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осознание ценности жизни, ответственного отношения к своему здоровью, установка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учебных и жизненных ситуациях;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b/>
          <w:color w:val="000000" w:themeColor="text1"/>
          <w:lang w:val="ru-RU" w:bidi="ar-SA"/>
        </w:rPr>
        <w:t>5) трудового воспитания: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формирование ценностного отношения к трудовой деятельности как естественной потребности человека и к исследовательской деятельности как высоко востребованной в современном обществе;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развитие интереса к профессиям, связанным с химией, в том числе к профессиям научной сферы, осознание возможности самореализации в этой сфере;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b/>
          <w:color w:val="000000" w:themeColor="text1"/>
          <w:lang w:val="ru-RU" w:bidi="ar-SA"/>
        </w:rPr>
        <w:t>6) экологического воспитания: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 xml:space="preserve">осознание необходимости отношения к природе как источнику жизни на Земле, основе ее существования; 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способность применять знания, получаемые при изучении химии, для решения задач, связанных с окружающей средой;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38222E" w:rsidRPr="00B9556E" w:rsidRDefault="0038222E" w:rsidP="0038222E">
      <w:pPr>
        <w:spacing w:line="264" w:lineRule="auto"/>
        <w:ind w:left="12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</w:p>
    <w:p w:rsidR="0038222E" w:rsidRPr="00B9556E" w:rsidRDefault="0038222E" w:rsidP="0038222E">
      <w:pPr>
        <w:spacing w:line="264" w:lineRule="auto"/>
        <w:ind w:left="12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b/>
          <w:color w:val="000000" w:themeColor="text1"/>
          <w:lang w:val="ru-RU" w:bidi="ar-SA"/>
        </w:rPr>
        <w:t>МЕТАПРЕДМЕТНЫЕ РЕЗУЛЬТАТЫ</w:t>
      </w:r>
    </w:p>
    <w:p w:rsidR="0038222E" w:rsidRPr="00B9556E" w:rsidRDefault="0038222E" w:rsidP="0038222E">
      <w:pPr>
        <w:spacing w:line="264" w:lineRule="auto"/>
        <w:ind w:left="12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Метапредметные результаты обучающихся, освоивших программу по химии основного общего образования, включают: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усвоение междисциплинарных (межпредметных) понятий, отражающих материальное единство мира и процесс познания (вещество, свойство, энергия, явление, научный факт, закономерность, гипотеза, закон, теория, наблюдение, измерение, исследование, эксперимент и другие);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овладение универсальными учебными действиями (познавательными, коммуникативными, регулятивными),</w:t>
      </w:r>
      <w:r w:rsidRPr="00B9556E">
        <w:rPr>
          <w:rFonts w:ascii="Times New Roman" w:eastAsiaTheme="minorHAnsi" w:hAnsi="Times New Roman"/>
          <w:i/>
          <w:color w:val="000000" w:themeColor="text1"/>
          <w:lang w:val="ru-RU" w:bidi="ar-SA"/>
        </w:rPr>
        <w:t xml:space="preserve"> </w:t>
      </w: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важными для повышения эффективности освоения содержания учебного предмета, формирования компетенций, а</w:t>
      </w:r>
      <w:r w:rsidRPr="00B9556E">
        <w:rPr>
          <w:rFonts w:ascii="Times New Roman" w:eastAsiaTheme="minorHAnsi" w:hAnsi="Times New Roman"/>
          <w:i/>
          <w:color w:val="000000" w:themeColor="text1"/>
          <w:lang w:val="ru-RU" w:bidi="ar-SA"/>
        </w:rPr>
        <w:t xml:space="preserve"> </w:t>
      </w: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также проектно-исследовательской деятельности обучающихся</w:t>
      </w:r>
      <w:r w:rsidRPr="00B9556E">
        <w:rPr>
          <w:rFonts w:ascii="Times New Roman" w:eastAsiaTheme="minorHAnsi" w:hAnsi="Times New Roman"/>
          <w:i/>
          <w:color w:val="000000" w:themeColor="text1"/>
          <w:lang w:val="ru-RU" w:bidi="ar-SA"/>
        </w:rPr>
        <w:t xml:space="preserve"> </w:t>
      </w: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в курсе химии;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lastRenderedPageBreak/>
        <w:t>способность их использовать в учебной, познавательной и социальной практике.</w:t>
      </w:r>
    </w:p>
    <w:p w:rsidR="0038222E" w:rsidRPr="00B9556E" w:rsidRDefault="0038222E" w:rsidP="0038222E">
      <w:pPr>
        <w:spacing w:line="264" w:lineRule="auto"/>
        <w:ind w:left="12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</w:p>
    <w:p w:rsidR="0038222E" w:rsidRPr="00B9556E" w:rsidRDefault="0038222E" w:rsidP="0038222E">
      <w:pPr>
        <w:spacing w:line="264" w:lineRule="auto"/>
        <w:ind w:left="12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b/>
          <w:color w:val="000000" w:themeColor="text1"/>
          <w:lang w:val="ru-RU" w:bidi="ar-SA"/>
        </w:rPr>
        <w:t>Познавательные универсальные учебные действия</w:t>
      </w:r>
    </w:p>
    <w:p w:rsidR="0038222E" w:rsidRPr="00B9556E" w:rsidRDefault="0038222E" w:rsidP="0038222E">
      <w:pPr>
        <w:spacing w:line="264" w:lineRule="auto"/>
        <w:ind w:left="12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</w:p>
    <w:p w:rsidR="0038222E" w:rsidRPr="00B9556E" w:rsidRDefault="0038222E" w:rsidP="0038222E">
      <w:pPr>
        <w:spacing w:line="264" w:lineRule="auto"/>
        <w:ind w:left="12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b/>
          <w:color w:val="000000" w:themeColor="text1"/>
          <w:lang w:val="ru-RU" w:bidi="ar-SA"/>
        </w:rPr>
        <w:t>Базовые логические действия: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умения использовать приемы логического мышления при освоении знаний: раскрывать смысл химических понятий (выделять их существенные признаки, устанавливать взаимосвязь с другими понятиями); анализировать, сравнивать, обобщать, выбирать основания для классификации и систематизации химических веществ и химических реакций; устанавливать причинно-следственные связи между объектами изучения; строить логические рассуждения (индуктивные, дедуктивные, по аналогии); предлагать критерии и выявлять общие закономерности и противоречия в изучаемых процессах и явлениях; проводить выводы и заключения; умения применять в процессе познания понятия (предметные и метапредметные), символические (знаковые) модели, используемые в химии, преобразовывать модельные представления – химический знак (символ элемента), химическая формула и уравнение химической реакции – при решении учебных задач; с учетом этих модельных представлений характеризовать изучаемые химические вещества и химические реакции.</w:t>
      </w:r>
    </w:p>
    <w:p w:rsidR="0038222E" w:rsidRPr="00B9556E" w:rsidRDefault="0038222E" w:rsidP="0038222E">
      <w:pPr>
        <w:spacing w:line="264" w:lineRule="auto"/>
        <w:ind w:left="12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b/>
          <w:color w:val="000000" w:themeColor="text1"/>
          <w:lang w:val="ru-RU" w:bidi="ar-SA"/>
        </w:rPr>
        <w:t>Базовые исследовательские действия (методы научного познания веществ и явлений):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умения применять методы научного познания веществ и явлений на эмпирическом и теоретическом уровнях в учебной познавательной и проектно-исследовательской деятельности;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умения использовать поставленные вопросы в качестве инструмента познания и самостоятельно ставить вопросы; анализировать факты, выявлять и формулировать проблему, определять цель и задачи, соответствующие решению проблемы; предлагать описательную или объяснительную гипотезу и осуществлять ее проверку; умения проводить измерения необходимых параметров, вычисления, моделирование, наблюдения и эксперименты (реальные и мысленные), самостоятельно прогнозировать результаты, формулировать обобщения и выводы по результатам проведенного опыта, исследования, составлять отчет о проделанной работе;</w:t>
      </w:r>
    </w:p>
    <w:p w:rsidR="0038222E" w:rsidRPr="00B9556E" w:rsidRDefault="0038222E" w:rsidP="0038222E">
      <w:pPr>
        <w:spacing w:line="264" w:lineRule="auto"/>
        <w:ind w:left="12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b/>
          <w:color w:val="000000" w:themeColor="text1"/>
          <w:lang w:val="ru-RU" w:bidi="ar-SA"/>
        </w:rPr>
        <w:t>Работа с информацией: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умения ориентироваться в различных источниках информации (научно-популярная литература химического содержания, справочные пособия, ресурсы Интернета); анализировать информацию и критически оценивать ее достоверность и непротиворечивость, отбирать и интерпретировать информацию, значимую для решения учебной задачи; умения применять различные методы и формулировать запросы при поиске и отборе информации, необходимой для выполнения учебных задач; использовать информационно коммуникативные технологии и различные поисковые системы; самостоятельно выбирать оптимальную форму представления информации (схемы, графики, диаграммы, таблицы, рисунки и другие формы); умения использовать научный язык в качестве средства работы с химической информацией; применять межпредметные (физические и математические) знаки и символы, формулы, аббревиатуры, номенклатуру, использовать и преобразовывать знаково-символические средства наглядности.</w:t>
      </w:r>
    </w:p>
    <w:p w:rsidR="0038222E" w:rsidRPr="00B9556E" w:rsidRDefault="0038222E" w:rsidP="0038222E">
      <w:pPr>
        <w:spacing w:line="264" w:lineRule="auto"/>
        <w:ind w:left="12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</w:p>
    <w:p w:rsidR="0038222E" w:rsidRPr="00B9556E" w:rsidRDefault="0038222E" w:rsidP="0038222E">
      <w:pPr>
        <w:spacing w:line="264" w:lineRule="auto"/>
        <w:ind w:left="12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b/>
          <w:color w:val="000000" w:themeColor="text1"/>
          <w:lang w:val="ru-RU" w:bidi="ar-SA"/>
        </w:rPr>
        <w:t>Коммуникативные универсальные учебные действия:</w:t>
      </w:r>
    </w:p>
    <w:p w:rsidR="0038222E" w:rsidRPr="00B9556E" w:rsidRDefault="0038222E" w:rsidP="0038222E">
      <w:pPr>
        <w:spacing w:line="264" w:lineRule="auto"/>
        <w:ind w:left="12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1) умения общения (письменной и устной коммуникации):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представлять полученные результаты познавательной деятельности в устных и письменных текстах; публично выступать с презентацией результатов выполнения химического эксперимента (исследовательской лабораторной или практической работы, учебного проекта); в ходе диалога и (или) дискуссии задавать вопросы по обсуждаемой теме и высказывать идеи, формулировать свои предложения относительно выполнения предложенной задачи.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2) умения учебного сотрудничества (групповая коммуникация):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lastRenderedPageBreak/>
        <w:t>участвовать в групповых формах работы: планировать организацию совместной работы, определять свою роль, распределять задачи между членами группы; выполнять свою часть работы, координировать свои действия с действиями других членов команды, определять критерии по оценке качества выполненной работы; решать возникающие проблемы на основе учета общих интересов и согласования позиций, участвовать в обсуждении, обмене мнениями, «мозговом штурме» и других формах взаимодействия.</w:t>
      </w:r>
    </w:p>
    <w:p w:rsidR="0038222E" w:rsidRPr="00B9556E" w:rsidRDefault="0038222E" w:rsidP="0038222E">
      <w:pPr>
        <w:spacing w:line="264" w:lineRule="auto"/>
        <w:ind w:left="12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</w:p>
    <w:p w:rsidR="0038222E" w:rsidRPr="00B9556E" w:rsidRDefault="0038222E" w:rsidP="0038222E">
      <w:pPr>
        <w:spacing w:line="264" w:lineRule="auto"/>
        <w:ind w:left="12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b/>
          <w:color w:val="000000" w:themeColor="text1"/>
          <w:lang w:val="ru-RU" w:bidi="ar-SA"/>
        </w:rPr>
        <w:t>Регулятивные универсальные учебные действия</w:t>
      </w:r>
    </w:p>
    <w:p w:rsidR="0038222E" w:rsidRPr="00B9556E" w:rsidRDefault="0038222E" w:rsidP="0038222E">
      <w:pPr>
        <w:spacing w:line="264" w:lineRule="auto"/>
        <w:ind w:left="12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 xml:space="preserve">Овладение универсальными учебными регулятивными действиями включает развитие самоорганизации, самоконтроля, самокоррекции, в том числе: 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умения решать учебные и исследовательские задачи: 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критериев), планировать свою работу при решении учебной или исследовательской задачи; на основе полученных результатов формулировать обобщения и выводы, прогнозировать возможное развитие процессов; анализировать результаты: соотносить свои действия с планируемыми результатами, осуществлять самоконтроль деятельности; корректировать свою деятельность на основе самоанализа и самооценки.</w:t>
      </w:r>
    </w:p>
    <w:p w:rsidR="0038222E" w:rsidRPr="00B9556E" w:rsidRDefault="0038222E" w:rsidP="0038222E">
      <w:pPr>
        <w:spacing w:line="264" w:lineRule="auto"/>
        <w:ind w:left="12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</w:p>
    <w:p w:rsidR="0038222E" w:rsidRPr="00B9556E" w:rsidRDefault="0038222E" w:rsidP="0038222E">
      <w:pPr>
        <w:spacing w:line="264" w:lineRule="auto"/>
        <w:ind w:left="12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b/>
          <w:color w:val="000000" w:themeColor="text1"/>
          <w:lang w:val="ru-RU" w:bidi="ar-SA"/>
        </w:rPr>
        <w:t>ПРЕДМЕТНЫЕ РЕЗУЛЬТАТЫ</w:t>
      </w:r>
    </w:p>
    <w:p w:rsidR="0038222E" w:rsidRPr="00B9556E" w:rsidRDefault="0038222E" w:rsidP="0038222E">
      <w:pPr>
        <w:spacing w:line="264" w:lineRule="auto"/>
        <w:ind w:left="12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Предметные результаты освоения программы по химии основного общего образования на углубленном уровне имеют общее содержательное ядро с предметными результатами базового уровня, согласованы между собой, что позволяет реализовывать углубленное изучение как в рамках отдельных классов, так и в рамках реализации индивидуальных образовательных траекторий, в том числе используя сетевое взаимодействие организации. По завершении реализации программы углубленного уровня обучающиеся смогут детальнее освоить материал, овладеть расширенным кругом понятий и методов, решать задачи более высокого уровня сложности.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 xml:space="preserve">Предметные результаты включают: освоение обучающимися научных знаний, умений и способов действий, специфических для предметной области «Химия»; основы научного мышления; виды деятельности по получению нового знания, его интерпретации, преобразованию и применению в различных учебных и реальных жизненных условиях; обеспечивают возможность успешного обучения на следующем уровне образования. </w:t>
      </w:r>
    </w:p>
    <w:p w:rsidR="0038222E" w:rsidRPr="00B9556E" w:rsidRDefault="0038222E" w:rsidP="0038222E">
      <w:pPr>
        <w:spacing w:line="264" w:lineRule="auto"/>
        <w:ind w:left="12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</w:p>
    <w:p w:rsidR="0038222E" w:rsidRPr="00B9556E" w:rsidRDefault="0038222E" w:rsidP="0038222E">
      <w:pPr>
        <w:spacing w:line="264" w:lineRule="auto"/>
        <w:ind w:left="12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 xml:space="preserve">К концу обучения </w:t>
      </w:r>
      <w:r w:rsidRPr="00B9556E">
        <w:rPr>
          <w:rFonts w:ascii="Times New Roman" w:eastAsiaTheme="minorHAnsi" w:hAnsi="Times New Roman"/>
          <w:b/>
          <w:i/>
          <w:color w:val="000000" w:themeColor="text1"/>
          <w:lang w:val="ru-RU" w:bidi="ar-SA"/>
        </w:rPr>
        <w:t>в 8 классе</w:t>
      </w: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 xml:space="preserve"> у обучающегося будут сформированы следующие предметные результаты изучения химии на углубленным уровне:</w:t>
      </w:r>
    </w:p>
    <w:p w:rsidR="0038222E" w:rsidRPr="00B9556E" w:rsidRDefault="0038222E" w:rsidP="0038222E">
      <w:pPr>
        <w:spacing w:line="264" w:lineRule="auto"/>
        <w:ind w:left="12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 xml:space="preserve">раскрывать смысл основных химических понятий: атом, молекула, химический элемент, металл, неметалл, аллотропия,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относительная плотность газов, оксид, кислота, основание, соль, амфотерный оксид, амфотерный гидроксид, химическая реакция, классификация реакций: реакции соединения, реакции разложения, реакции замещения, реакции обмена, экзо- и эндотермические реакции; тепловой эффект реакции; ядро атома, электронный слой атома, атомная орбиталь,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растворе, молярная концентрация вещества в </w:t>
      </w: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lastRenderedPageBreak/>
        <w:t>растворе; электроотрицательность, степень окисления, окислители и восстановители, окисление и восстановление, окислительно-восстановительные реакции, метод электронного баланса;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использовать химическую символику для составления формул веществ и уравнений химических реакций;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определенному классу соединений по формулам, виды химической связи (ковалентной и ионной) в неорганических соединениях;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раскрывать смысл законов сохранения массы веществ, постоянства состава, Периодического закона Д. И. Менделеева, атомно-молекулярной теории, закона Авогадро и его следствий, представлений о научных методах познания, в том числе экспериментальных и теоретических методах исследования веществ и изучения химических реакций;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демонстрировать понимание периодической зависимости свойств химических элементов от их положения в Периодической системе: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«малые периоды» и «большие периоды»; 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 xml:space="preserve">соотносить обозначения, которые имеются в таблице «Периодическая система химических элементов Д. И. Менделеева»,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 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объяснять связь положения элемента в Периодической системе с распределением электронов по энергетическим уровням, подуровням и орбиталям атомов первых четырех периодов;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характеризовать (описывать) физические и химические свойства простых и сложных веществ: кислорода, водорода, воды, общие химические свойства оксидов, кислот, оснований и солей, генетическую связь между ними, подтверждая примерами молекулярных уравнений соответствующих химических реакций;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описывать роль кислорода, водорода и воды в природных процессах, в живых организмах, их применение в различных отраслях промышленности, возможное использование в современных технологиях;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объяснять и прогнозировать свойства веществ в зависимости от их состава и строения, возможности протекания химических превращений в различных условиях;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вычислять относительную молекулярную и молярную массы веществ, молярную массу смеси, мольную долю химического элемента в соединении, массовую долю химического элемента по формуле соединения, находить простейшую формулу вещества по массовым или мольным долям элементов, массовую долю вещества в растворе, молярную концентрацию вещества в растворе, проводить расчеты по уравнениям химической реакции;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 – для освоения учебного содержания;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раскрывать сущность процессов окисления и восстановления, составлять уравнения простых окислительно-восстановительных реакций (методом электронного баланса);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lastRenderedPageBreak/>
        <w:t>устанавливать связи между реально наблюдаемыми химическими явлениями и процессами, происходящими в макро- и микромире, объяснять причины многообразия веществ, соотносить химические знания со знаниями других учебных предметов;</w:t>
      </w:r>
    </w:p>
    <w:p w:rsidR="0038222E" w:rsidRPr="00B9556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соблюдать правила безопасной работы в лаборатории при использовании химической посуды и оборудования, а также правила обращения с веществами в соответствии с инструкциями выполнения лабораторных опытов и практических работ по получению и собиранию газообразных веществ (водорода и кислорода), приготовлению растворов с определенной массовой долей растворенного вещества, решению экспериментальных задач по теме «Основные классы неорганических соединений»;</w:t>
      </w:r>
    </w:p>
    <w:p w:rsidR="0038222E" w:rsidRDefault="0038222E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демонстрировать владение основами химической грамотности, включающей умения безопасного обращения с веществами, используемыми в повседневной жизни, а также знание правил поведения в целях сбережения здоровья и окружающей среды.</w:t>
      </w:r>
    </w:p>
    <w:p w:rsidR="00D86315" w:rsidRDefault="00D86315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</w:p>
    <w:p w:rsidR="00D86315" w:rsidRDefault="00D86315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</w:p>
    <w:p w:rsidR="00D86315" w:rsidRDefault="00D86315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</w:p>
    <w:p w:rsidR="00D86315" w:rsidRDefault="00D86315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</w:p>
    <w:p w:rsidR="00D86315" w:rsidRDefault="00D86315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</w:p>
    <w:p w:rsidR="00D86315" w:rsidRDefault="00D86315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</w:p>
    <w:p w:rsidR="00D86315" w:rsidRDefault="00D86315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</w:p>
    <w:p w:rsidR="00D86315" w:rsidRDefault="00D86315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</w:p>
    <w:p w:rsidR="00D86315" w:rsidRDefault="00D86315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</w:p>
    <w:p w:rsidR="00D86315" w:rsidRDefault="00D86315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</w:p>
    <w:p w:rsidR="00D86315" w:rsidRDefault="00D86315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</w:p>
    <w:p w:rsidR="00D86315" w:rsidRDefault="00D86315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</w:p>
    <w:p w:rsidR="00D86315" w:rsidRDefault="00D86315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</w:p>
    <w:p w:rsidR="00D86315" w:rsidRDefault="00D86315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</w:p>
    <w:p w:rsidR="00D86315" w:rsidRDefault="00D86315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</w:p>
    <w:p w:rsidR="00D86315" w:rsidRPr="00B9556E" w:rsidRDefault="00D86315" w:rsidP="0038222E">
      <w:pPr>
        <w:spacing w:line="264" w:lineRule="auto"/>
        <w:ind w:firstLine="60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</w:p>
    <w:p w:rsidR="00D86315" w:rsidRDefault="00D86315" w:rsidP="0038222E">
      <w:pPr>
        <w:ind w:left="120"/>
        <w:rPr>
          <w:rFonts w:ascii="Times New Roman" w:hAnsi="Times New Roman"/>
          <w:b/>
          <w:color w:val="000000" w:themeColor="text1"/>
        </w:rPr>
        <w:sectPr w:rsidR="00D86315" w:rsidSect="00307D3E">
          <w:headerReference w:type="default" r:id="rId8"/>
          <w:footerReference w:type="default" r:id="rId9"/>
          <w:pgSz w:w="11910" w:h="16850"/>
          <w:pgMar w:top="740" w:right="940" w:bottom="1020" w:left="709" w:header="710" w:footer="755" w:gutter="0"/>
          <w:cols w:space="720"/>
          <w:docGrid w:linePitch="326"/>
        </w:sectPr>
      </w:pPr>
    </w:p>
    <w:p w:rsidR="0038222E" w:rsidRPr="00B9556E" w:rsidRDefault="0038222E" w:rsidP="0038222E">
      <w:pPr>
        <w:ind w:left="120"/>
        <w:rPr>
          <w:rFonts w:ascii="Times New Roman" w:hAnsi="Times New Roman"/>
          <w:color w:val="000000" w:themeColor="text1"/>
        </w:rPr>
      </w:pPr>
      <w:r w:rsidRPr="00B9556E">
        <w:rPr>
          <w:rFonts w:ascii="Times New Roman" w:hAnsi="Times New Roman"/>
          <w:b/>
          <w:color w:val="000000" w:themeColor="text1"/>
        </w:rPr>
        <w:lastRenderedPageBreak/>
        <w:t xml:space="preserve">ТЕМАТИЧЕСКОЕ ПЛАНИРОВАНИЕ </w:t>
      </w:r>
    </w:p>
    <w:p w:rsidR="0038222E" w:rsidRPr="00B9556E" w:rsidRDefault="0038222E" w:rsidP="0038222E">
      <w:pPr>
        <w:ind w:left="120"/>
        <w:rPr>
          <w:rFonts w:ascii="Times New Roman" w:hAnsi="Times New Roman"/>
          <w:color w:val="000000" w:themeColor="text1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66"/>
        <w:gridCol w:w="1812"/>
        <w:gridCol w:w="2536"/>
        <w:gridCol w:w="2631"/>
        <w:gridCol w:w="3401"/>
      </w:tblGrid>
      <w:tr w:rsidR="0038222E" w:rsidRPr="00B9556E" w:rsidTr="007F780E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ind w:left="135"/>
              <w:rPr>
                <w:rFonts w:ascii="Times New Roman" w:hAnsi="Times New Roman"/>
                <w:color w:val="000000" w:themeColor="text1"/>
              </w:rPr>
            </w:pPr>
            <w:r w:rsidRPr="00B9556E">
              <w:rPr>
                <w:rFonts w:ascii="Times New Roman" w:hAnsi="Times New Roman"/>
                <w:b/>
                <w:color w:val="000000" w:themeColor="text1"/>
              </w:rPr>
              <w:t xml:space="preserve">№ п/п </w:t>
            </w:r>
          </w:p>
          <w:p w:rsidR="0038222E" w:rsidRPr="00B9556E" w:rsidRDefault="0038222E" w:rsidP="007F780E">
            <w:pPr>
              <w:ind w:left="13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ind w:left="135"/>
              <w:rPr>
                <w:rFonts w:ascii="Times New Roman" w:hAnsi="Times New Roman"/>
                <w:color w:val="000000" w:themeColor="text1"/>
              </w:rPr>
            </w:pPr>
            <w:r w:rsidRPr="00B9556E">
              <w:rPr>
                <w:rFonts w:ascii="Times New Roman" w:hAnsi="Times New Roman"/>
                <w:b/>
                <w:color w:val="000000" w:themeColor="text1"/>
              </w:rPr>
              <w:t xml:space="preserve">Наименование разделов и тем программы </w:t>
            </w:r>
          </w:p>
          <w:p w:rsidR="0038222E" w:rsidRPr="00B9556E" w:rsidRDefault="0038222E" w:rsidP="007F780E">
            <w:pPr>
              <w:ind w:left="13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rPr>
                <w:rFonts w:ascii="Times New Roman" w:hAnsi="Times New Roman"/>
                <w:color w:val="000000" w:themeColor="text1"/>
              </w:rPr>
            </w:pPr>
            <w:r w:rsidRPr="00B9556E">
              <w:rPr>
                <w:rFonts w:ascii="Times New Roman" w:hAnsi="Times New Roman"/>
                <w:b/>
                <w:color w:val="000000" w:themeColor="text1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ind w:left="135"/>
              <w:rPr>
                <w:rFonts w:ascii="Times New Roman" w:hAnsi="Times New Roman"/>
                <w:color w:val="000000" w:themeColor="text1"/>
              </w:rPr>
            </w:pPr>
            <w:r w:rsidRPr="00B9556E">
              <w:rPr>
                <w:rFonts w:ascii="Times New Roman" w:hAnsi="Times New Roman"/>
                <w:b/>
                <w:color w:val="000000" w:themeColor="text1"/>
              </w:rPr>
              <w:t xml:space="preserve">Электронные (цифровые) образовательные ресурсы </w:t>
            </w:r>
          </w:p>
          <w:p w:rsidR="0038222E" w:rsidRPr="00B9556E" w:rsidRDefault="0038222E" w:rsidP="007F780E">
            <w:pPr>
              <w:ind w:left="135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8222E" w:rsidRPr="00B9556E" w:rsidTr="007F78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22E" w:rsidRPr="00B9556E" w:rsidRDefault="0038222E" w:rsidP="007F78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22E" w:rsidRPr="00B9556E" w:rsidRDefault="0038222E" w:rsidP="007F78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ind w:left="135"/>
              <w:rPr>
                <w:rFonts w:ascii="Times New Roman" w:hAnsi="Times New Roman"/>
                <w:color w:val="000000" w:themeColor="text1"/>
              </w:rPr>
            </w:pPr>
            <w:r w:rsidRPr="00B9556E">
              <w:rPr>
                <w:rFonts w:ascii="Times New Roman" w:hAnsi="Times New Roman"/>
                <w:b/>
                <w:color w:val="000000" w:themeColor="text1"/>
              </w:rPr>
              <w:t xml:space="preserve">Всего </w:t>
            </w:r>
          </w:p>
          <w:p w:rsidR="0038222E" w:rsidRPr="00B9556E" w:rsidRDefault="0038222E" w:rsidP="007F780E">
            <w:pPr>
              <w:ind w:left="13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ind w:left="135"/>
              <w:rPr>
                <w:rFonts w:ascii="Times New Roman" w:hAnsi="Times New Roman"/>
                <w:color w:val="000000" w:themeColor="text1"/>
              </w:rPr>
            </w:pPr>
            <w:r w:rsidRPr="00B9556E">
              <w:rPr>
                <w:rFonts w:ascii="Times New Roman" w:hAnsi="Times New Roman"/>
                <w:b/>
                <w:color w:val="000000" w:themeColor="text1"/>
              </w:rPr>
              <w:t xml:space="preserve">Контрольные работы </w:t>
            </w:r>
          </w:p>
          <w:p w:rsidR="0038222E" w:rsidRPr="00B9556E" w:rsidRDefault="0038222E" w:rsidP="007F780E">
            <w:pPr>
              <w:ind w:left="13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ind w:left="135"/>
              <w:rPr>
                <w:rFonts w:ascii="Times New Roman" w:hAnsi="Times New Roman"/>
                <w:color w:val="000000" w:themeColor="text1"/>
              </w:rPr>
            </w:pPr>
            <w:r w:rsidRPr="00B9556E">
              <w:rPr>
                <w:rFonts w:ascii="Times New Roman" w:hAnsi="Times New Roman"/>
                <w:b/>
                <w:color w:val="000000" w:themeColor="text1"/>
              </w:rPr>
              <w:t xml:space="preserve">Практические работы </w:t>
            </w:r>
          </w:p>
          <w:p w:rsidR="0038222E" w:rsidRPr="00B9556E" w:rsidRDefault="0038222E" w:rsidP="007F780E">
            <w:pPr>
              <w:ind w:left="13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22E" w:rsidRPr="00B9556E" w:rsidRDefault="0038222E" w:rsidP="007F780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8222E" w:rsidRPr="00B9556E" w:rsidTr="007F78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ind w:left="135"/>
              <w:rPr>
                <w:rFonts w:ascii="Times New Roman" w:hAnsi="Times New Roman"/>
                <w:color w:val="000000" w:themeColor="text1"/>
              </w:rPr>
            </w:pPr>
            <w:r w:rsidRPr="00B9556E">
              <w:rPr>
                <w:rFonts w:ascii="Times New Roman" w:hAnsi="Times New Roman"/>
                <w:b/>
                <w:color w:val="000000" w:themeColor="text1"/>
              </w:rPr>
              <w:t>Раздел 1.</w:t>
            </w:r>
            <w:r w:rsidRPr="00B9556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B9556E">
              <w:rPr>
                <w:rFonts w:ascii="Times New Roman" w:hAnsi="Times New Roman"/>
                <w:b/>
                <w:color w:val="000000" w:themeColor="text1"/>
              </w:rPr>
              <w:t>Первоначальные химические понятия</w:t>
            </w:r>
          </w:p>
        </w:tc>
      </w:tr>
      <w:tr w:rsidR="0038222E" w:rsidRPr="00B9556E" w:rsidTr="007F780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rPr>
                <w:rFonts w:ascii="Times New Roman" w:hAnsi="Times New Roman"/>
                <w:color w:val="000000" w:themeColor="text1"/>
              </w:rPr>
            </w:pPr>
            <w:r w:rsidRPr="00B9556E">
              <w:rPr>
                <w:rFonts w:ascii="Times New Roman" w:hAnsi="Times New Roman"/>
                <w:color w:val="000000" w:themeColor="text1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ind w:left="135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9556E">
              <w:rPr>
                <w:rFonts w:ascii="Times New Roman" w:hAnsi="Times New Roman"/>
                <w:color w:val="000000" w:themeColor="text1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E65A82">
            <w:pPr>
              <w:ind w:left="13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56E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="00E65A82" w:rsidRPr="00B9556E">
              <w:rPr>
                <w:rFonts w:ascii="Times New Roman" w:hAnsi="Times New Roman"/>
                <w:color w:val="000000" w:themeColor="text1"/>
                <w:lang w:val="ru-RU"/>
              </w:rPr>
              <w:t>6</w:t>
            </w:r>
            <w:r w:rsidRPr="00B9556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ind w:left="13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ind w:left="13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56E">
              <w:rPr>
                <w:rFonts w:ascii="Times New Roman" w:hAnsi="Times New Roman"/>
                <w:color w:val="000000" w:themeColor="text1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ind w:left="135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8222E" w:rsidRPr="00B9556E" w:rsidTr="007F780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rPr>
                <w:rFonts w:ascii="Times New Roman" w:hAnsi="Times New Roman"/>
                <w:color w:val="000000" w:themeColor="text1"/>
              </w:rPr>
            </w:pPr>
            <w:r w:rsidRPr="00B9556E">
              <w:rPr>
                <w:rFonts w:ascii="Times New Roman" w:hAnsi="Times New Roman"/>
                <w:color w:val="000000" w:themeColor="text1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ind w:left="135"/>
              <w:rPr>
                <w:rFonts w:ascii="Times New Roman" w:hAnsi="Times New Roman"/>
                <w:color w:val="000000" w:themeColor="text1"/>
              </w:rPr>
            </w:pPr>
            <w:r w:rsidRPr="00B9556E">
              <w:rPr>
                <w:rFonts w:ascii="Times New Roman" w:hAnsi="Times New Roman"/>
                <w:color w:val="000000" w:themeColor="text1"/>
              </w:rPr>
              <w:t>Вещества и химические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E65A82">
            <w:pPr>
              <w:ind w:left="135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9556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65A82" w:rsidRPr="00B9556E">
              <w:rPr>
                <w:rFonts w:ascii="Times New Roman" w:hAnsi="Times New Roman"/>
                <w:color w:val="000000" w:themeColor="text1"/>
                <w:lang w:val="ru-RU"/>
              </w:rPr>
              <w:t>19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ind w:left="13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56E">
              <w:rPr>
                <w:rFonts w:ascii="Times New Roman" w:hAnsi="Times New Roman"/>
                <w:color w:val="000000" w:themeColor="text1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ind w:left="13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ind w:left="135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8222E" w:rsidRPr="00B9556E" w:rsidTr="007F78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ind w:left="135"/>
              <w:rPr>
                <w:rFonts w:ascii="Times New Roman" w:hAnsi="Times New Roman"/>
                <w:color w:val="000000" w:themeColor="text1"/>
              </w:rPr>
            </w:pPr>
            <w:r w:rsidRPr="00B9556E">
              <w:rPr>
                <w:rFonts w:ascii="Times New Roman" w:hAnsi="Times New Roman"/>
                <w:color w:val="000000" w:themeColor="text1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E65A82" w:rsidP="007F780E">
            <w:pPr>
              <w:ind w:left="13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56E">
              <w:rPr>
                <w:rFonts w:ascii="Times New Roman" w:hAnsi="Times New Roman"/>
                <w:color w:val="000000" w:themeColor="text1"/>
                <w:lang w:val="ru-RU"/>
              </w:rPr>
              <w:t>25</w:t>
            </w:r>
            <w:r w:rsidR="0038222E" w:rsidRPr="00B9556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8222E" w:rsidRPr="00D86315" w:rsidTr="007F78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ind w:left="135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9556E">
              <w:rPr>
                <w:rFonts w:ascii="Times New Roman" w:hAnsi="Times New Roman"/>
                <w:b/>
                <w:color w:val="000000" w:themeColor="text1"/>
                <w:lang w:val="ru-RU"/>
              </w:rPr>
              <w:t>Раздел 2.</w:t>
            </w:r>
            <w:r w:rsidRPr="00B9556E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9556E">
              <w:rPr>
                <w:rFonts w:ascii="Times New Roman" w:hAnsi="Times New Roman"/>
                <w:b/>
                <w:color w:val="000000" w:themeColor="text1"/>
                <w:lang w:val="ru-RU"/>
              </w:rPr>
              <w:t>Важнейшие представители неорганических веществ</w:t>
            </w:r>
          </w:p>
        </w:tc>
      </w:tr>
      <w:tr w:rsidR="0038222E" w:rsidRPr="00B9556E" w:rsidTr="007F780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rPr>
                <w:rFonts w:ascii="Times New Roman" w:hAnsi="Times New Roman"/>
                <w:color w:val="000000" w:themeColor="text1"/>
              </w:rPr>
            </w:pPr>
            <w:r w:rsidRPr="00B9556E">
              <w:rPr>
                <w:rFonts w:ascii="Times New Roman" w:hAnsi="Times New Roman"/>
                <w:color w:val="000000" w:themeColor="text1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ind w:left="135"/>
              <w:rPr>
                <w:rFonts w:ascii="Times New Roman" w:hAnsi="Times New Roman"/>
                <w:color w:val="000000" w:themeColor="text1"/>
              </w:rPr>
            </w:pPr>
            <w:r w:rsidRPr="00B9556E">
              <w:rPr>
                <w:rFonts w:ascii="Times New Roman" w:hAnsi="Times New Roman"/>
                <w:color w:val="000000" w:themeColor="text1"/>
                <w:lang w:val="ru-RU"/>
              </w:rPr>
              <w:t xml:space="preserve">Воздух. Понятие о газах. Кислород. </w:t>
            </w:r>
            <w:r w:rsidRPr="00B9556E">
              <w:rPr>
                <w:rFonts w:ascii="Times New Roman" w:hAnsi="Times New Roman"/>
                <w:color w:val="000000" w:themeColor="text1"/>
              </w:rPr>
              <w:t>Оксиды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E65A82">
            <w:pPr>
              <w:ind w:left="13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56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65A82" w:rsidRPr="00B9556E">
              <w:rPr>
                <w:rFonts w:ascii="Times New Roman" w:hAnsi="Times New Roman"/>
                <w:color w:val="000000" w:themeColor="text1"/>
                <w:lang w:val="ru-RU"/>
              </w:rPr>
              <w:t>14</w:t>
            </w:r>
            <w:r w:rsidRPr="00B9556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ind w:left="13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56E">
              <w:rPr>
                <w:rFonts w:ascii="Times New Roman" w:hAnsi="Times New Roman"/>
                <w:color w:val="000000" w:themeColor="text1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ind w:left="13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56E">
              <w:rPr>
                <w:rFonts w:ascii="Times New Roman" w:hAnsi="Times New Roman"/>
                <w:color w:val="000000" w:themeColor="text1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ind w:left="135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8222E" w:rsidRPr="00B9556E" w:rsidTr="007F780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rPr>
                <w:rFonts w:ascii="Times New Roman" w:hAnsi="Times New Roman"/>
                <w:color w:val="000000" w:themeColor="text1"/>
              </w:rPr>
            </w:pPr>
            <w:r w:rsidRPr="00B9556E">
              <w:rPr>
                <w:rFonts w:ascii="Times New Roman" w:hAnsi="Times New Roman"/>
                <w:color w:val="000000" w:themeColor="text1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ind w:left="135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9556E">
              <w:rPr>
                <w:rFonts w:ascii="Times New Roman" w:hAnsi="Times New Roman"/>
                <w:color w:val="000000" w:themeColor="text1"/>
                <w:lang w:val="ru-RU"/>
              </w:rPr>
              <w:t>Водород. Понятие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E65A82" w:rsidP="007F780E">
            <w:pPr>
              <w:ind w:left="13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56E">
              <w:rPr>
                <w:rFonts w:ascii="Times New Roman" w:hAnsi="Times New Roman"/>
                <w:color w:val="000000" w:themeColor="text1"/>
                <w:lang w:val="ru-RU"/>
              </w:rPr>
              <w:t>7</w:t>
            </w:r>
            <w:r w:rsidR="0038222E" w:rsidRPr="00B9556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ind w:left="13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ind w:left="13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56E">
              <w:rPr>
                <w:rFonts w:ascii="Times New Roman" w:hAnsi="Times New Roman"/>
                <w:color w:val="000000" w:themeColor="text1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ind w:left="135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8222E" w:rsidRPr="00B9556E" w:rsidTr="007F780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rPr>
                <w:rFonts w:ascii="Times New Roman" w:hAnsi="Times New Roman"/>
                <w:color w:val="000000" w:themeColor="text1"/>
              </w:rPr>
            </w:pPr>
            <w:r w:rsidRPr="00B9556E">
              <w:rPr>
                <w:rFonts w:ascii="Times New Roman" w:hAnsi="Times New Roman"/>
                <w:color w:val="000000" w:themeColor="text1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ind w:left="135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9556E">
              <w:rPr>
                <w:rFonts w:ascii="Times New Roman" w:hAnsi="Times New Roman"/>
                <w:color w:val="000000" w:themeColor="text1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E65A82" w:rsidP="007F780E">
            <w:pPr>
              <w:ind w:left="13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56E">
              <w:rPr>
                <w:rFonts w:ascii="Times New Roman" w:hAnsi="Times New Roman"/>
                <w:color w:val="000000" w:themeColor="text1"/>
                <w:lang w:val="ru-RU"/>
              </w:rPr>
              <w:t>12</w:t>
            </w:r>
            <w:r w:rsidR="0038222E" w:rsidRPr="00B9556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ind w:left="13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56E">
              <w:rPr>
                <w:rFonts w:ascii="Times New Roman" w:hAnsi="Times New Roman"/>
                <w:color w:val="000000" w:themeColor="text1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ind w:left="13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56E">
              <w:rPr>
                <w:rFonts w:ascii="Times New Roman" w:hAnsi="Times New Roman"/>
                <w:color w:val="000000" w:themeColor="text1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ind w:left="135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8222E" w:rsidRPr="00B9556E" w:rsidTr="007F780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rPr>
                <w:rFonts w:ascii="Times New Roman" w:hAnsi="Times New Roman"/>
                <w:color w:val="000000" w:themeColor="text1"/>
              </w:rPr>
            </w:pPr>
            <w:r w:rsidRPr="00B9556E">
              <w:rPr>
                <w:rFonts w:ascii="Times New Roman" w:hAnsi="Times New Roman"/>
                <w:color w:val="000000" w:themeColor="text1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ind w:left="135"/>
              <w:rPr>
                <w:rFonts w:ascii="Times New Roman" w:hAnsi="Times New Roman"/>
                <w:color w:val="000000" w:themeColor="text1"/>
              </w:rPr>
            </w:pPr>
            <w:r w:rsidRPr="00B9556E">
              <w:rPr>
                <w:rFonts w:ascii="Times New Roman" w:hAnsi="Times New Roman"/>
                <w:color w:val="000000" w:themeColor="text1"/>
              </w:rPr>
              <w:t>Основные классы неорганических соединений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E65A82" w:rsidP="007F780E">
            <w:pPr>
              <w:ind w:left="13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56E">
              <w:rPr>
                <w:rFonts w:ascii="Times New Roman" w:hAnsi="Times New Roman"/>
                <w:color w:val="000000" w:themeColor="text1"/>
                <w:lang w:val="ru-RU"/>
              </w:rPr>
              <w:t>16</w:t>
            </w:r>
            <w:r w:rsidR="0038222E" w:rsidRPr="00B9556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ind w:left="13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56E">
              <w:rPr>
                <w:rFonts w:ascii="Times New Roman" w:hAnsi="Times New Roman"/>
                <w:color w:val="000000" w:themeColor="text1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ind w:left="13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56E">
              <w:rPr>
                <w:rFonts w:ascii="Times New Roman" w:hAnsi="Times New Roman"/>
                <w:color w:val="000000" w:themeColor="text1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ind w:left="135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8222E" w:rsidRPr="00B9556E" w:rsidTr="007F78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ind w:left="135"/>
              <w:rPr>
                <w:rFonts w:ascii="Times New Roman" w:hAnsi="Times New Roman"/>
                <w:color w:val="000000" w:themeColor="text1"/>
              </w:rPr>
            </w:pPr>
            <w:r w:rsidRPr="00B9556E">
              <w:rPr>
                <w:rFonts w:ascii="Times New Roman" w:hAnsi="Times New Roman"/>
                <w:color w:val="000000" w:themeColor="text1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E65A82">
            <w:pPr>
              <w:ind w:left="13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56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65A82" w:rsidRPr="00B9556E">
              <w:rPr>
                <w:rFonts w:ascii="Times New Roman" w:hAnsi="Times New Roman"/>
                <w:color w:val="000000" w:themeColor="text1"/>
                <w:lang w:val="ru-RU"/>
              </w:rPr>
              <w:t>49</w:t>
            </w:r>
            <w:r w:rsidRPr="00B9556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8222E" w:rsidRPr="00B9556E" w:rsidTr="007F78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ind w:left="135"/>
              <w:rPr>
                <w:rFonts w:ascii="Times New Roman" w:hAnsi="Times New Roman"/>
                <w:color w:val="000000" w:themeColor="text1"/>
              </w:rPr>
            </w:pPr>
            <w:r w:rsidRPr="00B9556E">
              <w:rPr>
                <w:rFonts w:ascii="Times New Roman" w:hAnsi="Times New Roman"/>
                <w:b/>
                <w:color w:val="000000" w:themeColor="text1"/>
                <w:lang w:val="ru-RU"/>
              </w:rPr>
              <w:t>Раздел 3.</w:t>
            </w:r>
            <w:r w:rsidRPr="00B9556E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9556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Периодический закон и Периодическая система химических элементов Д. И. Менделеева. Строение атомов. </w:t>
            </w:r>
            <w:r w:rsidRPr="00B9556E">
              <w:rPr>
                <w:rFonts w:ascii="Times New Roman" w:hAnsi="Times New Roman"/>
                <w:b/>
                <w:color w:val="000000" w:themeColor="text1"/>
              </w:rPr>
              <w:t>Химическая связь. Окислительно-восстановительные реакции</w:t>
            </w:r>
          </w:p>
        </w:tc>
      </w:tr>
      <w:tr w:rsidR="0038222E" w:rsidRPr="00B9556E" w:rsidTr="007F780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rPr>
                <w:rFonts w:ascii="Times New Roman" w:hAnsi="Times New Roman"/>
                <w:color w:val="000000" w:themeColor="text1"/>
              </w:rPr>
            </w:pPr>
            <w:r w:rsidRPr="00B9556E">
              <w:rPr>
                <w:rFonts w:ascii="Times New Roman" w:hAnsi="Times New Roman"/>
                <w:color w:val="000000" w:themeColor="text1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ind w:left="135"/>
              <w:rPr>
                <w:rFonts w:ascii="Times New Roman" w:hAnsi="Times New Roman"/>
                <w:color w:val="000000" w:themeColor="text1"/>
              </w:rPr>
            </w:pPr>
            <w:r w:rsidRPr="00B9556E">
              <w:rPr>
                <w:rFonts w:ascii="Times New Roman" w:hAnsi="Times New Roman"/>
                <w:color w:val="000000" w:themeColor="text1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r w:rsidRPr="00B9556E">
              <w:rPr>
                <w:rFonts w:ascii="Times New Roman" w:hAnsi="Times New Roman"/>
                <w:color w:val="000000" w:themeColor="text1"/>
              </w:rPr>
              <w:t>Строение атома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E65A82">
            <w:pPr>
              <w:ind w:left="13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56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65A82" w:rsidRPr="00B9556E">
              <w:rPr>
                <w:rFonts w:ascii="Times New Roman" w:hAnsi="Times New Roman"/>
                <w:color w:val="000000" w:themeColor="text1"/>
                <w:lang w:val="ru-RU"/>
              </w:rPr>
              <w:t>14</w:t>
            </w:r>
            <w:r w:rsidRPr="00B9556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ind w:left="13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ind w:left="13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ind w:left="135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8222E" w:rsidRPr="00B9556E" w:rsidTr="007F780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rPr>
                <w:rFonts w:ascii="Times New Roman" w:hAnsi="Times New Roman"/>
                <w:color w:val="000000" w:themeColor="text1"/>
              </w:rPr>
            </w:pPr>
            <w:r w:rsidRPr="00B9556E">
              <w:rPr>
                <w:rFonts w:ascii="Times New Roman" w:hAnsi="Times New Roman"/>
                <w:color w:val="000000" w:themeColor="text1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ind w:left="135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9556E">
              <w:rPr>
                <w:rFonts w:ascii="Times New Roman" w:hAnsi="Times New Roman"/>
                <w:color w:val="000000" w:themeColor="text1"/>
                <w:lang w:val="ru-RU"/>
              </w:rPr>
              <w:t>Химическая связь. Окислительно- 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E65A82" w:rsidP="007F780E">
            <w:pPr>
              <w:ind w:left="13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56E">
              <w:rPr>
                <w:rFonts w:ascii="Times New Roman" w:hAnsi="Times New Roman"/>
                <w:color w:val="000000" w:themeColor="text1"/>
                <w:lang w:val="ru-RU"/>
              </w:rPr>
              <w:t>13</w:t>
            </w:r>
            <w:r w:rsidR="0038222E" w:rsidRPr="00B9556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ind w:left="13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56E">
              <w:rPr>
                <w:rFonts w:ascii="Times New Roman" w:hAnsi="Times New Roman"/>
                <w:color w:val="000000" w:themeColor="text1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ind w:left="13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ind w:left="135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8222E" w:rsidRPr="00B9556E" w:rsidTr="007F78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ind w:left="135"/>
              <w:rPr>
                <w:rFonts w:ascii="Times New Roman" w:hAnsi="Times New Roman"/>
                <w:color w:val="000000" w:themeColor="text1"/>
              </w:rPr>
            </w:pPr>
            <w:r w:rsidRPr="00B9556E">
              <w:rPr>
                <w:rFonts w:ascii="Times New Roman" w:hAnsi="Times New Roman"/>
                <w:color w:val="000000" w:themeColor="text1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E65A82">
            <w:pPr>
              <w:ind w:left="13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56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65A82" w:rsidRPr="00B9556E">
              <w:rPr>
                <w:rFonts w:ascii="Times New Roman" w:hAnsi="Times New Roman"/>
                <w:color w:val="000000" w:themeColor="text1"/>
                <w:lang w:val="ru-RU"/>
              </w:rPr>
              <w:t>27</w:t>
            </w:r>
            <w:r w:rsidRPr="00B9556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8222E" w:rsidRPr="00B9556E" w:rsidTr="007F78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ind w:left="135"/>
              <w:rPr>
                <w:rFonts w:ascii="Times New Roman" w:hAnsi="Times New Roman"/>
                <w:color w:val="000000" w:themeColor="text1"/>
              </w:rPr>
            </w:pPr>
            <w:r w:rsidRPr="00B9556E">
              <w:rPr>
                <w:rFonts w:ascii="Times New Roman" w:hAnsi="Times New Roman"/>
                <w:color w:val="000000" w:themeColor="text1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E65A82">
            <w:pPr>
              <w:ind w:left="13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56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65A82" w:rsidRPr="00B9556E">
              <w:rPr>
                <w:rFonts w:ascii="Times New Roman" w:hAnsi="Times New Roman"/>
                <w:color w:val="000000" w:themeColor="text1"/>
                <w:lang w:val="ru-RU"/>
              </w:rPr>
              <w:t>1</w:t>
            </w:r>
            <w:r w:rsidRPr="00B9556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ind w:left="13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ind w:left="13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ind w:left="135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8222E" w:rsidRPr="00B9556E" w:rsidTr="007F78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ind w:left="135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9556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E65A82">
            <w:pPr>
              <w:ind w:left="135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9556E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="00E65A82" w:rsidRPr="00B9556E">
              <w:rPr>
                <w:rFonts w:ascii="Times New Roman" w:hAnsi="Times New Roman"/>
                <w:color w:val="000000" w:themeColor="text1"/>
                <w:lang w:val="ru-RU"/>
              </w:rPr>
              <w:t>102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ind w:left="13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56E">
              <w:rPr>
                <w:rFonts w:ascii="Times New Roman" w:hAnsi="Times New Roman"/>
                <w:color w:val="000000" w:themeColor="text1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ind w:left="13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56E">
              <w:rPr>
                <w:rFonts w:ascii="Times New Roman" w:hAnsi="Times New Roman"/>
                <w:color w:val="000000" w:themeColor="text1"/>
              </w:rPr>
              <w:t xml:space="preserve"> 6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7F780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4C619C" w:rsidRPr="00B9556E" w:rsidRDefault="004C619C" w:rsidP="0038222E">
      <w:pPr>
        <w:rPr>
          <w:rFonts w:ascii="Times New Roman" w:hAnsi="Times New Roman"/>
          <w:color w:val="000000" w:themeColor="text1"/>
          <w:lang w:val="ru-RU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38222E" w:rsidRPr="00B9556E" w:rsidTr="007F780E">
        <w:trPr>
          <w:trHeight w:val="696"/>
        </w:trPr>
        <w:tc>
          <w:tcPr>
            <w:tcW w:w="591" w:type="dxa"/>
          </w:tcPr>
          <w:p w:rsidR="0038222E" w:rsidRPr="00B9556E" w:rsidRDefault="0038222E" w:rsidP="007F780E">
            <w:pPr>
              <w:pStyle w:val="TableParagraph"/>
              <w:spacing w:line="318" w:lineRule="exact"/>
              <w:ind w:left="160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№</w:t>
            </w:r>
          </w:p>
          <w:p w:rsidR="0038222E" w:rsidRPr="00B9556E" w:rsidRDefault="0038222E" w:rsidP="007F780E">
            <w:pPr>
              <w:pStyle w:val="TableParagraph"/>
              <w:spacing w:before="24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371" w:type="dxa"/>
          </w:tcPr>
          <w:p w:rsidR="0038222E" w:rsidRPr="00B9556E" w:rsidRDefault="0038222E" w:rsidP="007F780E">
            <w:pPr>
              <w:pStyle w:val="TableParagraph"/>
              <w:spacing w:line="318" w:lineRule="exact"/>
              <w:ind w:left="125" w:right="110"/>
              <w:jc w:val="center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Наименование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разделов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</w:p>
          <w:p w:rsidR="0038222E" w:rsidRPr="00B9556E" w:rsidRDefault="0038222E" w:rsidP="007F780E">
            <w:pPr>
              <w:pStyle w:val="TableParagraph"/>
              <w:spacing w:before="24"/>
              <w:ind w:left="122" w:right="110"/>
              <w:jc w:val="center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тем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учебного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предмета</w:t>
            </w:r>
          </w:p>
        </w:tc>
        <w:tc>
          <w:tcPr>
            <w:tcW w:w="1620" w:type="dxa"/>
          </w:tcPr>
          <w:p w:rsidR="0038222E" w:rsidRPr="00B9556E" w:rsidRDefault="0038222E" w:rsidP="007F780E">
            <w:pPr>
              <w:pStyle w:val="TableParagraph"/>
              <w:spacing w:line="318" w:lineRule="exact"/>
              <w:ind w:left="93" w:right="62"/>
              <w:jc w:val="center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Количество</w:t>
            </w:r>
          </w:p>
          <w:p w:rsidR="0038222E" w:rsidRPr="00B9556E" w:rsidRDefault="007F780E" w:rsidP="007F780E">
            <w:pPr>
              <w:pStyle w:val="TableParagraph"/>
              <w:spacing w:before="24"/>
              <w:ind w:left="93" w:right="68"/>
              <w:jc w:val="center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spacing w:before="169"/>
              <w:ind w:left="982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Содержание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обучения</w:t>
            </w: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spacing w:line="318" w:lineRule="exact"/>
              <w:ind w:left="531" w:right="505"/>
              <w:jc w:val="center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Основные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виды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деятельности</w:t>
            </w:r>
          </w:p>
          <w:p w:rsidR="0038222E" w:rsidRPr="00B9556E" w:rsidRDefault="0038222E" w:rsidP="007F780E">
            <w:pPr>
              <w:pStyle w:val="TableParagraph"/>
              <w:spacing w:before="24"/>
              <w:ind w:left="521" w:right="505"/>
              <w:jc w:val="center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обучающихся</w:t>
            </w:r>
          </w:p>
        </w:tc>
      </w:tr>
      <w:tr w:rsidR="0038222E" w:rsidRPr="00B9556E" w:rsidTr="007F780E">
        <w:trPr>
          <w:trHeight w:val="350"/>
        </w:trPr>
        <w:tc>
          <w:tcPr>
            <w:tcW w:w="14844" w:type="dxa"/>
            <w:gridSpan w:val="5"/>
          </w:tcPr>
          <w:p w:rsidR="0038222E" w:rsidRPr="00B9556E" w:rsidRDefault="0038222E" w:rsidP="007F780E">
            <w:pPr>
              <w:pStyle w:val="TableParagraph"/>
              <w:spacing w:line="318" w:lineRule="exact"/>
              <w:rPr>
                <w:b/>
                <w:color w:val="000000" w:themeColor="text1"/>
                <w:sz w:val="24"/>
                <w:szCs w:val="24"/>
              </w:rPr>
            </w:pPr>
            <w:r w:rsidRPr="00B9556E">
              <w:rPr>
                <w:b/>
                <w:color w:val="000000" w:themeColor="text1"/>
                <w:sz w:val="24"/>
                <w:szCs w:val="24"/>
              </w:rPr>
              <w:t>Раздел</w:t>
            </w:r>
            <w:r w:rsidRPr="00B9556E">
              <w:rPr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b/>
                <w:color w:val="000000" w:themeColor="text1"/>
                <w:sz w:val="24"/>
                <w:szCs w:val="24"/>
              </w:rPr>
              <w:t>1.</w:t>
            </w:r>
            <w:r w:rsidRPr="00B9556E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b/>
                <w:color w:val="000000" w:themeColor="text1"/>
                <w:sz w:val="24"/>
                <w:szCs w:val="24"/>
              </w:rPr>
              <w:t>Первоначальные</w:t>
            </w:r>
            <w:r w:rsidRPr="00B9556E">
              <w:rPr>
                <w:b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b/>
                <w:color w:val="000000" w:themeColor="text1"/>
                <w:sz w:val="24"/>
                <w:szCs w:val="24"/>
              </w:rPr>
              <w:t>химические</w:t>
            </w:r>
            <w:r w:rsidRPr="00B9556E">
              <w:rPr>
                <w:b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b/>
                <w:color w:val="000000" w:themeColor="text1"/>
                <w:sz w:val="24"/>
                <w:szCs w:val="24"/>
              </w:rPr>
              <w:t>понятия</w:t>
            </w:r>
          </w:p>
        </w:tc>
      </w:tr>
      <w:tr w:rsidR="0038222E" w:rsidRPr="00B9556E" w:rsidTr="007F780E">
        <w:trPr>
          <w:trHeight w:val="6481"/>
        </w:trPr>
        <w:tc>
          <w:tcPr>
            <w:tcW w:w="591" w:type="dxa"/>
          </w:tcPr>
          <w:p w:rsidR="0038222E" w:rsidRPr="00B9556E" w:rsidRDefault="0038222E" w:rsidP="007F780E">
            <w:pPr>
              <w:pStyle w:val="TableParagraph"/>
              <w:spacing w:line="312" w:lineRule="exact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371" w:type="dxa"/>
          </w:tcPr>
          <w:p w:rsidR="0038222E" w:rsidRPr="00B9556E" w:rsidRDefault="0038222E" w:rsidP="007F780E">
            <w:pPr>
              <w:pStyle w:val="TableParagraph"/>
              <w:spacing w:line="256" w:lineRule="auto"/>
              <w:ind w:left="117" w:right="302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Химия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–</w:t>
            </w:r>
            <w:r w:rsidRPr="00B9556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важная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область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естествознания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</w:p>
          <w:p w:rsidR="0038222E" w:rsidRPr="00B9556E" w:rsidRDefault="0038222E" w:rsidP="007F780E">
            <w:pPr>
              <w:pStyle w:val="TableParagraph"/>
              <w:spacing w:line="317" w:lineRule="exact"/>
              <w:ind w:left="117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практической</w:t>
            </w:r>
          </w:p>
          <w:p w:rsidR="0038222E" w:rsidRPr="00B9556E" w:rsidRDefault="0038222E" w:rsidP="007F780E">
            <w:pPr>
              <w:pStyle w:val="TableParagraph"/>
              <w:spacing w:before="6"/>
              <w:ind w:left="117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деятельности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человека</w:t>
            </w:r>
          </w:p>
        </w:tc>
        <w:tc>
          <w:tcPr>
            <w:tcW w:w="1620" w:type="dxa"/>
          </w:tcPr>
          <w:p w:rsidR="0038222E" w:rsidRPr="00B9556E" w:rsidRDefault="0038222E" w:rsidP="007F780E">
            <w:pPr>
              <w:pStyle w:val="TableParagraph"/>
              <w:spacing w:line="312" w:lineRule="exact"/>
              <w:ind w:left="93" w:right="62"/>
              <w:jc w:val="center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spacing w:line="254" w:lineRule="auto"/>
              <w:ind w:right="609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Химия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–</w:t>
            </w:r>
            <w:r w:rsidRPr="00B9556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важная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область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естествознания и практической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деятельности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человека.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Предмет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химии.</w:t>
            </w:r>
            <w:r w:rsidRPr="00B9556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Роль</w:t>
            </w:r>
            <w:r w:rsidRPr="00B9556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химии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жизни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человека.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Краткие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сведения</w:t>
            </w:r>
          </w:p>
          <w:p w:rsidR="0038222E" w:rsidRPr="00B9556E" w:rsidRDefault="0038222E" w:rsidP="007F780E">
            <w:pPr>
              <w:pStyle w:val="TableParagraph"/>
              <w:spacing w:line="254" w:lineRule="auto"/>
              <w:ind w:right="299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об истории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возникновения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развития химии. Химия в системе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наук.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Тела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вещества.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Физические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химические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свойства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веществ.</w:t>
            </w:r>
          </w:p>
          <w:p w:rsidR="0038222E" w:rsidRPr="00B9556E" w:rsidRDefault="0038222E" w:rsidP="007F780E">
            <w:pPr>
              <w:pStyle w:val="TableParagraph"/>
              <w:spacing w:line="254" w:lineRule="auto"/>
              <w:ind w:right="592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Агрегатные состояния веществ.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Понятие о теоретических и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эмпирических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методах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познания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естественных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науках.</w:t>
            </w:r>
          </w:p>
          <w:p w:rsidR="0038222E" w:rsidRPr="00B9556E" w:rsidRDefault="0038222E" w:rsidP="007F780E">
            <w:pPr>
              <w:pStyle w:val="TableParagraph"/>
              <w:spacing w:line="252" w:lineRule="auto"/>
              <w:ind w:right="213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Представления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научном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познании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на эмпирическом уровне: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наблюдение,</w:t>
            </w:r>
            <w:r w:rsidRPr="00B9556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измерение,</w:t>
            </w:r>
          </w:p>
          <w:p w:rsidR="0038222E" w:rsidRPr="00B9556E" w:rsidRDefault="0038222E" w:rsidP="007F780E">
            <w:pPr>
              <w:pStyle w:val="TableParagraph"/>
              <w:spacing w:line="338" w:lineRule="exact"/>
              <w:ind w:right="941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pacing w:val="-1"/>
                <w:sz w:val="24"/>
                <w:szCs w:val="24"/>
              </w:rPr>
              <w:t xml:space="preserve">эксперимент, </w:t>
            </w:r>
            <w:r w:rsidRPr="00B9556E">
              <w:rPr>
                <w:color w:val="000000" w:themeColor="text1"/>
                <w:sz w:val="24"/>
                <w:szCs w:val="24"/>
              </w:rPr>
              <w:t>моделирование,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вычисление.</w:t>
            </w:r>
            <w:r w:rsidRPr="00B9556E">
              <w:rPr>
                <w:color w:val="000000" w:themeColor="text1"/>
                <w:spacing w:val="7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Представления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научном</w:t>
            </w:r>
            <w:r w:rsidRPr="00B9556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познании</w:t>
            </w: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spacing w:line="256" w:lineRule="auto"/>
              <w:ind w:left="118" w:right="942"/>
              <w:jc w:val="both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Раскрывать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смысл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изучаемых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понятий.</w:t>
            </w:r>
          </w:p>
          <w:p w:rsidR="0038222E" w:rsidRPr="00B9556E" w:rsidRDefault="0038222E" w:rsidP="007F780E">
            <w:pPr>
              <w:pStyle w:val="TableParagraph"/>
              <w:spacing w:line="254" w:lineRule="auto"/>
              <w:ind w:left="118" w:right="201"/>
              <w:jc w:val="both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Раскрывать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роль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химии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природе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жизни человека, её связь с другими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науками.</w:t>
            </w:r>
          </w:p>
          <w:p w:rsidR="0038222E" w:rsidRPr="00B9556E" w:rsidRDefault="0038222E" w:rsidP="007F780E">
            <w:pPr>
              <w:pStyle w:val="TableParagraph"/>
              <w:spacing w:line="252" w:lineRule="auto"/>
              <w:ind w:left="118" w:right="426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Характеризовать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научные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методы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изучения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природы.</w:t>
            </w:r>
          </w:p>
          <w:p w:rsidR="0038222E" w:rsidRPr="00B9556E" w:rsidRDefault="0038222E" w:rsidP="007F780E">
            <w:pPr>
              <w:pStyle w:val="TableParagraph"/>
              <w:spacing w:line="254" w:lineRule="auto"/>
              <w:ind w:left="118" w:right="152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Различать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чистые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вещества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смеси;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гомогенные и гетерогенные смеси.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Наблюдать и описывать объекты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при проведении демонстраций и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лабораторных опытов по изучению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физических свойств веществ,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способов разделения смесей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веществ.</w:t>
            </w:r>
          </w:p>
          <w:p w:rsidR="0038222E" w:rsidRPr="00B9556E" w:rsidRDefault="0038222E" w:rsidP="007F780E">
            <w:pPr>
              <w:pStyle w:val="TableParagraph"/>
              <w:spacing w:line="254" w:lineRule="auto"/>
              <w:ind w:left="118" w:right="101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Проводить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химический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эксперимент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при разделении смесей (на примере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очистки</w:t>
            </w:r>
            <w:r w:rsidRPr="00B9556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поваренной</w:t>
            </w:r>
            <w:r w:rsidRPr="00B9556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соли)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ходе</w:t>
            </w:r>
          </w:p>
          <w:p w:rsidR="0038222E" w:rsidRPr="00B9556E" w:rsidRDefault="0038222E" w:rsidP="007F780E">
            <w:pPr>
              <w:pStyle w:val="TableParagraph"/>
              <w:spacing w:line="321" w:lineRule="exact"/>
              <w:ind w:left="118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практической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работы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№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2.</w:t>
            </w:r>
          </w:p>
        </w:tc>
      </w:tr>
    </w:tbl>
    <w:p w:rsidR="0038222E" w:rsidRPr="00B9556E" w:rsidRDefault="0038222E" w:rsidP="0038222E">
      <w:pPr>
        <w:rPr>
          <w:rFonts w:ascii="Times New Roman" w:hAnsi="Times New Roman"/>
          <w:color w:val="000000" w:themeColor="text1"/>
        </w:rPr>
        <w:sectPr w:rsidR="0038222E" w:rsidRPr="00B9556E" w:rsidSect="00D86315">
          <w:pgSz w:w="16850" w:h="11910" w:orient="landscape"/>
          <w:pgMar w:top="1140" w:right="743" w:bottom="941" w:left="1021" w:header="710" w:footer="755" w:gutter="0"/>
          <w:cols w:space="720"/>
          <w:docGrid w:linePitch="326"/>
        </w:sectPr>
      </w:pPr>
    </w:p>
    <w:p w:rsidR="0038222E" w:rsidRPr="00B9556E" w:rsidRDefault="0038222E" w:rsidP="0038222E">
      <w:pPr>
        <w:pStyle w:val="a3"/>
        <w:spacing w:before="3"/>
        <w:ind w:left="0" w:firstLine="0"/>
        <w:jc w:val="left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38222E" w:rsidRPr="00B9556E" w:rsidTr="007F780E">
        <w:trPr>
          <w:trHeight w:val="9211"/>
        </w:trPr>
        <w:tc>
          <w:tcPr>
            <w:tcW w:w="59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spacing w:line="254" w:lineRule="auto"/>
              <w:ind w:right="295"/>
              <w:jc w:val="both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на теоретическом уровне: научные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факты,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проблема,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гипотеза,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теория,</w:t>
            </w:r>
            <w:r w:rsidRPr="00B9556E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закон.</w:t>
            </w:r>
          </w:p>
          <w:p w:rsidR="0038222E" w:rsidRPr="00B9556E" w:rsidRDefault="0038222E" w:rsidP="007F780E">
            <w:pPr>
              <w:pStyle w:val="TableParagraph"/>
              <w:spacing w:line="254" w:lineRule="auto"/>
              <w:ind w:right="1121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Язык химии.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Источники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химической информации.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Понятие</w:t>
            </w:r>
            <w:r w:rsidRPr="00B9556E">
              <w:rPr>
                <w:color w:val="000000" w:themeColor="text1"/>
                <w:spacing w:val="7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 методах работы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 химическими веществами.</w:t>
            </w:r>
            <w:r w:rsidRPr="00B9556E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Оборудование школьной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химической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лаборатории.</w:t>
            </w:r>
          </w:p>
          <w:p w:rsidR="0038222E" w:rsidRPr="00B9556E" w:rsidRDefault="0038222E" w:rsidP="007F780E">
            <w:pPr>
              <w:pStyle w:val="TableParagraph"/>
              <w:spacing w:line="254" w:lineRule="auto"/>
              <w:ind w:right="579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Правила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безопасного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обращения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 веществами и лабораторным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оборудованием.</w:t>
            </w:r>
          </w:p>
          <w:p w:rsidR="0038222E" w:rsidRPr="00B9556E" w:rsidRDefault="0038222E" w:rsidP="007F780E">
            <w:pPr>
              <w:pStyle w:val="TableParagraph"/>
              <w:spacing w:line="254" w:lineRule="auto"/>
              <w:ind w:right="390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Чистые вещества и смеси.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Природные смеси: воздух,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природный газ, нефть, природные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воды,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горные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породы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минералы.</w:t>
            </w:r>
          </w:p>
          <w:p w:rsidR="0038222E" w:rsidRPr="00B9556E" w:rsidRDefault="0038222E" w:rsidP="007F780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Понятие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гомогенных</w:t>
            </w:r>
          </w:p>
          <w:p w:rsidR="0038222E" w:rsidRPr="00B9556E" w:rsidRDefault="0038222E" w:rsidP="007F780E">
            <w:pPr>
              <w:pStyle w:val="TableParagraph"/>
              <w:spacing w:before="6" w:line="254" w:lineRule="auto"/>
              <w:ind w:right="560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гетерогенных</w:t>
            </w:r>
            <w:r w:rsidRPr="00B9556E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смесях.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Способы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разделения смесей.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Очистка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веществ.</w:t>
            </w:r>
          </w:p>
          <w:p w:rsidR="0038222E" w:rsidRPr="00B9556E" w:rsidRDefault="0038222E" w:rsidP="007F780E">
            <w:pPr>
              <w:pStyle w:val="TableParagraph"/>
              <w:spacing w:before="6" w:line="252" w:lineRule="auto"/>
              <w:ind w:right="780"/>
              <w:rPr>
                <w:i/>
                <w:color w:val="000000" w:themeColor="text1"/>
                <w:sz w:val="24"/>
                <w:szCs w:val="24"/>
              </w:rPr>
            </w:pPr>
            <w:r w:rsidRPr="00B9556E">
              <w:rPr>
                <w:b/>
                <w:i/>
                <w:color w:val="000000" w:themeColor="text1"/>
                <w:sz w:val="24"/>
                <w:szCs w:val="24"/>
              </w:rPr>
              <w:t>Экспериментальное изучение</w:t>
            </w:r>
            <w:r w:rsidRPr="00B9556E">
              <w:rPr>
                <w:b/>
                <w:i/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b/>
                <w:i/>
                <w:color w:val="000000" w:themeColor="text1"/>
                <w:sz w:val="24"/>
                <w:szCs w:val="24"/>
              </w:rPr>
              <w:t>веществ и явлений</w:t>
            </w:r>
            <w:r w:rsidRPr="00B9556E">
              <w:rPr>
                <w:b/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i/>
                <w:color w:val="000000" w:themeColor="text1"/>
                <w:sz w:val="24"/>
                <w:szCs w:val="24"/>
              </w:rPr>
              <w:t>Демонстрации:</w:t>
            </w:r>
          </w:p>
          <w:p w:rsidR="0038222E" w:rsidRPr="00B9556E" w:rsidRDefault="0038222E" w:rsidP="007F780E">
            <w:pPr>
              <w:pStyle w:val="TableParagraph"/>
              <w:spacing w:before="2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Знакомство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химической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посудой,</w:t>
            </w:r>
          </w:p>
          <w:p w:rsidR="0038222E" w:rsidRPr="00B9556E" w:rsidRDefault="0038222E" w:rsidP="007F780E">
            <w:pPr>
              <w:pStyle w:val="TableParagraph"/>
              <w:spacing w:before="16" w:line="256" w:lineRule="auto"/>
              <w:ind w:right="95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с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правилами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работы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лаборатории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приемами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обращения</w:t>
            </w:r>
          </w:p>
          <w:p w:rsidR="0038222E" w:rsidRPr="00B9556E" w:rsidRDefault="0038222E" w:rsidP="007F780E">
            <w:pPr>
              <w:pStyle w:val="TableParagraph"/>
              <w:spacing w:line="317" w:lineRule="exact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с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лабораторным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оборудованием.</w:t>
            </w: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spacing w:line="254" w:lineRule="auto"/>
              <w:ind w:left="118" w:right="495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Следовать</w:t>
            </w:r>
            <w:r w:rsidRPr="00B9556E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правилам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пользования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химической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посудой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лабораторным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оборудованием,</w:t>
            </w:r>
          </w:p>
          <w:p w:rsidR="0038222E" w:rsidRPr="00B9556E" w:rsidRDefault="0038222E" w:rsidP="007F780E">
            <w:pPr>
              <w:pStyle w:val="TableParagraph"/>
              <w:spacing w:line="259" w:lineRule="auto"/>
              <w:ind w:left="118" w:right="1011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а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также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правилам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обращения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химическими веществами</w:t>
            </w:r>
          </w:p>
          <w:p w:rsidR="0038222E" w:rsidRPr="00B9556E" w:rsidRDefault="0038222E" w:rsidP="007F780E">
            <w:pPr>
              <w:pStyle w:val="TableParagraph"/>
              <w:spacing w:line="254" w:lineRule="auto"/>
              <w:ind w:left="118" w:right="811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в соответствии с инструкцией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при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выполнении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практической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работы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№ 1.</w:t>
            </w:r>
          </w:p>
          <w:p w:rsidR="0038222E" w:rsidRPr="00B9556E" w:rsidRDefault="0038222E" w:rsidP="007F780E">
            <w:pPr>
              <w:pStyle w:val="TableParagraph"/>
              <w:spacing w:line="254" w:lineRule="auto"/>
              <w:ind w:left="118" w:right="1000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Выстраивать развёрнутые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письменные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устные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ответы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опорой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на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информацию</w:t>
            </w:r>
          </w:p>
          <w:p w:rsidR="0038222E" w:rsidRPr="00B9556E" w:rsidRDefault="0038222E" w:rsidP="007F780E">
            <w:pPr>
              <w:pStyle w:val="TableParagraph"/>
              <w:spacing w:line="254" w:lineRule="auto"/>
              <w:ind w:left="118" w:right="627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из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учебника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другие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источники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информации,</w:t>
            </w:r>
            <w:r w:rsidRPr="00B9556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грамотно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использовать изученный</w:t>
            </w:r>
          </w:p>
          <w:p w:rsidR="0038222E" w:rsidRPr="00B9556E" w:rsidRDefault="0038222E" w:rsidP="007F780E">
            <w:pPr>
              <w:pStyle w:val="TableParagraph"/>
              <w:spacing w:line="321" w:lineRule="exact"/>
              <w:ind w:left="118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понятийный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аппарат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курса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химии</w:t>
            </w:r>
          </w:p>
        </w:tc>
      </w:tr>
    </w:tbl>
    <w:p w:rsidR="0038222E" w:rsidRPr="00B9556E" w:rsidRDefault="0038222E" w:rsidP="0038222E">
      <w:pPr>
        <w:spacing w:line="321" w:lineRule="exact"/>
        <w:rPr>
          <w:rFonts w:ascii="Times New Roman" w:hAnsi="Times New Roman"/>
          <w:color w:val="000000" w:themeColor="text1"/>
        </w:rPr>
        <w:sectPr w:rsidR="0038222E" w:rsidRPr="00B9556E" w:rsidSect="00D86315">
          <w:pgSz w:w="16850" w:h="11910" w:orient="landscape"/>
          <w:pgMar w:top="1140" w:right="743" w:bottom="941" w:left="1021" w:header="710" w:footer="755" w:gutter="0"/>
          <w:cols w:space="720"/>
        </w:sectPr>
      </w:pPr>
    </w:p>
    <w:p w:rsidR="0038222E" w:rsidRPr="00B9556E" w:rsidRDefault="0038222E" w:rsidP="0038222E">
      <w:pPr>
        <w:pStyle w:val="a3"/>
        <w:spacing w:before="3"/>
        <w:ind w:left="0" w:firstLine="0"/>
        <w:jc w:val="left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38222E" w:rsidRPr="00D86315" w:rsidTr="007F780E">
        <w:trPr>
          <w:trHeight w:val="6135"/>
        </w:trPr>
        <w:tc>
          <w:tcPr>
            <w:tcW w:w="59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spacing w:line="254" w:lineRule="auto"/>
              <w:ind w:right="173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Физические свойства образцов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неорганических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–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металлов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неметаллов.</w:t>
            </w:r>
          </w:p>
          <w:p w:rsidR="0038222E" w:rsidRPr="00B9556E" w:rsidRDefault="0038222E" w:rsidP="007F780E">
            <w:pPr>
              <w:pStyle w:val="TableParagraph"/>
              <w:spacing w:line="254" w:lineRule="auto"/>
              <w:ind w:right="457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Способы разделения смесей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(фильтрование, выпаривание,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дистилляция, хроматография).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i/>
                <w:color w:val="000000" w:themeColor="text1"/>
                <w:sz w:val="24"/>
                <w:szCs w:val="24"/>
              </w:rPr>
              <w:t>Лабораторные</w:t>
            </w:r>
            <w:r w:rsidRPr="00B9556E">
              <w:rPr>
                <w:i/>
                <w:color w:val="000000" w:themeColor="text1"/>
                <w:spacing w:val="70"/>
                <w:sz w:val="24"/>
                <w:szCs w:val="24"/>
              </w:rPr>
              <w:t xml:space="preserve"> </w:t>
            </w:r>
            <w:r w:rsidRPr="00B9556E">
              <w:rPr>
                <w:i/>
                <w:color w:val="000000" w:themeColor="text1"/>
                <w:sz w:val="24"/>
                <w:szCs w:val="24"/>
              </w:rPr>
              <w:t>опыты:</w:t>
            </w:r>
            <w:r w:rsidRPr="00B9556E">
              <w:rPr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Изучение и описание физических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свойств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образцов</w:t>
            </w:r>
            <w:r w:rsidRPr="00B9556E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неорганических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веществ.</w:t>
            </w:r>
          </w:p>
          <w:p w:rsidR="0038222E" w:rsidRPr="00B9556E" w:rsidRDefault="0038222E" w:rsidP="007F780E">
            <w:pPr>
              <w:pStyle w:val="TableParagraph"/>
              <w:spacing w:line="252" w:lineRule="auto"/>
              <w:ind w:right="800"/>
              <w:rPr>
                <w:i/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Изучение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способов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разделения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смесей (с помощью магнита).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i/>
                <w:color w:val="000000" w:themeColor="text1"/>
                <w:sz w:val="24"/>
                <w:szCs w:val="24"/>
              </w:rPr>
              <w:t>Практические</w:t>
            </w:r>
            <w:r w:rsidRPr="00B9556E">
              <w:rPr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i/>
                <w:color w:val="000000" w:themeColor="text1"/>
                <w:sz w:val="24"/>
                <w:szCs w:val="24"/>
              </w:rPr>
              <w:t>работы:</w:t>
            </w:r>
          </w:p>
          <w:p w:rsidR="0038222E" w:rsidRPr="00B9556E" w:rsidRDefault="0038222E" w:rsidP="007F780E">
            <w:pPr>
              <w:pStyle w:val="TableParagraph"/>
              <w:spacing w:line="252" w:lineRule="auto"/>
              <w:ind w:right="175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№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1.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Правила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работы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лаборатории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приёмы обращения</w:t>
            </w:r>
          </w:p>
          <w:p w:rsidR="0038222E" w:rsidRPr="00B9556E" w:rsidRDefault="0038222E" w:rsidP="007F780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с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лабораторным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оборудованием.</w:t>
            </w:r>
          </w:p>
          <w:p w:rsidR="0038222E" w:rsidRPr="00B9556E" w:rsidRDefault="0038222E" w:rsidP="007F780E">
            <w:pPr>
              <w:pStyle w:val="TableParagraph"/>
              <w:spacing w:before="7" w:line="340" w:lineRule="atLeast"/>
              <w:ind w:right="144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№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2.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Разделение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смесей</w:t>
            </w:r>
            <w:r w:rsidRPr="00B9556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(на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примере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очистки поваренной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соли)</w:t>
            </w: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38222E" w:rsidRPr="00B9556E" w:rsidTr="007F780E">
        <w:trPr>
          <w:trHeight w:val="3210"/>
        </w:trPr>
        <w:tc>
          <w:tcPr>
            <w:tcW w:w="591" w:type="dxa"/>
          </w:tcPr>
          <w:p w:rsidR="0038222E" w:rsidRPr="00B9556E" w:rsidRDefault="0038222E" w:rsidP="007F780E">
            <w:pPr>
              <w:pStyle w:val="TableParagraph"/>
              <w:spacing w:line="319" w:lineRule="exact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371" w:type="dxa"/>
          </w:tcPr>
          <w:p w:rsidR="0038222E" w:rsidRPr="00B9556E" w:rsidRDefault="0038222E" w:rsidP="007F780E">
            <w:pPr>
              <w:pStyle w:val="TableParagraph"/>
              <w:spacing w:line="256" w:lineRule="auto"/>
              <w:ind w:left="117" w:right="380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Вещества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химические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реакции</w:t>
            </w:r>
          </w:p>
        </w:tc>
        <w:tc>
          <w:tcPr>
            <w:tcW w:w="1620" w:type="dxa"/>
          </w:tcPr>
          <w:p w:rsidR="0038222E" w:rsidRPr="00B9556E" w:rsidRDefault="0038222E" w:rsidP="007F780E">
            <w:pPr>
              <w:pStyle w:val="TableParagraph"/>
              <w:spacing w:line="319" w:lineRule="exact"/>
              <w:ind w:left="498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spacing w:line="259" w:lineRule="auto"/>
              <w:ind w:right="539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Атомы и молекулы. Химические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элементы. Символы химических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элементов. Простые и сложные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вещества.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Металлы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неметаллы.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Вещества молекулярного и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немолекулярного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строения.</w:t>
            </w:r>
          </w:p>
          <w:p w:rsidR="0038222E" w:rsidRPr="00B9556E" w:rsidRDefault="0038222E" w:rsidP="007F780E">
            <w:pPr>
              <w:pStyle w:val="TableParagraph"/>
              <w:spacing w:line="264" w:lineRule="auto"/>
              <w:ind w:right="286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Химическая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формула.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Валентность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атомов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химических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элементов.</w:t>
            </w:r>
          </w:p>
          <w:p w:rsidR="0038222E" w:rsidRPr="00B9556E" w:rsidRDefault="0038222E" w:rsidP="007F780E">
            <w:pPr>
              <w:pStyle w:val="TableParagraph"/>
              <w:spacing w:line="312" w:lineRule="exact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Закон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постоянства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состава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веществ.</w:t>
            </w: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spacing w:line="319" w:lineRule="exact"/>
              <w:ind w:left="118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Раскрывать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смысл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изучаемых</w:t>
            </w:r>
          </w:p>
          <w:p w:rsidR="0038222E" w:rsidRPr="00B9556E" w:rsidRDefault="0038222E" w:rsidP="007F780E">
            <w:pPr>
              <w:pStyle w:val="TableParagraph"/>
              <w:spacing w:before="23" w:line="261" w:lineRule="auto"/>
              <w:ind w:left="118" w:right="258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понятий</w:t>
            </w:r>
            <w:r w:rsidRPr="00B9556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 законов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 применять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эти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понятия при описании свойств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их</w:t>
            </w:r>
            <w:r w:rsidRPr="00B9556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превращений.</w:t>
            </w:r>
          </w:p>
          <w:p w:rsidR="0038222E" w:rsidRPr="00B9556E" w:rsidRDefault="0038222E" w:rsidP="007F780E">
            <w:pPr>
              <w:pStyle w:val="TableParagraph"/>
              <w:spacing w:line="259" w:lineRule="auto"/>
              <w:ind w:left="118" w:right="134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Различать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физические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химические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явления, объяснять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их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сущность</w:t>
            </w:r>
          </w:p>
          <w:p w:rsidR="0038222E" w:rsidRPr="00B9556E" w:rsidRDefault="0038222E" w:rsidP="007F780E">
            <w:pPr>
              <w:pStyle w:val="TableParagraph"/>
              <w:spacing w:line="264" w:lineRule="auto"/>
              <w:ind w:left="118" w:right="1709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с точки зрения атомно-</w:t>
            </w:r>
            <w:r w:rsidRPr="00B9556E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молекулярной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теории.</w:t>
            </w:r>
          </w:p>
          <w:p w:rsidR="0038222E" w:rsidRPr="00B9556E" w:rsidRDefault="0038222E" w:rsidP="007F780E">
            <w:pPr>
              <w:pStyle w:val="TableParagraph"/>
              <w:spacing w:line="312" w:lineRule="exact"/>
              <w:ind w:left="118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Определять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признаки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химических</w:t>
            </w:r>
          </w:p>
        </w:tc>
      </w:tr>
    </w:tbl>
    <w:p w:rsidR="0038222E" w:rsidRPr="00B9556E" w:rsidRDefault="0038222E" w:rsidP="0038222E">
      <w:pPr>
        <w:spacing w:line="312" w:lineRule="exact"/>
        <w:rPr>
          <w:rFonts w:ascii="Times New Roman" w:hAnsi="Times New Roman"/>
          <w:color w:val="000000" w:themeColor="text1"/>
        </w:rPr>
        <w:sectPr w:rsidR="0038222E" w:rsidRPr="00B9556E" w:rsidSect="00D86315">
          <w:pgSz w:w="16850" w:h="11910" w:orient="landscape"/>
          <w:pgMar w:top="1140" w:right="743" w:bottom="941" w:left="1021" w:header="710" w:footer="755" w:gutter="0"/>
          <w:cols w:space="720"/>
        </w:sectPr>
      </w:pPr>
    </w:p>
    <w:p w:rsidR="0038222E" w:rsidRPr="00B9556E" w:rsidRDefault="0038222E" w:rsidP="0038222E">
      <w:pPr>
        <w:pStyle w:val="a3"/>
        <w:spacing w:before="3"/>
        <w:ind w:left="0" w:firstLine="0"/>
        <w:jc w:val="left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38222E" w:rsidRPr="00D86315" w:rsidTr="007F780E">
        <w:trPr>
          <w:trHeight w:val="9391"/>
        </w:trPr>
        <w:tc>
          <w:tcPr>
            <w:tcW w:w="59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spacing w:line="259" w:lineRule="auto"/>
              <w:ind w:right="371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Определение валентности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элементов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формулам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бинарных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соединений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составление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формул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бинарных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соединений</w:t>
            </w:r>
          </w:p>
          <w:p w:rsidR="0038222E" w:rsidRPr="00B9556E" w:rsidRDefault="0038222E" w:rsidP="007F780E">
            <w:pPr>
              <w:pStyle w:val="TableParagraph"/>
              <w:spacing w:line="259" w:lineRule="auto"/>
              <w:ind w:right="123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по валентности элементов.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Относительная атомная масса.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Относительная молекулярная масса.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Массовая доля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химического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элемента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соединении.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Нахождение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простейшей формулы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вещества</w:t>
            </w:r>
          </w:p>
          <w:p w:rsidR="0038222E" w:rsidRPr="00B9556E" w:rsidRDefault="0038222E" w:rsidP="007F780E">
            <w:pPr>
              <w:pStyle w:val="TableParagraph"/>
              <w:spacing w:line="259" w:lineRule="auto"/>
              <w:ind w:right="798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по</w:t>
            </w:r>
            <w:r w:rsidRPr="00B9556E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массовым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долям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элементов.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Количество вещества.</w:t>
            </w:r>
            <w:r w:rsidRPr="00B9556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Моль.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right="791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Молярная масса. Взаимосвязь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количества, массы и числа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структурных</w:t>
            </w:r>
            <w:r w:rsidRPr="00B9556E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единиц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вещества.</w:t>
            </w:r>
          </w:p>
          <w:p w:rsidR="0038222E" w:rsidRPr="00B9556E" w:rsidRDefault="0038222E" w:rsidP="007F780E">
            <w:pPr>
              <w:pStyle w:val="TableParagraph"/>
              <w:spacing w:line="259" w:lineRule="auto"/>
              <w:ind w:right="101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Расчеты по формулам химических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соединений. Молярная масса смеси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веществ.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Мольная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доля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химического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элемента в соединении. Нахождение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простейшей формулы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вещества</w:t>
            </w:r>
          </w:p>
          <w:p w:rsidR="0038222E" w:rsidRPr="00B9556E" w:rsidRDefault="0038222E" w:rsidP="007F780E">
            <w:pPr>
              <w:pStyle w:val="TableParagraph"/>
              <w:spacing w:before="3" w:line="259" w:lineRule="auto"/>
              <w:ind w:right="221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по мольным долям элементов.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Физические и химические явления.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Химическая реакция и ее признаки.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Условия протекания химических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реакций. Закон сохранения массы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веществ. Атомно-молекулярная</w:t>
            </w:r>
          </w:p>
          <w:p w:rsidR="0038222E" w:rsidRPr="00B9556E" w:rsidRDefault="0038222E" w:rsidP="007F780E">
            <w:pPr>
              <w:pStyle w:val="TableParagraph"/>
              <w:spacing w:line="317" w:lineRule="exact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теория.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Жизнь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деятельность</w:t>
            </w: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spacing w:line="261" w:lineRule="auto"/>
              <w:ind w:left="118" w:right="568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реакций,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условия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их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протекания.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Классифицировать химические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реакции (по числу и составу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реагирующих и образующихся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веществ).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left="118" w:right="1295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Использовать</w:t>
            </w:r>
            <w:r w:rsidRPr="00B9556E">
              <w:rPr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химическую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символику,</w:t>
            </w:r>
            <w:r w:rsidRPr="00B9556E">
              <w:rPr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номенклатуру.</w:t>
            </w:r>
          </w:p>
          <w:p w:rsidR="0038222E" w:rsidRPr="00B9556E" w:rsidRDefault="0038222E" w:rsidP="007F780E">
            <w:pPr>
              <w:pStyle w:val="TableParagraph"/>
              <w:spacing w:line="261" w:lineRule="auto"/>
              <w:ind w:left="118" w:right="718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Составлять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формулы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бинарных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 по валентности и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определять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валентность</w:t>
            </w:r>
          </w:p>
          <w:p w:rsidR="0038222E" w:rsidRPr="00B9556E" w:rsidRDefault="0038222E" w:rsidP="007F780E">
            <w:pPr>
              <w:pStyle w:val="TableParagraph"/>
              <w:spacing w:line="314" w:lineRule="exact"/>
              <w:ind w:left="118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по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формулам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веществ.</w:t>
            </w:r>
          </w:p>
          <w:p w:rsidR="0038222E" w:rsidRPr="00B9556E" w:rsidRDefault="0038222E" w:rsidP="007F780E">
            <w:pPr>
              <w:pStyle w:val="TableParagraph"/>
              <w:spacing w:before="4" w:line="264" w:lineRule="auto"/>
              <w:ind w:left="118" w:right="110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Расставлять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коэффициенты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схемах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химических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реакций.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left="118" w:right="557"/>
              <w:jc w:val="both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Наблюдать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описывать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объекты</w:t>
            </w:r>
            <w:r w:rsidRPr="00B9556E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при проведении демонстраций и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лабораторных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опытов.</w:t>
            </w:r>
          </w:p>
          <w:p w:rsidR="0038222E" w:rsidRPr="00B9556E" w:rsidRDefault="0038222E" w:rsidP="007F780E">
            <w:pPr>
              <w:pStyle w:val="TableParagraph"/>
              <w:spacing w:before="2"/>
              <w:ind w:left="118"/>
              <w:jc w:val="both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Проводить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вычисления</w:t>
            </w:r>
          </w:p>
          <w:p w:rsidR="0038222E" w:rsidRPr="00B9556E" w:rsidRDefault="0038222E" w:rsidP="007F780E">
            <w:pPr>
              <w:pStyle w:val="TableParagraph"/>
              <w:spacing w:before="24" w:line="256" w:lineRule="auto"/>
              <w:ind w:left="118" w:right="854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по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формулам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 по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уравнениям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химической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реакции.</w:t>
            </w:r>
          </w:p>
          <w:p w:rsidR="0038222E" w:rsidRPr="00B9556E" w:rsidRDefault="0038222E" w:rsidP="007F780E">
            <w:pPr>
              <w:pStyle w:val="TableParagraph"/>
              <w:spacing w:before="2" w:line="261" w:lineRule="auto"/>
              <w:ind w:left="118" w:right="558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Применять</w:t>
            </w:r>
            <w:r w:rsidRPr="00B9556E">
              <w:rPr>
                <w:color w:val="000000" w:themeColor="text1"/>
                <w:spacing w:val="-1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естественно-научные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методы познания (в том числе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наблюдение,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моделирование,</w:t>
            </w:r>
          </w:p>
          <w:p w:rsidR="0038222E" w:rsidRPr="00B9556E" w:rsidRDefault="0038222E" w:rsidP="007F780E">
            <w:pPr>
              <w:pStyle w:val="TableParagraph"/>
              <w:spacing w:line="259" w:lineRule="auto"/>
              <w:ind w:left="118" w:right="352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эксперимент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основные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операции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мыслительной деятельности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(сравнение,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классификация)</w:t>
            </w:r>
          </w:p>
        </w:tc>
      </w:tr>
    </w:tbl>
    <w:p w:rsidR="0038222E" w:rsidRPr="00B9556E" w:rsidRDefault="0038222E" w:rsidP="0038222E">
      <w:pPr>
        <w:spacing w:line="259" w:lineRule="auto"/>
        <w:rPr>
          <w:rFonts w:ascii="Times New Roman" w:hAnsi="Times New Roman"/>
          <w:color w:val="000000" w:themeColor="text1"/>
          <w:lang w:val="ru-RU"/>
        </w:rPr>
        <w:sectPr w:rsidR="0038222E" w:rsidRPr="00B9556E" w:rsidSect="00D86315">
          <w:pgSz w:w="16850" w:h="11910" w:orient="landscape"/>
          <w:pgMar w:top="1140" w:right="743" w:bottom="941" w:left="1021" w:header="710" w:footer="755" w:gutter="0"/>
          <w:cols w:space="720"/>
        </w:sectPr>
      </w:pPr>
    </w:p>
    <w:p w:rsidR="0038222E" w:rsidRPr="00B9556E" w:rsidRDefault="0038222E" w:rsidP="0038222E">
      <w:pPr>
        <w:pStyle w:val="a3"/>
        <w:spacing w:before="3"/>
        <w:ind w:left="0" w:firstLine="0"/>
        <w:jc w:val="left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38222E" w:rsidRPr="00D86315" w:rsidTr="007F780E">
        <w:trPr>
          <w:trHeight w:val="9391"/>
        </w:trPr>
        <w:tc>
          <w:tcPr>
            <w:tcW w:w="59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spacing w:line="264" w:lineRule="auto"/>
              <w:ind w:right="768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М.В. Ломоносова. Химические</w:t>
            </w:r>
            <w:r w:rsidRPr="00B9556E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уравнения. Типы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химических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right="359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реакций (соединения, разложения,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замещения,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обмена).</w:t>
            </w:r>
            <w:r w:rsidRPr="00B9556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Расчеты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right="780"/>
              <w:rPr>
                <w:i/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по химическим уравнениям.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b/>
                <w:i/>
                <w:color w:val="000000" w:themeColor="text1"/>
                <w:sz w:val="24"/>
                <w:szCs w:val="24"/>
              </w:rPr>
              <w:t>Экспериментальное изучение</w:t>
            </w:r>
            <w:r w:rsidRPr="00B9556E">
              <w:rPr>
                <w:b/>
                <w:i/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b/>
                <w:i/>
                <w:color w:val="000000" w:themeColor="text1"/>
                <w:sz w:val="24"/>
                <w:szCs w:val="24"/>
              </w:rPr>
              <w:t>веществ и явлений</w:t>
            </w:r>
            <w:r w:rsidRPr="00B9556E">
              <w:rPr>
                <w:b/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i/>
                <w:color w:val="000000" w:themeColor="text1"/>
                <w:sz w:val="24"/>
                <w:szCs w:val="24"/>
              </w:rPr>
              <w:t>Демонстрации:</w:t>
            </w:r>
          </w:p>
          <w:p w:rsidR="0038222E" w:rsidRPr="00B9556E" w:rsidRDefault="0038222E" w:rsidP="007F780E">
            <w:pPr>
              <w:pStyle w:val="TableParagraph"/>
              <w:spacing w:before="1" w:line="256" w:lineRule="auto"/>
              <w:ind w:right="173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Физические свойства образцов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неорганических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–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металлов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неметаллов.</w:t>
            </w:r>
          </w:p>
          <w:p w:rsidR="0038222E" w:rsidRPr="00B9556E" w:rsidRDefault="0038222E" w:rsidP="007F780E">
            <w:pPr>
              <w:pStyle w:val="TableParagraph"/>
              <w:spacing w:before="5" w:line="264" w:lineRule="auto"/>
              <w:ind w:right="811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Образцы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количеством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1</w:t>
            </w:r>
            <w:r w:rsidRPr="00B9556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моль.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right="654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Физические</w:t>
            </w:r>
            <w:r w:rsidRPr="00B9556E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явления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(плавление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воска, таяние льда, растирание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сахара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ступке,</w:t>
            </w:r>
            <w:r w:rsidRPr="00B9556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кипение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</w:p>
          <w:p w:rsidR="0038222E" w:rsidRPr="00B9556E" w:rsidRDefault="0038222E" w:rsidP="007F780E">
            <w:pPr>
              <w:pStyle w:val="TableParagraph"/>
              <w:spacing w:before="1" w:line="256" w:lineRule="auto"/>
              <w:ind w:right="894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конденсация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воды).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Химические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явления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(горение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свечи,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прокаливание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медной</w:t>
            </w:r>
          </w:p>
          <w:p w:rsidR="0038222E" w:rsidRPr="00B9556E" w:rsidRDefault="0038222E" w:rsidP="007F780E">
            <w:pPr>
              <w:pStyle w:val="TableParagraph"/>
              <w:spacing w:before="4" w:line="264" w:lineRule="auto"/>
              <w:ind w:right="535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проволоки,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взаимодействие</w:t>
            </w:r>
            <w:r w:rsidRPr="00B9556E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соды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или</w:t>
            </w:r>
            <w:r w:rsidRPr="00B9556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мела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соляной</w:t>
            </w:r>
            <w:r w:rsidRPr="00B9556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кислотой).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right="266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Наблюдение</w:t>
            </w:r>
            <w:r w:rsidRPr="00B9556E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признаков</w:t>
            </w:r>
            <w:r w:rsidRPr="00B9556E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протекания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химических реакций (разложение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сахара, взаимодействие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серной</w:t>
            </w:r>
          </w:p>
          <w:p w:rsidR="0038222E" w:rsidRPr="00B9556E" w:rsidRDefault="0038222E" w:rsidP="007F780E">
            <w:pPr>
              <w:pStyle w:val="TableParagraph"/>
              <w:spacing w:before="1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кислоты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хлоридом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бария,</w:t>
            </w:r>
          </w:p>
          <w:p w:rsidR="0038222E" w:rsidRPr="00B9556E" w:rsidRDefault="0038222E" w:rsidP="007F780E">
            <w:pPr>
              <w:pStyle w:val="TableParagraph"/>
              <w:spacing w:before="6" w:line="340" w:lineRule="atLeast"/>
              <w:ind w:right="136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получение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разложение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гидроксида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меди (II) при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нагревании,</w:t>
            </w: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8222E" w:rsidRPr="00B9556E" w:rsidRDefault="0038222E" w:rsidP="0038222E">
      <w:pPr>
        <w:rPr>
          <w:rFonts w:ascii="Times New Roman" w:hAnsi="Times New Roman"/>
          <w:color w:val="000000" w:themeColor="text1"/>
          <w:lang w:val="ru-RU"/>
        </w:rPr>
        <w:sectPr w:rsidR="0038222E" w:rsidRPr="00B9556E" w:rsidSect="00D86315">
          <w:pgSz w:w="16850" w:h="11910" w:orient="landscape"/>
          <w:pgMar w:top="1140" w:right="743" w:bottom="941" w:left="1021" w:header="710" w:footer="755" w:gutter="0"/>
          <w:cols w:space="720"/>
        </w:sectPr>
      </w:pPr>
    </w:p>
    <w:p w:rsidR="0038222E" w:rsidRPr="00B9556E" w:rsidRDefault="0038222E" w:rsidP="0038222E">
      <w:pPr>
        <w:pStyle w:val="a3"/>
        <w:spacing w:before="3"/>
        <w:ind w:left="0" w:firstLine="0"/>
        <w:jc w:val="left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38222E" w:rsidRPr="00B9556E" w:rsidTr="007F780E">
        <w:trPr>
          <w:trHeight w:val="9391"/>
        </w:trPr>
        <w:tc>
          <w:tcPr>
            <w:tcW w:w="59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spacing w:line="264" w:lineRule="auto"/>
              <w:ind w:right="217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взаимодействие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железа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раствором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соли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меди</w:t>
            </w:r>
            <w:r w:rsidRPr="00B9556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(II).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right="634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Опыты,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иллюстрирующие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закон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сохранения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массы.</w:t>
            </w:r>
          </w:p>
          <w:p w:rsidR="0038222E" w:rsidRPr="00B9556E" w:rsidRDefault="0038222E" w:rsidP="007F780E">
            <w:pPr>
              <w:pStyle w:val="TableParagraph"/>
              <w:rPr>
                <w:i/>
                <w:color w:val="000000" w:themeColor="text1"/>
                <w:sz w:val="24"/>
                <w:szCs w:val="24"/>
              </w:rPr>
            </w:pPr>
            <w:r w:rsidRPr="00B9556E">
              <w:rPr>
                <w:i/>
                <w:color w:val="000000" w:themeColor="text1"/>
                <w:sz w:val="24"/>
                <w:szCs w:val="24"/>
              </w:rPr>
              <w:t>Лабораторные</w:t>
            </w:r>
            <w:r w:rsidRPr="00B9556E">
              <w:rPr>
                <w:i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i/>
                <w:color w:val="000000" w:themeColor="text1"/>
                <w:sz w:val="24"/>
                <w:szCs w:val="24"/>
              </w:rPr>
              <w:t>опыты</w:t>
            </w:r>
          </w:p>
          <w:p w:rsidR="0038222E" w:rsidRPr="00B9556E" w:rsidRDefault="0038222E" w:rsidP="007F780E">
            <w:pPr>
              <w:pStyle w:val="TableParagraph"/>
              <w:spacing w:before="13" w:line="256" w:lineRule="auto"/>
              <w:ind w:right="194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Описание физических свойств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образцов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неорганических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</w:t>
            </w:r>
            <w:r w:rsidRPr="00B9556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–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металлов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неметаллов.</w:t>
            </w:r>
          </w:p>
          <w:p w:rsidR="0038222E" w:rsidRPr="00B9556E" w:rsidRDefault="0038222E" w:rsidP="007F780E">
            <w:pPr>
              <w:pStyle w:val="TableParagraph"/>
              <w:spacing w:before="11" w:line="256" w:lineRule="auto"/>
              <w:ind w:right="129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Наблюдение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физических</w:t>
            </w:r>
            <w:r w:rsidRPr="00B9556E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(плавление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воска, таяние льда) и химических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(горение свечи, прокаливание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медной проволоки) явлений.</w:t>
            </w:r>
          </w:p>
          <w:p w:rsidR="0038222E" w:rsidRPr="00B9556E" w:rsidRDefault="0038222E" w:rsidP="007F780E">
            <w:pPr>
              <w:pStyle w:val="TableParagraph"/>
              <w:spacing w:before="12" w:line="256" w:lineRule="auto"/>
              <w:ind w:right="301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Наблюдение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описание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признаков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протекания химических реакций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разных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типов.</w:t>
            </w:r>
          </w:p>
          <w:p w:rsidR="0038222E" w:rsidRPr="00B9556E" w:rsidRDefault="0038222E" w:rsidP="007F780E">
            <w:pPr>
              <w:pStyle w:val="TableParagraph"/>
              <w:spacing w:before="4"/>
              <w:rPr>
                <w:i/>
                <w:color w:val="000000" w:themeColor="text1"/>
                <w:sz w:val="24"/>
                <w:szCs w:val="24"/>
              </w:rPr>
            </w:pPr>
            <w:r w:rsidRPr="00B9556E">
              <w:rPr>
                <w:i/>
                <w:color w:val="000000" w:themeColor="text1"/>
                <w:sz w:val="24"/>
                <w:szCs w:val="24"/>
              </w:rPr>
              <w:t>Вычисления:</w:t>
            </w:r>
          </w:p>
          <w:p w:rsidR="0038222E" w:rsidRPr="00B9556E" w:rsidRDefault="0038222E" w:rsidP="007F780E">
            <w:pPr>
              <w:pStyle w:val="TableParagraph"/>
              <w:spacing w:before="31" w:line="259" w:lineRule="auto"/>
              <w:ind w:right="147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относительной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молекулярной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массы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веществ, молярной массы, массы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 и количества вещества;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массовой доли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химического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элемента по формуле соединения;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простейшей формулы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вещества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right="485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по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массовым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или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мольным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долям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элементов;</w:t>
            </w:r>
          </w:p>
          <w:p w:rsidR="0038222E" w:rsidRPr="00B9556E" w:rsidRDefault="0038222E" w:rsidP="007F780E">
            <w:pPr>
              <w:pStyle w:val="TableParagraph"/>
              <w:spacing w:before="6" w:line="256" w:lineRule="auto"/>
              <w:ind w:right="90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по уравнениям химической реакции:</w:t>
            </w:r>
            <w:r w:rsidRPr="00B9556E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количества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вещества,</w:t>
            </w:r>
            <w:r w:rsidRPr="00B9556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массы</w:t>
            </w:r>
          </w:p>
          <w:p w:rsidR="0038222E" w:rsidRPr="00B9556E" w:rsidRDefault="0038222E" w:rsidP="007F780E">
            <w:pPr>
              <w:pStyle w:val="TableParagraph"/>
              <w:spacing w:before="2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по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известному</w:t>
            </w:r>
            <w:r w:rsidRPr="00B9556E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количеству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вещества,</w:t>
            </w: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8222E" w:rsidRPr="00B9556E" w:rsidRDefault="0038222E" w:rsidP="0038222E">
      <w:pPr>
        <w:rPr>
          <w:rFonts w:ascii="Times New Roman" w:hAnsi="Times New Roman"/>
          <w:color w:val="000000" w:themeColor="text1"/>
        </w:rPr>
        <w:sectPr w:rsidR="0038222E" w:rsidRPr="00B9556E" w:rsidSect="00D86315">
          <w:pgSz w:w="16850" w:h="11910" w:orient="landscape"/>
          <w:pgMar w:top="1140" w:right="743" w:bottom="941" w:left="1021" w:header="710" w:footer="755" w:gutter="0"/>
          <w:cols w:space="720"/>
        </w:sectPr>
      </w:pPr>
    </w:p>
    <w:p w:rsidR="0038222E" w:rsidRPr="00B9556E" w:rsidRDefault="0038222E" w:rsidP="0038222E">
      <w:pPr>
        <w:pStyle w:val="a3"/>
        <w:spacing w:before="3"/>
        <w:ind w:left="0" w:firstLine="0"/>
        <w:jc w:val="left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38222E" w:rsidRPr="00D86315" w:rsidTr="007F780E">
        <w:trPr>
          <w:trHeight w:val="695"/>
        </w:trPr>
        <w:tc>
          <w:tcPr>
            <w:tcW w:w="59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spacing w:line="311" w:lineRule="exact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массе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реагентов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или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продуктов</w:t>
            </w:r>
          </w:p>
          <w:p w:rsidR="0038222E" w:rsidRPr="00B9556E" w:rsidRDefault="0038222E" w:rsidP="007F780E">
            <w:pPr>
              <w:pStyle w:val="TableParagraph"/>
              <w:spacing w:before="31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реакции</w:t>
            </w: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38222E" w:rsidRPr="00B9556E" w:rsidTr="007F780E">
        <w:trPr>
          <w:trHeight w:val="350"/>
        </w:trPr>
        <w:tc>
          <w:tcPr>
            <w:tcW w:w="3962" w:type="dxa"/>
            <w:gridSpan w:val="2"/>
          </w:tcPr>
          <w:p w:rsidR="0038222E" w:rsidRPr="00B9556E" w:rsidRDefault="0038222E" w:rsidP="007F780E">
            <w:pPr>
              <w:pStyle w:val="TableParagraph"/>
              <w:spacing w:line="312" w:lineRule="exact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Итого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разделу</w:t>
            </w:r>
          </w:p>
        </w:tc>
        <w:tc>
          <w:tcPr>
            <w:tcW w:w="1620" w:type="dxa"/>
          </w:tcPr>
          <w:p w:rsidR="0038222E" w:rsidRPr="00B9556E" w:rsidRDefault="0038222E" w:rsidP="007F780E">
            <w:pPr>
              <w:pStyle w:val="TableParagraph"/>
              <w:spacing w:line="312" w:lineRule="exact"/>
              <w:ind w:left="93" w:right="62"/>
              <w:jc w:val="center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38222E" w:rsidRPr="00D86315" w:rsidTr="007F780E">
        <w:trPr>
          <w:trHeight w:val="342"/>
        </w:trPr>
        <w:tc>
          <w:tcPr>
            <w:tcW w:w="14844" w:type="dxa"/>
            <w:gridSpan w:val="5"/>
          </w:tcPr>
          <w:p w:rsidR="0038222E" w:rsidRPr="00B9556E" w:rsidRDefault="0038222E" w:rsidP="007F780E">
            <w:pPr>
              <w:pStyle w:val="TableParagraph"/>
              <w:spacing w:line="311" w:lineRule="exact"/>
              <w:rPr>
                <w:b/>
                <w:color w:val="000000" w:themeColor="text1"/>
                <w:sz w:val="24"/>
                <w:szCs w:val="24"/>
              </w:rPr>
            </w:pPr>
            <w:r w:rsidRPr="00B9556E">
              <w:rPr>
                <w:b/>
                <w:color w:val="000000" w:themeColor="text1"/>
                <w:sz w:val="24"/>
                <w:szCs w:val="24"/>
              </w:rPr>
              <w:t>Раздел</w:t>
            </w:r>
            <w:r w:rsidRPr="00B9556E">
              <w:rPr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b/>
                <w:color w:val="000000" w:themeColor="text1"/>
                <w:sz w:val="24"/>
                <w:szCs w:val="24"/>
              </w:rPr>
              <w:t>2.</w:t>
            </w:r>
            <w:r w:rsidRPr="00B9556E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b/>
                <w:color w:val="000000" w:themeColor="text1"/>
                <w:sz w:val="24"/>
                <w:szCs w:val="24"/>
              </w:rPr>
              <w:t>Важнейшие</w:t>
            </w:r>
            <w:r w:rsidRPr="00B9556E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b/>
                <w:color w:val="000000" w:themeColor="text1"/>
                <w:sz w:val="24"/>
                <w:szCs w:val="24"/>
              </w:rPr>
              <w:t>представители</w:t>
            </w:r>
            <w:r w:rsidRPr="00B9556E">
              <w:rPr>
                <w:b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b/>
                <w:color w:val="000000" w:themeColor="text1"/>
                <w:sz w:val="24"/>
                <w:szCs w:val="24"/>
              </w:rPr>
              <w:t>неорганических</w:t>
            </w:r>
            <w:r w:rsidRPr="00B9556E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b/>
                <w:color w:val="000000" w:themeColor="text1"/>
                <w:sz w:val="24"/>
                <w:szCs w:val="24"/>
              </w:rPr>
              <w:t>веществ</w:t>
            </w:r>
          </w:p>
        </w:tc>
      </w:tr>
      <w:tr w:rsidR="0038222E" w:rsidRPr="00D86315" w:rsidTr="007F780E">
        <w:trPr>
          <w:trHeight w:val="8001"/>
        </w:trPr>
        <w:tc>
          <w:tcPr>
            <w:tcW w:w="591" w:type="dxa"/>
          </w:tcPr>
          <w:p w:rsidR="0038222E" w:rsidRPr="00B9556E" w:rsidRDefault="0038222E" w:rsidP="007F780E">
            <w:pPr>
              <w:pStyle w:val="TableParagraph"/>
              <w:spacing w:line="319" w:lineRule="exact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371" w:type="dxa"/>
          </w:tcPr>
          <w:p w:rsidR="0038222E" w:rsidRPr="00B9556E" w:rsidRDefault="0038222E" w:rsidP="007F780E">
            <w:pPr>
              <w:pStyle w:val="TableParagraph"/>
              <w:spacing w:line="319" w:lineRule="exact"/>
              <w:ind w:left="117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Воздух.</w:t>
            </w:r>
          </w:p>
          <w:p w:rsidR="0038222E" w:rsidRPr="00B9556E" w:rsidRDefault="0038222E" w:rsidP="007F780E">
            <w:pPr>
              <w:pStyle w:val="TableParagraph"/>
              <w:spacing w:before="23"/>
              <w:ind w:left="117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Понятие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газах.</w:t>
            </w:r>
          </w:p>
          <w:p w:rsidR="0038222E" w:rsidRPr="00B9556E" w:rsidRDefault="0038222E" w:rsidP="007F780E">
            <w:pPr>
              <w:pStyle w:val="TableParagraph"/>
              <w:spacing w:before="24"/>
              <w:ind w:left="117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Кислород</w:t>
            </w:r>
            <w:r w:rsidRPr="00B9556E"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B9556E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Оксиды</w:t>
            </w:r>
          </w:p>
        </w:tc>
        <w:tc>
          <w:tcPr>
            <w:tcW w:w="1620" w:type="dxa"/>
          </w:tcPr>
          <w:p w:rsidR="0038222E" w:rsidRPr="00B9556E" w:rsidRDefault="0038222E" w:rsidP="007F780E">
            <w:pPr>
              <w:pStyle w:val="TableParagraph"/>
              <w:spacing w:line="319" w:lineRule="exact"/>
              <w:ind w:left="93" w:right="62"/>
              <w:jc w:val="center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spacing w:line="256" w:lineRule="auto"/>
              <w:ind w:right="582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Представления о газах. Воздух –</w:t>
            </w:r>
            <w:r w:rsidRPr="00B9556E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смесь газов.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Состав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воздуха.</w:t>
            </w:r>
          </w:p>
          <w:p w:rsidR="0038222E" w:rsidRPr="00B9556E" w:rsidRDefault="0038222E" w:rsidP="007F780E">
            <w:pPr>
              <w:pStyle w:val="TableParagraph"/>
              <w:spacing w:line="259" w:lineRule="auto"/>
              <w:ind w:right="234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Закон Авогадро. Молярный объём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газов. Относительная плотность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газов. Определение относительной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молекулярной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массы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газообразного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вещества по известной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относительной плотности.</w:t>
            </w:r>
          </w:p>
          <w:p w:rsidR="0038222E" w:rsidRPr="00B9556E" w:rsidRDefault="0038222E" w:rsidP="007F780E">
            <w:pPr>
              <w:pStyle w:val="TableParagraph"/>
              <w:spacing w:before="2" w:line="256" w:lineRule="auto"/>
              <w:ind w:right="1172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Объёмные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отношения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газов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при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химических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реакциях.</w:t>
            </w:r>
          </w:p>
          <w:p w:rsidR="0038222E" w:rsidRPr="00B9556E" w:rsidRDefault="0038222E" w:rsidP="007F780E">
            <w:pPr>
              <w:pStyle w:val="TableParagraph"/>
              <w:spacing w:before="2" w:line="259" w:lineRule="auto"/>
              <w:ind w:right="455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Кислород – элемент и простое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вещество.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Нахождение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кислорода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 природе, физические и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химические свойства (реакции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горения и окисления). Процессы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окисления</w:t>
            </w:r>
            <w:r w:rsidRPr="00B9556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живой</w:t>
            </w:r>
            <w:r w:rsidRPr="00B9556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природе.</w:t>
            </w:r>
          </w:p>
          <w:p w:rsidR="0038222E" w:rsidRPr="00B9556E" w:rsidRDefault="0038222E" w:rsidP="007F780E">
            <w:pPr>
              <w:pStyle w:val="TableParagraph"/>
              <w:spacing w:before="3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Оксиды.</w:t>
            </w:r>
          </w:p>
          <w:p w:rsidR="0038222E" w:rsidRPr="00B9556E" w:rsidRDefault="0038222E" w:rsidP="007F780E">
            <w:pPr>
              <w:pStyle w:val="TableParagraph"/>
              <w:spacing w:before="24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Применение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кислорода.</w:t>
            </w:r>
          </w:p>
          <w:p w:rsidR="0038222E" w:rsidRPr="00B9556E" w:rsidRDefault="0038222E" w:rsidP="007F780E">
            <w:pPr>
              <w:pStyle w:val="TableParagraph"/>
              <w:spacing w:before="24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Способы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получения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кислорода</w:t>
            </w:r>
          </w:p>
          <w:p w:rsidR="0038222E" w:rsidRPr="00B9556E" w:rsidRDefault="0038222E" w:rsidP="007F780E">
            <w:pPr>
              <w:pStyle w:val="TableParagraph"/>
              <w:spacing w:before="31" w:line="256" w:lineRule="auto"/>
              <w:ind w:right="325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в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лаборатории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промышленности.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Понятие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катализаторе.</w:t>
            </w:r>
          </w:p>
          <w:p w:rsidR="0038222E" w:rsidRPr="00B9556E" w:rsidRDefault="0038222E" w:rsidP="007F780E">
            <w:pPr>
              <w:pStyle w:val="TableParagraph"/>
              <w:spacing w:before="3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Круговорот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кислорода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природе.</w:t>
            </w:r>
          </w:p>
          <w:p w:rsidR="0038222E" w:rsidRPr="00B9556E" w:rsidRDefault="0038222E" w:rsidP="007F780E">
            <w:pPr>
              <w:pStyle w:val="TableParagraph"/>
              <w:spacing w:before="23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Озон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–</w:t>
            </w:r>
            <w:r w:rsidRPr="00B9556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аллотропная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модификация</w:t>
            </w: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spacing w:line="256" w:lineRule="auto"/>
              <w:ind w:left="118" w:right="437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Раскрывать смысл изучаемых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понятий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применять</w:t>
            </w:r>
            <w:r w:rsidRPr="00B9556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эти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понятия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left="118" w:right="234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при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описании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свойств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их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превращений.</w:t>
            </w:r>
          </w:p>
          <w:p w:rsidR="0038222E" w:rsidRPr="00B9556E" w:rsidRDefault="0038222E" w:rsidP="007F780E">
            <w:pPr>
              <w:pStyle w:val="TableParagraph"/>
              <w:spacing w:before="9" w:line="259" w:lineRule="auto"/>
              <w:ind w:left="118" w:right="136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Характеризовать</w:t>
            </w:r>
            <w:r w:rsidRPr="00B9556E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(описывать)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состав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воздуха, физические и химические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свойства кислорода, способы его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получения,</w:t>
            </w:r>
            <w:r w:rsidRPr="00B9556E">
              <w:rPr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применение</w:t>
            </w:r>
            <w:r w:rsidRPr="00B9556E">
              <w:rPr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значение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природе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жизни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человека.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left="118" w:right="824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Сравнивать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реакции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горения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медленного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окисления.</w:t>
            </w:r>
          </w:p>
          <w:p w:rsidR="0038222E" w:rsidRPr="00B9556E" w:rsidRDefault="0038222E" w:rsidP="007F780E">
            <w:pPr>
              <w:pStyle w:val="TableParagraph"/>
              <w:spacing w:before="8" w:line="256" w:lineRule="auto"/>
              <w:ind w:left="118" w:right="626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Собирать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прибор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для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получения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кислорода.</w:t>
            </w:r>
          </w:p>
          <w:p w:rsidR="0038222E" w:rsidRPr="00B9556E" w:rsidRDefault="0038222E" w:rsidP="007F780E">
            <w:pPr>
              <w:pStyle w:val="TableParagraph"/>
              <w:spacing w:before="2" w:line="256" w:lineRule="auto"/>
              <w:ind w:left="118" w:right="947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Распознавать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опытным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путём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кислород.</w:t>
            </w:r>
          </w:p>
          <w:p w:rsidR="0038222E" w:rsidRPr="00B9556E" w:rsidRDefault="0038222E" w:rsidP="007F780E">
            <w:pPr>
              <w:pStyle w:val="TableParagraph"/>
              <w:spacing w:before="10" w:line="256" w:lineRule="auto"/>
              <w:ind w:left="118" w:right="212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Использовать химическую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символику</w:t>
            </w:r>
            <w:r w:rsidRPr="00B9556E">
              <w:rPr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для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составления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формул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веществ, молекулярных уравнений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химических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реакций с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участием</w:t>
            </w:r>
          </w:p>
          <w:p w:rsidR="0038222E" w:rsidRPr="00B9556E" w:rsidRDefault="0038222E" w:rsidP="007F780E">
            <w:pPr>
              <w:pStyle w:val="TableParagraph"/>
              <w:spacing w:before="12"/>
              <w:ind w:left="118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кислорода.</w:t>
            </w:r>
          </w:p>
          <w:p w:rsidR="0038222E" w:rsidRPr="00B9556E" w:rsidRDefault="0038222E" w:rsidP="007F780E">
            <w:pPr>
              <w:pStyle w:val="TableParagraph"/>
              <w:spacing w:before="24"/>
              <w:ind w:left="118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Объяснять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сущность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экологических</w:t>
            </w:r>
          </w:p>
          <w:p w:rsidR="0038222E" w:rsidRPr="00B9556E" w:rsidRDefault="0038222E" w:rsidP="007F780E">
            <w:pPr>
              <w:pStyle w:val="TableParagraph"/>
              <w:spacing w:before="6" w:line="340" w:lineRule="atLeast"/>
              <w:ind w:left="118" w:right="233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проблем,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связанных</w:t>
            </w:r>
            <w:r w:rsidRPr="00B9556E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загрязнением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воздуха.</w:t>
            </w:r>
          </w:p>
        </w:tc>
      </w:tr>
    </w:tbl>
    <w:p w:rsidR="0038222E" w:rsidRPr="00B9556E" w:rsidRDefault="0038222E" w:rsidP="0038222E">
      <w:pPr>
        <w:spacing w:line="340" w:lineRule="atLeast"/>
        <w:rPr>
          <w:rFonts w:ascii="Times New Roman" w:hAnsi="Times New Roman"/>
          <w:color w:val="000000" w:themeColor="text1"/>
          <w:lang w:val="ru-RU"/>
        </w:rPr>
        <w:sectPr w:rsidR="0038222E" w:rsidRPr="00B9556E" w:rsidSect="00D86315">
          <w:pgSz w:w="16850" w:h="11910" w:orient="landscape"/>
          <w:pgMar w:top="1140" w:right="743" w:bottom="941" w:left="1021" w:header="710" w:footer="755" w:gutter="0"/>
          <w:cols w:space="720"/>
        </w:sectPr>
      </w:pPr>
    </w:p>
    <w:p w:rsidR="0038222E" w:rsidRPr="00B9556E" w:rsidRDefault="0038222E" w:rsidP="0038222E">
      <w:pPr>
        <w:pStyle w:val="a3"/>
        <w:spacing w:before="3"/>
        <w:ind w:left="0" w:firstLine="0"/>
        <w:jc w:val="left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38222E" w:rsidRPr="00B9556E" w:rsidTr="007F780E">
        <w:trPr>
          <w:trHeight w:val="9391"/>
        </w:trPr>
        <w:tc>
          <w:tcPr>
            <w:tcW w:w="59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spacing w:line="261" w:lineRule="auto"/>
              <w:ind w:right="568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кислорода. Озоновый слой, его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значение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для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живых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организмов.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Разрушение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озонового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слоя.</w:t>
            </w:r>
          </w:p>
          <w:p w:rsidR="0038222E" w:rsidRPr="00B9556E" w:rsidRDefault="0038222E" w:rsidP="007F780E">
            <w:pPr>
              <w:pStyle w:val="TableParagraph"/>
              <w:spacing w:line="264" w:lineRule="auto"/>
              <w:ind w:right="925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Тепловой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эффект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химической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реакции, термохимические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right="156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уравнения, экзо- и эндотермические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реакции.</w:t>
            </w:r>
          </w:p>
          <w:p w:rsidR="0038222E" w:rsidRPr="00B9556E" w:rsidRDefault="0038222E" w:rsidP="007F780E">
            <w:pPr>
              <w:pStyle w:val="TableParagraph"/>
              <w:spacing w:line="264" w:lineRule="auto"/>
              <w:ind w:right="719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Топливо.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Использование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угля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метана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качестве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топлива.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right="894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Загрязнение</w:t>
            </w:r>
            <w:r w:rsidRPr="00B9556E">
              <w:rPr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воздуха.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Понятие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парниковом</w:t>
            </w:r>
            <w:r w:rsidRPr="00B9556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эффекте.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right="780"/>
              <w:rPr>
                <w:i/>
                <w:color w:val="000000" w:themeColor="text1"/>
                <w:sz w:val="24"/>
                <w:szCs w:val="24"/>
              </w:rPr>
            </w:pPr>
            <w:r w:rsidRPr="00B9556E">
              <w:rPr>
                <w:b/>
                <w:i/>
                <w:color w:val="000000" w:themeColor="text1"/>
                <w:sz w:val="24"/>
                <w:szCs w:val="24"/>
              </w:rPr>
              <w:t>Экспериментальное изучение</w:t>
            </w:r>
            <w:r w:rsidRPr="00B9556E">
              <w:rPr>
                <w:b/>
                <w:i/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b/>
                <w:i/>
                <w:color w:val="000000" w:themeColor="text1"/>
                <w:sz w:val="24"/>
                <w:szCs w:val="24"/>
              </w:rPr>
              <w:t>веществ и явлений</w:t>
            </w:r>
            <w:r w:rsidRPr="00B9556E">
              <w:rPr>
                <w:b/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i/>
                <w:color w:val="000000" w:themeColor="text1"/>
                <w:sz w:val="24"/>
                <w:szCs w:val="24"/>
              </w:rPr>
              <w:t>Демонстрации:</w:t>
            </w:r>
          </w:p>
          <w:p w:rsidR="0038222E" w:rsidRPr="00B9556E" w:rsidRDefault="0038222E" w:rsidP="007F780E">
            <w:pPr>
              <w:pStyle w:val="TableParagraph"/>
              <w:spacing w:line="259" w:lineRule="auto"/>
              <w:ind w:right="433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Количественное определение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содержания кислорода в воздухе.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Получение,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собирание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изучение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свойств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кислорода.</w:t>
            </w:r>
          </w:p>
          <w:p w:rsidR="0038222E" w:rsidRPr="00B9556E" w:rsidRDefault="0038222E" w:rsidP="007F780E">
            <w:pPr>
              <w:pStyle w:val="TableParagraph"/>
              <w:spacing w:line="259" w:lineRule="auto"/>
              <w:ind w:right="574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Наблюдение взаимодействия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кислородом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условий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возникновения и прекращения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горения.</w:t>
            </w:r>
          </w:p>
          <w:p w:rsidR="0038222E" w:rsidRPr="00B9556E" w:rsidRDefault="0038222E" w:rsidP="007F780E">
            <w:pPr>
              <w:pStyle w:val="TableParagraph"/>
              <w:spacing w:line="322" w:lineRule="exact"/>
              <w:rPr>
                <w:i/>
                <w:color w:val="000000" w:themeColor="text1"/>
                <w:sz w:val="24"/>
                <w:szCs w:val="24"/>
              </w:rPr>
            </w:pPr>
            <w:r w:rsidRPr="00B9556E">
              <w:rPr>
                <w:i/>
                <w:color w:val="000000" w:themeColor="text1"/>
                <w:sz w:val="24"/>
                <w:szCs w:val="24"/>
              </w:rPr>
              <w:t>Лабораторный</w:t>
            </w:r>
            <w:r w:rsidRPr="00B9556E">
              <w:rPr>
                <w:i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i/>
                <w:color w:val="000000" w:themeColor="text1"/>
                <w:sz w:val="24"/>
                <w:szCs w:val="24"/>
              </w:rPr>
              <w:t>опыт</w:t>
            </w:r>
          </w:p>
          <w:p w:rsidR="0038222E" w:rsidRPr="00B9556E" w:rsidRDefault="0038222E" w:rsidP="007F780E">
            <w:pPr>
              <w:pStyle w:val="TableParagraph"/>
              <w:spacing w:before="1" w:line="264" w:lineRule="auto"/>
              <w:ind w:right="227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Ознакомление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образцами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оксидов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описание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их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свойств.</w:t>
            </w:r>
          </w:p>
          <w:p w:rsidR="0038222E" w:rsidRPr="00B9556E" w:rsidRDefault="0038222E" w:rsidP="007F780E">
            <w:pPr>
              <w:pStyle w:val="TableParagraph"/>
              <w:spacing w:line="312" w:lineRule="exact"/>
              <w:rPr>
                <w:i/>
                <w:color w:val="000000" w:themeColor="text1"/>
                <w:sz w:val="24"/>
                <w:szCs w:val="24"/>
              </w:rPr>
            </w:pPr>
            <w:r w:rsidRPr="00B9556E">
              <w:rPr>
                <w:i/>
                <w:color w:val="000000" w:themeColor="text1"/>
                <w:sz w:val="24"/>
                <w:szCs w:val="24"/>
              </w:rPr>
              <w:t>Практическая</w:t>
            </w:r>
            <w:r w:rsidRPr="00B9556E">
              <w:rPr>
                <w:i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i/>
                <w:color w:val="000000" w:themeColor="text1"/>
                <w:sz w:val="24"/>
                <w:szCs w:val="24"/>
              </w:rPr>
              <w:t>работа</w:t>
            </w:r>
          </w:p>
          <w:p w:rsidR="0038222E" w:rsidRPr="00B9556E" w:rsidRDefault="0038222E" w:rsidP="007F780E">
            <w:pPr>
              <w:pStyle w:val="TableParagraph"/>
              <w:spacing w:before="24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№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3.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Получение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собирание</w:t>
            </w: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spacing w:line="261" w:lineRule="auto"/>
              <w:ind w:left="118" w:right="136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Следовать правилам безопасной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работы в лаборатории при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использовании химической посуды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 оборудования, а также правилам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обращения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горючими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веществами.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left="118" w:right="1018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Планировать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осуществлять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на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практике</w:t>
            </w:r>
            <w:r w:rsidRPr="00B9556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химические</w:t>
            </w:r>
          </w:p>
          <w:p w:rsidR="0038222E" w:rsidRPr="00B9556E" w:rsidRDefault="0038222E" w:rsidP="007F780E">
            <w:pPr>
              <w:pStyle w:val="TableParagraph"/>
              <w:spacing w:line="259" w:lineRule="auto"/>
              <w:ind w:left="118" w:right="836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эксперименты,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проводить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наблюдения,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делать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выводы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 результатам эксперимента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при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проведении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лабораторных</w:t>
            </w:r>
          </w:p>
          <w:p w:rsidR="0038222E" w:rsidRPr="00B9556E" w:rsidRDefault="0038222E" w:rsidP="007F780E">
            <w:pPr>
              <w:pStyle w:val="TableParagraph"/>
              <w:spacing w:line="261" w:lineRule="auto"/>
              <w:ind w:left="118" w:right="537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опытов и практической работы.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Вычислять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количество</w:t>
            </w:r>
            <w:r w:rsidRPr="00B9556E">
              <w:rPr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вещества,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объём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газа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формулам.</w:t>
            </w:r>
          </w:p>
          <w:p w:rsidR="0038222E" w:rsidRPr="00B9556E" w:rsidRDefault="0038222E" w:rsidP="007F780E">
            <w:pPr>
              <w:pStyle w:val="TableParagraph"/>
              <w:spacing w:line="261" w:lineRule="auto"/>
              <w:ind w:left="118" w:right="325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Проводить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расчёты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уравнениям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химических реакций: количества,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объёма,</w:t>
            </w:r>
            <w:r w:rsidRPr="00B9556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массы</w:t>
            </w:r>
            <w:r w:rsidRPr="00B9556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вещества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left="118" w:right="112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по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известному</w:t>
            </w:r>
            <w:r w:rsidRPr="00B9556E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количеству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вещества,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объёму,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массе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реагентов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или</w:t>
            </w:r>
          </w:p>
          <w:p w:rsidR="0038222E" w:rsidRPr="00B9556E" w:rsidRDefault="0038222E" w:rsidP="007F780E">
            <w:pPr>
              <w:pStyle w:val="TableParagraph"/>
              <w:ind w:left="118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продуктов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реакции.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left="118" w:right="491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Участвовать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совместной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работе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паре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или</w:t>
            </w:r>
            <w:r w:rsidRPr="00B9556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группе.</w:t>
            </w:r>
          </w:p>
          <w:p w:rsidR="0038222E" w:rsidRPr="00B9556E" w:rsidRDefault="0038222E" w:rsidP="007F780E">
            <w:pPr>
              <w:pStyle w:val="TableParagraph"/>
              <w:spacing w:line="259" w:lineRule="auto"/>
              <w:ind w:left="118" w:right="1000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Выстраивать развёрнутые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письменные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устные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ответы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опорой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на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информацию</w:t>
            </w:r>
          </w:p>
          <w:p w:rsidR="0038222E" w:rsidRPr="00B9556E" w:rsidRDefault="0038222E" w:rsidP="007F780E">
            <w:pPr>
              <w:pStyle w:val="TableParagraph"/>
              <w:spacing w:before="1"/>
              <w:ind w:left="118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из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учебника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других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источников,</w:t>
            </w:r>
          </w:p>
          <w:p w:rsidR="0038222E" w:rsidRPr="00B9556E" w:rsidRDefault="0038222E" w:rsidP="007F780E">
            <w:pPr>
              <w:pStyle w:val="TableParagraph"/>
              <w:spacing w:before="24"/>
              <w:ind w:left="118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в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том числе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Интернета</w:t>
            </w:r>
          </w:p>
        </w:tc>
      </w:tr>
    </w:tbl>
    <w:p w:rsidR="0038222E" w:rsidRPr="00B9556E" w:rsidRDefault="0038222E" w:rsidP="0038222E">
      <w:pPr>
        <w:rPr>
          <w:rFonts w:ascii="Times New Roman" w:hAnsi="Times New Roman"/>
          <w:color w:val="000000" w:themeColor="text1"/>
        </w:rPr>
        <w:sectPr w:rsidR="0038222E" w:rsidRPr="00B9556E" w:rsidSect="00D86315">
          <w:pgSz w:w="16850" w:h="11910" w:orient="landscape"/>
          <w:pgMar w:top="1140" w:right="743" w:bottom="941" w:left="1021" w:header="710" w:footer="755" w:gutter="0"/>
          <w:cols w:space="720"/>
        </w:sectPr>
      </w:pPr>
    </w:p>
    <w:p w:rsidR="0038222E" w:rsidRPr="00B9556E" w:rsidRDefault="0038222E" w:rsidP="0038222E">
      <w:pPr>
        <w:pStyle w:val="a3"/>
        <w:spacing w:before="3"/>
        <w:ind w:left="0" w:firstLine="0"/>
        <w:jc w:val="left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38222E" w:rsidRPr="00B9556E" w:rsidTr="007F780E">
        <w:trPr>
          <w:trHeight w:val="5566"/>
        </w:trPr>
        <w:tc>
          <w:tcPr>
            <w:tcW w:w="59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spacing w:line="311" w:lineRule="exact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кислорода,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изучение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его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свойств.</w:t>
            </w:r>
          </w:p>
          <w:p w:rsidR="0038222E" w:rsidRPr="00B9556E" w:rsidRDefault="0038222E" w:rsidP="007F780E">
            <w:pPr>
              <w:pStyle w:val="TableParagraph"/>
              <w:spacing w:before="31"/>
              <w:rPr>
                <w:i/>
                <w:color w:val="000000" w:themeColor="text1"/>
                <w:sz w:val="24"/>
                <w:szCs w:val="24"/>
              </w:rPr>
            </w:pPr>
            <w:r w:rsidRPr="00B9556E">
              <w:rPr>
                <w:i/>
                <w:color w:val="000000" w:themeColor="text1"/>
                <w:sz w:val="24"/>
                <w:szCs w:val="24"/>
              </w:rPr>
              <w:t>Вычисления:</w:t>
            </w:r>
          </w:p>
          <w:p w:rsidR="0038222E" w:rsidRPr="00B9556E" w:rsidRDefault="0038222E" w:rsidP="007F780E">
            <w:pPr>
              <w:pStyle w:val="TableParagraph"/>
              <w:spacing w:before="24" w:line="261" w:lineRule="auto"/>
              <w:ind w:right="473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объёма,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количества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вещества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газа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 известному его количеству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вещества,</w:t>
            </w:r>
            <w:r w:rsidRPr="00B9556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объёму;</w:t>
            </w:r>
          </w:p>
          <w:p w:rsidR="0038222E" w:rsidRPr="00B9556E" w:rsidRDefault="0038222E" w:rsidP="007F780E">
            <w:pPr>
              <w:pStyle w:val="TableParagraph"/>
              <w:spacing w:line="259" w:lineRule="auto"/>
              <w:ind w:right="147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относительной плотности газов;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относительной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молекулярной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массы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газа по известной относительной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плотности;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right="1070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объёмов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газов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уравнению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химической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реакции;</w:t>
            </w:r>
          </w:p>
          <w:p w:rsidR="0038222E" w:rsidRPr="00B9556E" w:rsidRDefault="0038222E" w:rsidP="007F780E">
            <w:pPr>
              <w:pStyle w:val="TableParagraph"/>
              <w:spacing w:line="259" w:lineRule="auto"/>
              <w:ind w:right="108"/>
              <w:jc w:val="both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по уравнениям химической реакции:</w:t>
            </w:r>
            <w:r w:rsidRPr="00B9556E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количества вещества, объёма, массы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 известному количеству вещества,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объёму,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массе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реагентов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или</w:t>
            </w:r>
          </w:p>
          <w:p w:rsidR="0038222E" w:rsidRPr="00B9556E" w:rsidRDefault="0038222E" w:rsidP="007F780E">
            <w:pPr>
              <w:pStyle w:val="TableParagraph"/>
              <w:spacing w:line="321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продуктов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реакции</w:t>
            </w: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38222E" w:rsidRPr="00B9556E" w:rsidTr="007F780E">
        <w:trPr>
          <w:trHeight w:val="3822"/>
        </w:trPr>
        <w:tc>
          <w:tcPr>
            <w:tcW w:w="591" w:type="dxa"/>
          </w:tcPr>
          <w:p w:rsidR="0038222E" w:rsidRPr="00B9556E" w:rsidRDefault="0038222E" w:rsidP="007F780E">
            <w:pPr>
              <w:pStyle w:val="TableParagraph"/>
              <w:spacing w:line="311" w:lineRule="exact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3371" w:type="dxa"/>
          </w:tcPr>
          <w:p w:rsidR="0038222E" w:rsidRPr="00B9556E" w:rsidRDefault="0038222E" w:rsidP="007F780E">
            <w:pPr>
              <w:pStyle w:val="TableParagraph"/>
              <w:spacing w:line="311" w:lineRule="exact"/>
              <w:ind w:left="117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Водород.</w:t>
            </w:r>
          </w:p>
          <w:p w:rsidR="0038222E" w:rsidRPr="00B9556E" w:rsidRDefault="0038222E" w:rsidP="007F780E">
            <w:pPr>
              <w:pStyle w:val="TableParagraph"/>
              <w:spacing w:before="23"/>
              <w:ind w:left="117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Понятие</w:t>
            </w:r>
          </w:p>
          <w:p w:rsidR="0038222E" w:rsidRPr="00B9556E" w:rsidRDefault="0038222E" w:rsidP="007F780E">
            <w:pPr>
              <w:pStyle w:val="TableParagraph"/>
              <w:spacing w:before="32"/>
              <w:ind w:left="117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о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кислотах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солях</w:t>
            </w:r>
          </w:p>
        </w:tc>
        <w:tc>
          <w:tcPr>
            <w:tcW w:w="1620" w:type="dxa"/>
          </w:tcPr>
          <w:p w:rsidR="0038222E" w:rsidRPr="00B9556E" w:rsidRDefault="007F780E" w:rsidP="007F780E">
            <w:pPr>
              <w:pStyle w:val="TableParagraph"/>
              <w:spacing w:line="311" w:lineRule="exact"/>
              <w:ind w:left="93" w:right="69"/>
              <w:jc w:val="center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spacing w:line="261" w:lineRule="auto"/>
              <w:ind w:right="592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Водород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–</w:t>
            </w:r>
            <w:r w:rsidRPr="00B9556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элемент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простое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вещество.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Нахождение</w:t>
            </w:r>
            <w:r w:rsidRPr="00B9556E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водорода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природе,</w:t>
            </w:r>
            <w:r w:rsidRPr="00B9556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физические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right="325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химические</w:t>
            </w:r>
            <w:r w:rsidRPr="00B9556E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свойства,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применение,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способы</w:t>
            </w:r>
            <w:r w:rsidRPr="00B9556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получения.</w:t>
            </w:r>
          </w:p>
          <w:p w:rsidR="0038222E" w:rsidRPr="00B9556E" w:rsidRDefault="0038222E" w:rsidP="007F780E">
            <w:pPr>
              <w:pStyle w:val="TableParagraph"/>
              <w:spacing w:line="261" w:lineRule="auto"/>
              <w:ind w:right="230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Понятие о кислотах и солях.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Использование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водорода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качестве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топлива.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right="78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9556E">
              <w:rPr>
                <w:b/>
                <w:i/>
                <w:color w:val="000000" w:themeColor="text1"/>
                <w:sz w:val="24"/>
                <w:szCs w:val="24"/>
              </w:rPr>
              <w:t>Экспериментальное изучение</w:t>
            </w:r>
            <w:r w:rsidRPr="00B9556E">
              <w:rPr>
                <w:b/>
                <w:i/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b/>
                <w:i/>
                <w:color w:val="000000" w:themeColor="text1"/>
                <w:sz w:val="24"/>
                <w:szCs w:val="24"/>
              </w:rPr>
              <w:t>веществ</w:t>
            </w:r>
            <w:r w:rsidRPr="00B9556E">
              <w:rPr>
                <w:b/>
                <w:i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b/>
                <w:i/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b/>
                <w:i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B9556E">
              <w:rPr>
                <w:b/>
                <w:i/>
                <w:color w:val="000000" w:themeColor="text1"/>
                <w:sz w:val="24"/>
                <w:szCs w:val="24"/>
              </w:rPr>
              <w:t>явлений</w:t>
            </w:r>
          </w:p>
          <w:p w:rsidR="0038222E" w:rsidRPr="00B9556E" w:rsidRDefault="0038222E" w:rsidP="007F780E">
            <w:pPr>
              <w:pStyle w:val="TableParagraph"/>
              <w:rPr>
                <w:i/>
                <w:color w:val="000000" w:themeColor="text1"/>
                <w:sz w:val="24"/>
                <w:szCs w:val="24"/>
              </w:rPr>
            </w:pPr>
            <w:r w:rsidRPr="00B9556E">
              <w:rPr>
                <w:i/>
                <w:color w:val="000000" w:themeColor="text1"/>
                <w:sz w:val="24"/>
                <w:szCs w:val="24"/>
              </w:rPr>
              <w:t>Демонстрации:</w:t>
            </w: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spacing w:line="256" w:lineRule="auto"/>
              <w:ind w:left="118" w:right="433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Раскрывать смысл изучаемых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понятий</w:t>
            </w:r>
            <w:r w:rsidRPr="00B9556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применять эти</w:t>
            </w:r>
            <w:r w:rsidRPr="00B9556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понятия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left="118" w:right="234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при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описании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свойств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их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превращений.</w:t>
            </w:r>
          </w:p>
          <w:p w:rsidR="0038222E" w:rsidRPr="00B9556E" w:rsidRDefault="0038222E" w:rsidP="007F780E">
            <w:pPr>
              <w:pStyle w:val="TableParagraph"/>
              <w:spacing w:before="1" w:line="259" w:lineRule="auto"/>
              <w:ind w:left="118" w:right="240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Характеризовать (описывать)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физические и химические свойства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водорода, способы его получения,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применение,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состав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кислот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солей.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Собирать прибор для получения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водорода.</w:t>
            </w:r>
          </w:p>
          <w:p w:rsidR="0038222E" w:rsidRPr="00B9556E" w:rsidRDefault="0038222E" w:rsidP="007F780E">
            <w:pPr>
              <w:pStyle w:val="TableParagraph"/>
              <w:spacing w:before="3"/>
              <w:ind w:left="118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Получать,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собирать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водород,</w:t>
            </w:r>
          </w:p>
        </w:tc>
      </w:tr>
    </w:tbl>
    <w:p w:rsidR="0038222E" w:rsidRPr="00B9556E" w:rsidRDefault="0038222E" w:rsidP="0038222E">
      <w:pPr>
        <w:rPr>
          <w:rFonts w:ascii="Times New Roman" w:hAnsi="Times New Roman"/>
          <w:color w:val="000000" w:themeColor="text1"/>
        </w:rPr>
        <w:sectPr w:rsidR="0038222E" w:rsidRPr="00B9556E" w:rsidSect="00D86315">
          <w:pgSz w:w="16850" w:h="11910" w:orient="landscape"/>
          <w:pgMar w:top="1140" w:right="743" w:bottom="941" w:left="1021" w:header="710" w:footer="755" w:gutter="0"/>
          <w:cols w:space="720"/>
        </w:sectPr>
      </w:pPr>
    </w:p>
    <w:p w:rsidR="0038222E" w:rsidRPr="00B9556E" w:rsidRDefault="0038222E" w:rsidP="0038222E">
      <w:pPr>
        <w:pStyle w:val="a3"/>
        <w:spacing w:before="3"/>
        <w:ind w:left="0" w:firstLine="0"/>
        <w:jc w:val="left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38222E" w:rsidRPr="00D86315" w:rsidTr="007F780E">
        <w:trPr>
          <w:trHeight w:val="9391"/>
        </w:trPr>
        <w:tc>
          <w:tcPr>
            <w:tcW w:w="59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spacing w:line="264" w:lineRule="auto"/>
              <w:ind w:right="1524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Получение, собирание и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распознавание</w:t>
            </w:r>
            <w:r w:rsidRPr="00B9556E">
              <w:rPr>
                <w:color w:val="000000" w:themeColor="text1"/>
                <w:spacing w:val="-1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водорода.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right="111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Взаимодействие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водорода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оксидом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меди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(II).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right="1665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i/>
                <w:color w:val="000000" w:themeColor="text1"/>
                <w:sz w:val="24"/>
                <w:szCs w:val="24"/>
              </w:rPr>
              <w:t>Лабораторный опыт</w:t>
            </w:r>
            <w:r w:rsidRPr="00B9556E">
              <w:rPr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pacing w:val="-1"/>
                <w:sz w:val="24"/>
                <w:szCs w:val="24"/>
              </w:rPr>
              <w:t xml:space="preserve">Взаимодействие </w:t>
            </w:r>
            <w:r w:rsidRPr="00B9556E">
              <w:rPr>
                <w:color w:val="000000" w:themeColor="text1"/>
                <w:sz w:val="24"/>
                <w:szCs w:val="24"/>
              </w:rPr>
              <w:t>кислот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металлами.</w:t>
            </w:r>
          </w:p>
          <w:p w:rsidR="0038222E" w:rsidRPr="00B9556E" w:rsidRDefault="0038222E" w:rsidP="007F780E">
            <w:pPr>
              <w:pStyle w:val="TableParagraph"/>
              <w:rPr>
                <w:i/>
                <w:color w:val="000000" w:themeColor="text1"/>
                <w:sz w:val="24"/>
                <w:szCs w:val="24"/>
              </w:rPr>
            </w:pPr>
            <w:r w:rsidRPr="00B9556E">
              <w:rPr>
                <w:i/>
                <w:color w:val="000000" w:themeColor="text1"/>
                <w:sz w:val="24"/>
                <w:szCs w:val="24"/>
              </w:rPr>
              <w:t>Практическая</w:t>
            </w:r>
            <w:r w:rsidRPr="00B9556E">
              <w:rPr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i/>
                <w:color w:val="000000" w:themeColor="text1"/>
                <w:sz w:val="24"/>
                <w:szCs w:val="24"/>
              </w:rPr>
              <w:t>работа</w:t>
            </w:r>
          </w:p>
          <w:p w:rsidR="0038222E" w:rsidRPr="00B9556E" w:rsidRDefault="0038222E" w:rsidP="007F780E">
            <w:pPr>
              <w:pStyle w:val="TableParagraph"/>
              <w:spacing w:before="24" w:line="256" w:lineRule="auto"/>
              <w:ind w:right="673"/>
              <w:rPr>
                <w:i/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№ 4. Получение и собирание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водорода,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изучение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его</w:t>
            </w:r>
            <w:r w:rsidRPr="00B9556E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свойств.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i/>
                <w:color w:val="000000" w:themeColor="text1"/>
                <w:sz w:val="24"/>
                <w:szCs w:val="24"/>
              </w:rPr>
              <w:t>Вычисления:</w:t>
            </w:r>
          </w:p>
          <w:p w:rsidR="0038222E" w:rsidRPr="00B9556E" w:rsidRDefault="0038222E" w:rsidP="007F780E">
            <w:pPr>
              <w:pStyle w:val="TableParagraph"/>
              <w:spacing w:before="4" w:line="261" w:lineRule="auto"/>
              <w:ind w:right="473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объёма,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количества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вещества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газа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 известному его количеству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вещества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или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объёму;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right="1070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объёмов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газов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уравнению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химической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реакции;</w:t>
            </w:r>
          </w:p>
          <w:p w:rsidR="0038222E" w:rsidRPr="00B9556E" w:rsidRDefault="0038222E" w:rsidP="007F780E">
            <w:pPr>
              <w:pStyle w:val="TableParagraph"/>
              <w:spacing w:before="2" w:line="256" w:lineRule="auto"/>
              <w:ind w:right="108"/>
              <w:jc w:val="both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по уравнениям химической реакции:</w:t>
            </w:r>
            <w:r w:rsidRPr="00B9556E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количества вещества, объёма, массы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 известному количеству вещества,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объёму,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массе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реагентов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или</w:t>
            </w:r>
          </w:p>
          <w:p w:rsidR="0038222E" w:rsidRPr="00B9556E" w:rsidRDefault="0038222E" w:rsidP="007F780E">
            <w:pPr>
              <w:pStyle w:val="TableParagraph"/>
              <w:spacing w:before="12"/>
              <w:jc w:val="both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продуктов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реакции</w:t>
            </w: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spacing w:line="264" w:lineRule="auto"/>
              <w:ind w:left="118" w:right="307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проверять</w:t>
            </w:r>
            <w:r w:rsidRPr="00B9556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на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чистоту</w:t>
            </w:r>
            <w:r w:rsidRPr="00B9556E">
              <w:rPr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доказывать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его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наличие.</w:t>
            </w:r>
          </w:p>
          <w:p w:rsidR="0038222E" w:rsidRPr="00B9556E" w:rsidRDefault="0038222E" w:rsidP="007F780E">
            <w:pPr>
              <w:pStyle w:val="TableParagraph"/>
              <w:spacing w:line="259" w:lineRule="auto"/>
              <w:ind w:left="118" w:right="212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Использовать химическую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символику</w:t>
            </w:r>
            <w:r w:rsidRPr="00B9556E">
              <w:rPr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для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составления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формул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веществ, молекулярных уравнений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химических реакций с участием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водорода.</w:t>
            </w:r>
          </w:p>
          <w:p w:rsidR="0038222E" w:rsidRPr="00B9556E" w:rsidRDefault="0038222E" w:rsidP="007F780E">
            <w:pPr>
              <w:pStyle w:val="TableParagraph"/>
              <w:spacing w:line="259" w:lineRule="auto"/>
              <w:ind w:left="118" w:right="136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Следовать правилам безопасной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работы в лаборатории при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использовании химической посуды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 оборудования, а также правилам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обращения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горючими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веществами.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left="118" w:right="1018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Планировать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осуществлять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на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практике</w:t>
            </w:r>
            <w:r w:rsidRPr="00B9556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химические</w:t>
            </w:r>
          </w:p>
          <w:p w:rsidR="0038222E" w:rsidRPr="00B9556E" w:rsidRDefault="0038222E" w:rsidP="007F780E">
            <w:pPr>
              <w:pStyle w:val="TableParagraph"/>
              <w:spacing w:line="259" w:lineRule="auto"/>
              <w:ind w:left="118" w:right="831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эксперименты,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проводить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наблюдения,</w:t>
            </w:r>
            <w:r w:rsidRPr="00B9556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делать</w:t>
            </w:r>
            <w:r w:rsidRPr="00B9556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выводы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 результатам эксперимента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при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проведении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лабораторных</w:t>
            </w:r>
          </w:p>
          <w:p w:rsidR="0038222E" w:rsidRPr="00B9556E" w:rsidRDefault="0038222E" w:rsidP="007F780E">
            <w:pPr>
              <w:pStyle w:val="TableParagraph"/>
              <w:spacing w:line="322" w:lineRule="exact"/>
              <w:ind w:left="118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опытов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практической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работы.</w:t>
            </w:r>
          </w:p>
          <w:p w:rsidR="0038222E" w:rsidRPr="00B9556E" w:rsidRDefault="0038222E" w:rsidP="007F780E">
            <w:pPr>
              <w:pStyle w:val="TableParagraph"/>
              <w:spacing w:before="8"/>
              <w:ind w:left="118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Проводить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вычисления</w:t>
            </w:r>
          </w:p>
          <w:p w:rsidR="0038222E" w:rsidRPr="00B9556E" w:rsidRDefault="0038222E" w:rsidP="007F780E">
            <w:pPr>
              <w:pStyle w:val="TableParagraph"/>
              <w:spacing w:before="31" w:line="256" w:lineRule="auto"/>
              <w:ind w:left="118" w:right="1215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по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формулам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уравнениям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химических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реакций.</w:t>
            </w:r>
          </w:p>
          <w:p w:rsidR="0038222E" w:rsidRPr="00B9556E" w:rsidRDefault="0038222E" w:rsidP="007F780E">
            <w:pPr>
              <w:pStyle w:val="TableParagraph"/>
              <w:spacing w:before="3" w:line="256" w:lineRule="auto"/>
              <w:ind w:left="118" w:right="491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Участвовать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совместной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работе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паре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или</w:t>
            </w:r>
            <w:r w:rsidRPr="00B9556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группе.</w:t>
            </w:r>
          </w:p>
          <w:p w:rsidR="0038222E" w:rsidRPr="00B9556E" w:rsidRDefault="0038222E" w:rsidP="007F780E">
            <w:pPr>
              <w:pStyle w:val="TableParagraph"/>
              <w:spacing w:before="9"/>
              <w:ind w:left="118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Выстраивать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развёрнутые</w:t>
            </w:r>
          </w:p>
          <w:p w:rsidR="0038222E" w:rsidRPr="00B9556E" w:rsidRDefault="0038222E" w:rsidP="007F780E">
            <w:pPr>
              <w:pStyle w:val="TableParagraph"/>
              <w:spacing w:before="6" w:line="340" w:lineRule="atLeast"/>
              <w:ind w:left="118" w:right="1000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письменные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устные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ответы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опорой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на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информацию</w:t>
            </w:r>
          </w:p>
        </w:tc>
      </w:tr>
    </w:tbl>
    <w:p w:rsidR="0038222E" w:rsidRPr="00B9556E" w:rsidRDefault="0038222E" w:rsidP="0038222E">
      <w:pPr>
        <w:spacing w:line="340" w:lineRule="atLeast"/>
        <w:rPr>
          <w:rFonts w:ascii="Times New Roman" w:hAnsi="Times New Roman"/>
          <w:color w:val="000000" w:themeColor="text1"/>
          <w:lang w:val="ru-RU"/>
        </w:rPr>
        <w:sectPr w:rsidR="0038222E" w:rsidRPr="00B9556E" w:rsidSect="00D86315">
          <w:pgSz w:w="16850" w:h="11910" w:orient="landscape"/>
          <w:pgMar w:top="1140" w:right="743" w:bottom="941" w:left="1021" w:header="710" w:footer="755" w:gutter="0"/>
          <w:cols w:space="720"/>
        </w:sectPr>
      </w:pPr>
    </w:p>
    <w:p w:rsidR="0038222E" w:rsidRPr="00B9556E" w:rsidRDefault="0038222E" w:rsidP="0038222E">
      <w:pPr>
        <w:pStyle w:val="a3"/>
        <w:spacing w:before="3"/>
        <w:ind w:left="0" w:firstLine="0"/>
        <w:jc w:val="left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38222E" w:rsidRPr="00B9556E" w:rsidTr="007F780E">
        <w:trPr>
          <w:trHeight w:val="695"/>
        </w:trPr>
        <w:tc>
          <w:tcPr>
            <w:tcW w:w="59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spacing w:line="311" w:lineRule="exact"/>
              <w:ind w:left="118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из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учебника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других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источников,</w:t>
            </w:r>
          </w:p>
          <w:p w:rsidR="0038222E" w:rsidRPr="00B9556E" w:rsidRDefault="0038222E" w:rsidP="007F780E">
            <w:pPr>
              <w:pStyle w:val="TableParagraph"/>
              <w:spacing w:before="31"/>
              <w:ind w:left="118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в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том числе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Интернета</w:t>
            </w:r>
          </w:p>
        </w:tc>
      </w:tr>
      <w:tr w:rsidR="0038222E" w:rsidRPr="00D86315" w:rsidTr="007F780E">
        <w:trPr>
          <w:trHeight w:val="8347"/>
        </w:trPr>
        <w:tc>
          <w:tcPr>
            <w:tcW w:w="591" w:type="dxa"/>
          </w:tcPr>
          <w:p w:rsidR="0038222E" w:rsidRPr="00B9556E" w:rsidRDefault="0038222E" w:rsidP="007F780E">
            <w:pPr>
              <w:pStyle w:val="TableParagraph"/>
              <w:spacing w:line="312" w:lineRule="exact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3371" w:type="dxa"/>
          </w:tcPr>
          <w:p w:rsidR="0038222E" w:rsidRPr="00B9556E" w:rsidRDefault="0038222E" w:rsidP="007F780E">
            <w:pPr>
              <w:pStyle w:val="TableParagraph"/>
              <w:spacing w:line="312" w:lineRule="exact"/>
              <w:ind w:left="117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Вода.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Растворы.</w:t>
            </w:r>
          </w:p>
          <w:p w:rsidR="0038222E" w:rsidRPr="00B9556E" w:rsidRDefault="0038222E" w:rsidP="007F780E">
            <w:pPr>
              <w:pStyle w:val="TableParagraph"/>
              <w:spacing w:before="31"/>
              <w:ind w:left="117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Понятие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об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основаниях</w:t>
            </w:r>
          </w:p>
        </w:tc>
        <w:tc>
          <w:tcPr>
            <w:tcW w:w="1620" w:type="dxa"/>
          </w:tcPr>
          <w:p w:rsidR="0038222E" w:rsidRPr="00B9556E" w:rsidRDefault="0038222E" w:rsidP="007F780E">
            <w:pPr>
              <w:pStyle w:val="TableParagraph"/>
              <w:spacing w:line="312" w:lineRule="exact"/>
              <w:ind w:left="498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spacing w:line="259" w:lineRule="auto"/>
              <w:ind w:right="434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Вода. Физические свойства воды.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Вода как растворитель. Растворы.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Насыщенные и ненасыщенные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растворы.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Растворимость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воде.</w:t>
            </w:r>
            <w:r w:rsidRPr="00B9556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Факторы,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влияющие</w:t>
            </w:r>
          </w:p>
          <w:p w:rsidR="0038222E" w:rsidRPr="00B9556E" w:rsidRDefault="0038222E" w:rsidP="007F780E">
            <w:pPr>
              <w:pStyle w:val="TableParagraph"/>
              <w:spacing w:line="259" w:lineRule="auto"/>
              <w:ind w:right="330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на растворимость твердых и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газообразных веществ. Способы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выражения концентрации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растворов: массовая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доля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растворенного</w:t>
            </w:r>
            <w:r w:rsidRPr="00B9556E">
              <w:rPr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вещества,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молярная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концентрация. Роль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растворов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right="877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в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природе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жизни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человека.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Химические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свойства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воды.</w:t>
            </w:r>
          </w:p>
          <w:p w:rsidR="0038222E" w:rsidRPr="00B9556E" w:rsidRDefault="0038222E" w:rsidP="007F780E">
            <w:pPr>
              <w:pStyle w:val="TableParagraph"/>
              <w:spacing w:line="259" w:lineRule="auto"/>
              <w:ind w:right="315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Понятие об основаниях. Понятие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об индикаторах. Круговорот воды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природе.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Загрязнение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природных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вод. Охрана и очистка природных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вод.</w:t>
            </w:r>
          </w:p>
          <w:p w:rsidR="0038222E" w:rsidRPr="00B9556E" w:rsidRDefault="0038222E" w:rsidP="007F780E">
            <w:pPr>
              <w:pStyle w:val="TableParagraph"/>
              <w:spacing w:before="4" w:line="256" w:lineRule="auto"/>
              <w:ind w:right="780"/>
              <w:rPr>
                <w:i/>
                <w:color w:val="000000" w:themeColor="text1"/>
                <w:sz w:val="24"/>
                <w:szCs w:val="24"/>
              </w:rPr>
            </w:pPr>
            <w:r w:rsidRPr="00B9556E">
              <w:rPr>
                <w:b/>
                <w:i/>
                <w:color w:val="000000" w:themeColor="text1"/>
                <w:sz w:val="24"/>
                <w:szCs w:val="24"/>
              </w:rPr>
              <w:t>Экспериментальное изучение</w:t>
            </w:r>
            <w:r w:rsidRPr="00B9556E">
              <w:rPr>
                <w:b/>
                <w:i/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b/>
                <w:i/>
                <w:color w:val="000000" w:themeColor="text1"/>
                <w:sz w:val="24"/>
                <w:szCs w:val="24"/>
              </w:rPr>
              <w:t>веществ и явлений</w:t>
            </w:r>
            <w:r w:rsidRPr="00B9556E">
              <w:rPr>
                <w:b/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i/>
                <w:color w:val="000000" w:themeColor="text1"/>
                <w:sz w:val="24"/>
                <w:szCs w:val="24"/>
              </w:rPr>
              <w:t>Демонстрации:</w:t>
            </w:r>
          </w:p>
          <w:p w:rsidR="0038222E" w:rsidRPr="00B9556E" w:rsidRDefault="0038222E" w:rsidP="007F780E">
            <w:pPr>
              <w:pStyle w:val="TableParagraph"/>
              <w:spacing w:before="4" w:line="256" w:lineRule="auto"/>
              <w:ind w:right="470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Растворение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различной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растворимостью.</w:t>
            </w:r>
          </w:p>
          <w:p w:rsidR="0038222E" w:rsidRPr="00B9556E" w:rsidRDefault="0038222E" w:rsidP="007F780E">
            <w:pPr>
              <w:pStyle w:val="TableParagraph"/>
              <w:spacing w:before="3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Взаимодействие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воды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металлами</w:t>
            </w: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spacing w:line="264" w:lineRule="auto"/>
              <w:ind w:left="118" w:right="437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Раскрывать смысл изучаемых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понятий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применять</w:t>
            </w:r>
            <w:r w:rsidRPr="00B9556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эти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понятия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left="118" w:right="234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при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описании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свойств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их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превращений.</w:t>
            </w:r>
          </w:p>
          <w:p w:rsidR="0038222E" w:rsidRPr="00B9556E" w:rsidRDefault="0038222E" w:rsidP="007F780E">
            <w:pPr>
              <w:pStyle w:val="TableParagraph"/>
              <w:spacing w:line="259" w:lineRule="auto"/>
              <w:ind w:left="118" w:right="289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Характеризовать физические и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химические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свойства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воды,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её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роль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как растворителя в природных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процессах.</w:t>
            </w:r>
          </w:p>
          <w:p w:rsidR="0038222E" w:rsidRPr="00B9556E" w:rsidRDefault="0038222E" w:rsidP="007F780E">
            <w:pPr>
              <w:pStyle w:val="TableParagraph"/>
              <w:spacing w:line="259" w:lineRule="auto"/>
              <w:ind w:left="118" w:right="148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Определять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растворимость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веществ,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пользуясь таблицей растворимости.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Составлять уравнения химических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реакций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участием</w:t>
            </w:r>
            <w:r w:rsidRPr="00B9556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воды.</w:t>
            </w:r>
          </w:p>
          <w:p w:rsidR="0038222E" w:rsidRPr="00B9556E" w:rsidRDefault="0038222E" w:rsidP="007F780E">
            <w:pPr>
              <w:pStyle w:val="TableParagraph"/>
              <w:spacing w:line="259" w:lineRule="auto"/>
              <w:ind w:left="118" w:right="581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Составлять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формулы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оснований,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давать им названия; составлять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уравнения</w:t>
            </w:r>
            <w:r w:rsidRPr="00B9556E">
              <w:rPr>
                <w:color w:val="000000" w:themeColor="text1"/>
                <w:spacing w:val="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химических</w:t>
            </w:r>
            <w:r w:rsidRPr="00B9556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реакций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участием</w:t>
            </w:r>
            <w:r w:rsidRPr="00B9556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оснований.</w:t>
            </w:r>
          </w:p>
          <w:p w:rsidR="0038222E" w:rsidRPr="00B9556E" w:rsidRDefault="0038222E" w:rsidP="007F780E">
            <w:pPr>
              <w:pStyle w:val="TableParagraph"/>
              <w:spacing w:line="259" w:lineRule="auto"/>
              <w:ind w:left="118" w:right="184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Объяснять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сущность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экологических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проблем, связанных с загрязнением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природных вод, способы очистки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воды от примесей, меры по охране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вод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от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загрязнения.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left="118" w:right="1044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Анализировать</w:t>
            </w:r>
            <w:r w:rsidRPr="00B9556E">
              <w:rPr>
                <w:color w:val="000000" w:themeColor="text1"/>
                <w:spacing w:val="-1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информацию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влиянии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промышленности</w:t>
            </w:r>
          </w:p>
          <w:p w:rsidR="0038222E" w:rsidRPr="00B9556E" w:rsidRDefault="0038222E" w:rsidP="007F780E">
            <w:pPr>
              <w:pStyle w:val="TableParagraph"/>
              <w:ind w:left="118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сельского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хозяйства,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транспорта</w:t>
            </w:r>
          </w:p>
        </w:tc>
      </w:tr>
    </w:tbl>
    <w:p w:rsidR="0038222E" w:rsidRPr="00B9556E" w:rsidRDefault="0038222E" w:rsidP="0038222E">
      <w:pPr>
        <w:rPr>
          <w:rFonts w:ascii="Times New Roman" w:hAnsi="Times New Roman"/>
          <w:color w:val="000000" w:themeColor="text1"/>
          <w:lang w:val="ru-RU"/>
        </w:rPr>
        <w:sectPr w:rsidR="0038222E" w:rsidRPr="00B9556E" w:rsidSect="00D86315">
          <w:pgSz w:w="16850" w:h="11910" w:orient="landscape"/>
          <w:pgMar w:top="1140" w:right="743" w:bottom="941" w:left="1021" w:header="710" w:footer="755" w:gutter="0"/>
          <w:cols w:space="720"/>
        </w:sectPr>
      </w:pPr>
    </w:p>
    <w:p w:rsidR="0038222E" w:rsidRPr="00B9556E" w:rsidRDefault="0038222E" w:rsidP="0038222E">
      <w:pPr>
        <w:pStyle w:val="a3"/>
        <w:spacing w:before="3"/>
        <w:ind w:left="0" w:firstLine="0"/>
        <w:jc w:val="left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38222E" w:rsidRPr="00D86315" w:rsidTr="007F780E">
        <w:trPr>
          <w:trHeight w:val="9045"/>
        </w:trPr>
        <w:tc>
          <w:tcPr>
            <w:tcW w:w="59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spacing w:line="264" w:lineRule="auto"/>
              <w:ind w:right="431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(натрием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кальцием),</w:t>
            </w:r>
            <w:r w:rsidRPr="00B9556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оксидами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металлов.</w:t>
            </w:r>
          </w:p>
          <w:p w:rsidR="0038222E" w:rsidRPr="00B9556E" w:rsidRDefault="0038222E" w:rsidP="007F780E">
            <w:pPr>
              <w:pStyle w:val="TableParagraph"/>
              <w:spacing w:line="259" w:lineRule="auto"/>
              <w:ind w:right="190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Исследование растворов кислот и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щелочей с помощью индикаторов.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Видео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материалы: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электролиз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воды;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синтез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воды.</w:t>
            </w:r>
          </w:p>
          <w:p w:rsidR="0038222E" w:rsidRPr="00B9556E" w:rsidRDefault="0038222E" w:rsidP="007F780E">
            <w:pPr>
              <w:pStyle w:val="TableParagraph"/>
              <w:spacing w:line="259" w:lineRule="auto"/>
              <w:ind w:right="481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i/>
                <w:color w:val="000000" w:themeColor="text1"/>
                <w:sz w:val="24"/>
                <w:szCs w:val="24"/>
              </w:rPr>
              <w:t>Лабораторные опыты</w:t>
            </w:r>
            <w:r w:rsidRPr="00B9556E">
              <w:rPr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Исследование особенностей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растворения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различной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растворимостью.</w:t>
            </w:r>
          </w:p>
          <w:p w:rsidR="0038222E" w:rsidRPr="00B9556E" w:rsidRDefault="0038222E" w:rsidP="007F780E">
            <w:pPr>
              <w:pStyle w:val="TableParagraph"/>
              <w:spacing w:line="259" w:lineRule="auto"/>
              <w:ind w:right="1407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Приготовление</w:t>
            </w:r>
            <w:r w:rsidRPr="00B9556E">
              <w:rPr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растворов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</w:t>
            </w:r>
            <w:r w:rsidRPr="00B9556E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определённой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молярной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right="886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концентрацией</w:t>
            </w:r>
            <w:r w:rsidRPr="00B9556E">
              <w:rPr>
                <w:color w:val="000000" w:themeColor="text1"/>
                <w:spacing w:val="-1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растворённого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вещества.</w:t>
            </w:r>
          </w:p>
          <w:p w:rsidR="0038222E" w:rsidRPr="00B9556E" w:rsidRDefault="0038222E" w:rsidP="007F780E">
            <w:pPr>
              <w:pStyle w:val="TableParagraph"/>
              <w:rPr>
                <w:i/>
                <w:color w:val="000000" w:themeColor="text1"/>
                <w:sz w:val="24"/>
                <w:szCs w:val="24"/>
              </w:rPr>
            </w:pPr>
            <w:r w:rsidRPr="00B9556E">
              <w:rPr>
                <w:i/>
                <w:color w:val="000000" w:themeColor="text1"/>
                <w:sz w:val="24"/>
                <w:szCs w:val="24"/>
              </w:rPr>
              <w:t>Практическая</w:t>
            </w:r>
            <w:r w:rsidRPr="00B9556E">
              <w:rPr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i/>
                <w:color w:val="000000" w:themeColor="text1"/>
                <w:sz w:val="24"/>
                <w:szCs w:val="24"/>
              </w:rPr>
              <w:t>работа</w:t>
            </w:r>
          </w:p>
          <w:p w:rsidR="0038222E" w:rsidRPr="00B9556E" w:rsidRDefault="0038222E" w:rsidP="007F780E">
            <w:pPr>
              <w:pStyle w:val="TableParagraph"/>
              <w:spacing w:before="8" w:line="261" w:lineRule="auto"/>
              <w:ind w:right="699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№ 5. Приготовление растворов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</w:t>
            </w:r>
            <w:r w:rsidRPr="00B9556E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определённой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массовой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долей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растворённого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вещества.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right="1407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Приготовление</w:t>
            </w:r>
            <w:r w:rsidRPr="00B9556E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растворов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</w:t>
            </w:r>
            <w:r w:rsidRPr="00B9556E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определённой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молярной</w:t>
            </w:r>
          </w:p>
          <w:p w:rsidR="0038222E" w:rsidRPr="00B9556E" w:rsidRDefault="0038222E" w:rsidP="007F780E">
            <w:pPr>
              <w:pStyle w:val="TableParagraph"/>
              <w:spacing w:before="2" w:line="256" w:lineRule="auto"/>
              <w:ind w:right="886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концентрацией</w:t>
            </w:r>
            <w:r w:rsidRPr="00B9556E">
              <w:rPr>
                <w:color w:val="000000" w:themeColor="text1"/>
                <w:spacing w:val="-1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растворённого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вещества.</w:t>
            </w:r>
          </w:p>
          <w:p w:rsidR="0038222E" w:rsidRPr="00B9556E" w:rsidRDefault="0038222E" w:rsidP="007F780E">
            <w:pPr>
              <w:pStyle w:val="TableParagraph"/>
              <w:spacing w:before="3"/>
              <w:rPr>
                <w:i/>
                <w:color w:val="000000" w:themeColor="text1"/>
                <w:sz w:val="24"/>
                <w:szCs w:val="24"/>
              </w:rPr>
            </w:pPr>
            <w:r w:rsidRPr="00B9556E">
              <w:rPr>
                <w:i/>
                <w:color w:val="000000" w:themeColor="text1"/>
                <w:sz w:val="24"/>
                <w:szCs w:val="24"/>
              </w:rPr>
              <w:t>Вычисления:</w:t>
            </w:r>
          </w:p>
          <w:p w:rsidR="0038222E" w:rsidRPr="00B9556E" w:rsidRDefault="0038222E" w:rsidP="007F780E">
            <w:pPr>
              <w:pStyle w:val="TableParagraph"/>
              <w:spacing w:before="23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с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использованием</w:t>
            </w:r>
            <w:r w:rsidRPr="00B9556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понятия</w:t>
            </w:r>
          </w:p>
          <w:p w:rsidR="0038222E" w:rsidRPr="00B9556E" w:rsidRDefault="0038222E" w:rsidP="007F780E">
            <w:pPr>
              <w:pStyle w:val="TableParagraph"/>
              <w:spacing w:before="13" w:line="340" w:lineRule="atLeast"/>
              <w:ind w:right="1503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«массовая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доля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вещества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растворе»;</w:t>
            </w: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spacing w:line="264" w:lineRule="auto"/>
              <w:ind w:left="118" w:right="671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др.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на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состояние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окружающей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среды.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left="118" w:right="1017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Планировать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осуществлять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на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практике</w:t>
            </w:r>
            <w:r w:rsidRPr="00B9556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химические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left="118" w:right="836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эксперименты,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проводить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наблюдения,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делать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выводы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 результатам эксперимента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при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проведении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лабораторных</w:t>
            </w:r>
          </w:p>
          <w:p w:rsidR="0038222E" w:rsidRPr="00B9556E" w:rsidRDefault="0038222E" w:rsidP="007F780E">
            <w:pPr>
              <w:pStyle w:val="TableParagraph"/>
              <w:spacing w:before="1" w:line="256" w:lineRule="auto"/>
              <w:ind w:left="118" w:right="491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опытов и практической работы</w:t>
            </w:r>
            <w:r w:rsidRPr="00B9556E">
              <w:rPr>
                <w:i/>
                <w:color w:val="000000" w:themeColor="text1"/>
                <w:sz w:val="24"/>
                <w:szCs w:val="24"/>
              </w:rPr>
              <w:t>.</w:t>
            </w:r>
            <w:r w:rsidRPr="00B9556E">
              <w:rPr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Проводить вычисления по теме.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Участвовать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совместной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работе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паре</w:t>
            </w:r>
            <w:r w:rsidRPr="00B9556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или</w:t>
            </w:r>
            <w:r w:rsidRPr="00B9556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группе.</w:t>
            </w:r>
          </w:p>
          <w:p w:rsidR="0038222E" w:rsidRPr="00B9556E" w:rsidRDefault="0038222E" w:rsidP="007F780E">
            <w:pPr>
              <w:pStyle w:val="TableParagraph"/>
              <w:spacing w:before="13" w:line="256" w:lineRule="auto"/>
              <w:ind w:left="118" w:right="1000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Выстраивать развёрнутые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письменные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устные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ответы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опорой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на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информацию</w:t>
            </w:r>
          </w:p>
          <w:p w:rsidR="0038222E" w:rsidRPr="00B9556E" w:rsidRDefault="0038222E" w:rsidP="007F780E">
            <w:pPr>
              <w:pStyle w:val="TableParagraph"/>
              <w:spacing w:before="4" w:line="264" w:lineRule="auto"/>
              <w:ind w:left="118" w:right="427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из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учебника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других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источников,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том</w:t>
            </w:r>
            <w:r w:rsidRPr="00B9556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числе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Интернета.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left="118" w:right="1322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Проводить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проектно-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исследовательские</w:t>
            </w:r>
            <w:r w:rsidRPr="00B9556E">
              <w:rPr>
                <w:color w:val="000000" w:themeColor="text1"/>
                <w:spacing w:val="-1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работы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изучаемой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теме</w:t>
            </w:r>
          </w:p>
        </w:tc>
      </w:tr>
    </w:tbl>
    <w:p w:rsidR="0038222E" w:rsidRPr="00B9556E" w:rsidRDefault="0038222E" w:rsidP="0038222E">
      <w:pPr>
        <w:spacing w:line="256" w:lineRule="auto"/>
        <w:rPr>
          <w:rFonts w:ascii="Times New Roman" w:hAnsi="Times New Roman"/>
          <w:color w:val="000000" w:themeColor="text1"/>
          <w:lang w:val="ru-RU"/>
        </w:rPr>
        <w:sectPr w:rsidR="0038222E" w:rsidRPr="00B9556E" w:rsidSect="00D86315">
          <w:pgSz w:w="16850" w:h="11910" w:orient="landscape"/>
          <w:pgMar w:top="1140" w:right="743" w:bottom="941" w:left="1021" w:header="710" w:footer="755" w:gutter="0"/>
          <w:cols w:space="720"/>
        </w:sectPr>
      </w:pPr>
    </w:p>
    <w:p w:rsidR="0038222E" w:rsidRPr="00B9556E" w:rsidRDefault="0038222E" w:rsidP="0038222E">
      <w:pPr>
        <w:pStyle w:val="a3"/>
        <w:spacing w:before="3"/>
        <w:ind w:left="0" w:firstLine="0"/>
        <w:jc w:val="left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38222E" w:rsidRPr="00D86315" w:rsidTr="007F780E">
        <w:trPr>
          <w:trHeight w:val="2086"/>
        </w:trPr>
        <w:tc>
          <w:tcPr>
            <w:tcW w:w="59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spacing w:line="311" w:lineRule="exact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с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использованием</w:t>
            </w:r>
            <w:r w:rsidRPr="00B9556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понятия</w:t>
            </w:r>
          </w:p>
          <w:p w:rsidR="0038222E" w:rsidRPr="00B9556E" w:rsidRDefault="0038222E" w:rsidP="007F780E">
            <w:pPr>
              <w:pStyle w:val="TableParagraph"/>
              <w:spacing w:before="31" w:line="256" w:lineRule="auto"/>
              <w:ind w:right="1188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«молярная концентрация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растворённого</w:t>
            </w:r>
            <w:r w:rsidRPr="00B9556E">
              <w:rPr>
                <w:color w:val="000000" w:themeColor="text1"/>
                <w:spacing w:val="7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вещества»;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</w:t>
            </w:r>
            <w:r w:rsidRPr="00B9556E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использованием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графиков</w:t>
            </w:r>
          </w:p>
          <w:p w:rsidR="0038222E" w:rsidRPr="00B9556E" w:rsidRDefault="0038222E" w:rsidP="007F780E">
            <w:pPr>
              <w:pStyle w:val="TableParagraph"/>
              <w:spacing w:before="11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растворимости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для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расчётов</w:t>
            </w:r>
          </w:p>
          <w:p w:rsidR="0038222E" w:rsidRPr="00B9556E" w:rsidRDefault="0038222E" w:rsidP="007F780E">
            <w:pPr>
              <w:pStyle w:val="TableParagraph"/>
              <w:spacing w:before="24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растворимости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</w:t>
            </w: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38222E" w:rsidRPr="00D86315" w:rsidTr="007F780E">
        <w:trPr>
          <w:trHeight w:val="7302"/>
        </w:trPr>
        <w:tc>
          <w:tcPr>
            <w:tcW w:w="591" w:type="dxa"/>
          </w:tcPr>
          <w:p w:rsidR="0038222E" w:rsidRPr="00B9556E" w:rsidRDefault="0038222E" w:rsidP="007F780E">
            <w:pPr>
              <w:pStyle w:val="TableParagraph"/>
              <w:spacing w:line="312" w:lineRule="exact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3371" w:type="dxa"/>
          </w:tcPr>
          <w:p w:rsidR="0038222E" w:rsidRPr="00B9556E" w:rsidRDefault="0038222E" w:rsidP="007F780E">
            <w:pPr>
              <w:pStyle w:val="TableParagraph"/>
              <w:spacing w:line="259" w:lineRule="auto"/>
              <w:ind w:left="117" w:right="1120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Основные</w:t>
            </w:r>
            <w:r w:rsidRPr="00B9556E">
              <w:rPr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классы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неорганических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соединений</w:t>
            </w:r>
          </w:p>
        </w:tc>
        <w:tc>
          <w:tcPr>
            <w:tcW w:w="1620" w:type="dxa"/>
          </w:tcPr>
          <w:p w:rsidR="0038222E" w:rsidRPr="00B9556E" w:rsidRDefault="00E65A82" w:rsidP="007F780E">
            <w:pPr>
              <w:pStyle w:val="TableParagraph"/>
              <w:spacing w:line="312" w:lineRule="exact"/>
              <w:ind w:left="498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spacing w:line="264" w:lineRule="auto"/>
              <w:ind w:right="657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pacing w:val="-1"/>
                <w:sz w:val="24"/>
                <w:szCs w:val="24"/>
              </w:rPr>
              <w:t xml:space="preserve">Классификация </w:t>
            </w:r>
            <w:r w:rsidRPr="00B9556E">
              <w:rPr>
                <w:color w:val="000000" w:themeColor="text1"/>
                <w:sz w:val="24"/>
                <w:szCs w:val="24"/>
              </w:rPr>
              <w:t>неорганических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соединений.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right="444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Оксиды.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Классификация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оксидов: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солеобразующие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(основные,</w:t>
            </w:r>
          </w:p>
          <w:p w:rsidR="0038222E" w:rsidRPr="00B9556E" w:rsidRDefault="0038222E" w:rsidP="007F780E">
            <w:pPr>
              <w:pStyle w:val="TableParagraph"/>
              <w:spacing w:line="264" w:lineRule="auto"/>
              <w:ind w:right="1304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кислотные,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амфотерные)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несолеобразующие.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right="821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Международная</w:t>
            </w:r>
            <w:r w:rsidRPr="00B9556E">
              <w:rPr>
                <w:color w:val="000000" w:themeColor="text1"/>
                <w:spacing w:val="-1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номенклатура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оксидов.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Тривиальные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названия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оксидов.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right="936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Физические и характерные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химические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свойства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оксидов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(взаимодействие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водой,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right="1121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с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кислотами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основаниями,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другими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оксидами).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right="1493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Получение оксидов.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Понятие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гидроксидах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–</w:t>
            </w:r>
          </w:p>
          <w:p w:rsidR="0038222E" w:rsidRPr="00B9556E" w:rsidRDefault="0038222E" w:rsidP="007F780E">
            <w:pPr>
              <w:pStyle w:val="TableParagraph"/>
              <w:spacing w:before="7" w:line="256" w:lineRule="auto"/>
              <w:ind w:right="236"/>
              <w:jc w:val="both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основаниях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кислородсодержащих</w:t>
            </w:r>
            <w:r w:rsidRPr="00B9556E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кислотах.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Кислоты.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Классификация</w:t>
            </w:r>
            <w:r w:rsidRPr="00B9556E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кислот. Международная</w:t>
            </w:r>
          </w:p>
          <w:p w:rsidR="0038222E" w:rsidRPr="00B9556E" w:rsidRDefault="0038222E" w:rsidP="007F780E">
            <w:pPr>
              <w:pStyle w:val="TableParagraph"/>
              <w:spacing w:before="4"/>
              <w:jc w:val="both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номенклатура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тривиальные</w:t>
            </w:r>
          </w:p>
          <w:p w:rsidR="0038222E" w:rsidRPr="00B9556E" w:rsidRDefault="0038222E" w:rsidP="007F780E">
            <w:pPr>
              <w:pStyle w:val="TableParagraph"/>
              <w:spacing w:before="31"/>
              <w:jc w:val="both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названия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кислот.</w:t>
            </w: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spacing w:line="312" w:lineRule="exact"/>
              <w:ind w:left="118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Составлять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формулы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оксидов,</w:t>
            </w:r>
          </w:p>
          <w:p w:rsidR="0038222E" w:rsidRPr="00B9556E" w:rsidRDefault="0038222E" w:rsidP="007F780E">
            <w:pPr>
              <w:pStyle w:val="TableParagraph"/>
              <w:spacing w:before="31" w:line="256" w:lineRule="auto"/>
              <w:ind w:left="118" w:right="109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кислот,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оснований,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солей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называть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их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международной</w:t>
            </w:r>
          </w:p>
          <w:p w:rsidR="0038222E" w:rsidRPr="00B9556E" w:rsidRDefault="0038222E" w:rsidP="007F780E">
            <w:pPr>
              <w:pStyle w:val="TableParagraph"/>
              <w:spacing w:before="2"/>
              <w:ind w:left="118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номенклатуре.</w:t>
            </w:r>
          </w:p>
          <w:p w:rsidR="0038222E" w:rsidRPr="00B9556E" w:rsidRDefault="0038222E" w:rsidP="007F780E">
            <w:pPr>
              <w:pStyle w:val="TableParagraph"/>
              <w:spacing w:before="24" w:line="259" w:lineRule="auto"/>
              <w:ind w:left="118" w:right="145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Характеризовать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общие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химические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свойства изученных классов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неорганических веществ, особые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свойства их важнейших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представителей, их получение и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применение.</w:t>
            </w:r>
          </w:p>
          <w:p w:rsidR="0038222E" w:rsidRPr="00B9556E" w:rsidRDefault="0038222E" w:rsidP="007F780E">
            <w:pPr>
              <w:pStyle w:val="TableParagraph"/>
              <w:spacing w:before="3" w:line="259" w:lineRule="auto"/>
              <w:ind w:left="118" w:right="334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Составлять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молекулярные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уравнения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реакций,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иллюстрирующих химические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свойства и способы получения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</w:t>
            </w:r>
            <w:r w:rsidRPr="00B9556E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изученных</w:t>
            </w:r>
            <w:r w:rsidRPr="00B9556E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классов/групп,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а также подтверждающих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генетическую связь между ними.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Прогнозировать свойства веществ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на основе общих химических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свойств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изученных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классов/групп</w:t>
            </w:r>
          </w:p>
          <w:p w:rsidR="0038222E" w:rsidRPr="00B9556E" w:rsidRDefault="0038222E" w:rsidP="007F780E">
            <w:pPr>
              <w:pStyle w:val="TableParagraph"/>
              <w:spacing w:before="2"/>
              <w:ind w:left="118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веществ,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которым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они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относятся.</w:t>
            </w:r>
          </w:p>
        </w:tc>
      </w:tr>
    </w:tbl>
    <w:p w:rsidR="0038222E" w:rsidRPr="00B9556E" w:rsidRDefault="0038222E" w:rsidP="0038222E">
      <w:pPr>
        <w:rPr>
          <w:rFonts w:ascii="Times New Roman" w:hAnsi="Times New Roman"/>
          <w:color w:val="000000" w:themeColor="text1"/>
          <w:lang w:val="ru-RU"/>
        </w:rPr>
        <w:sectPr w:rsidR="0038222E" w:rsidRPr="00B9556E" w:rsidSect="00D86315">
          <w:pgSz w:w="16850" w:h="11910" w:orient="landscape"/>
          <w:pgMar w:top="1140" w:right="743" w:bottom="941" w:left="1021" w:header="710" w:footer="755" w:gutter="0"/>
          <w:cols w:space="720"/>
        </w:sectPr>
      </w:pPr>
    </w:p>
    <w:p w:rsidR="0038222E" w:rsidRPr="00B9556E" w:rsidRDefault="0038222E" w:rsidP="0038222E">
      <w:pPr>
        <w:pStyle w:val="a3"/>
        <w:spacing w:before="3"/>
        <w:ind w:left="0" w:firstLine="0"/>
        <w:jc w:val="left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38222E" w:rsidRPr="00D86315" w:rsidTr="007F780E">
        <w:trPr>
          <w:trHeight w:val="9391"/>
        </w:trPr>
        <w:tc>
          <w:tcPr>
            <w:tcW w:w="59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spacing w:line="264" w:lineRule="auto"/>
              <w:ind w:right="255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Физические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химические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свойства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кислот (взаимодействие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right="323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с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металлами,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оксидами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металлов,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основаниями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солями).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Ряд</w:t>
            </w:r>
          </w:p>
          <w:p w:rsidR="0038222E" w:rsidRPr="00B9556E" w:rsidRDefault="0038222E" w:rsidP="007F780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активности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металлов</w:t>
            </w:r>
            <w:r w:rsidRPr="00B9556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Н.Н.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Бекетова.</w:t>
            </w:r>
          </w:p>
          <w:p w:rsidR="0038222E" w:rsidRPr="00B9556E" w:rsidRDefault="0038222E" w:rsidP="007F780E">
            <w:pPr>
              <w:pStyle w:val="TableParagraph"/>
              <w:spacing w:before="13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Получение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кислот.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Кислоты</w:t>
            </w:r>
          </w:p>
          <w:p w:rsidR="0038222E" w:rsidRPr="00B9556E" w:rsidRDefault="0038222E" w:rsidP="007F780E">
            <w:pPr>
              <w:pStyle w:val="TableParagraph"/>
              <w:spacing w:before="24" w:line="256" w:lineRule="auto"/>
              <w:ind w:right="292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в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природе,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применение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важнейших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кислот.</w:t>
            </w:r>
          </w:p>
          <w:p w:rsidR="0038222E" w:rsidRPr="00B9556E" w:rsidRDefault="0038222E" w:rsidP="007F780E">
            <w:pPr>
              <w:pStyle w:val="TableParagraph"/>
              <w:spacing w:before="9" w:line="256" w:lineRule="auto"/>
              <w:ind w:right="609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Основания. Классификация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оснований: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щелочи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нерастворимые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основания.</w:t>
            </w:r>
          </w:p>
          <w:p w:rsidR="0038222E" w:rsidRPr="00B9556E" w:rsidRDefault="0038222E" w:rsidP="007F780E">
            <w:pPr>
              <w:pStyle w:val="TableParagraph"/>
              <w:spacing w:before="5" w:line="259" w:lineRule="auto"/>
              <w:ind w:right="376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Международная номенклатура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оснований.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Тривиальные</w:t>
            </w:r>
            <w:r w:rsidRPr="00B9556E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названия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оснований. Щелочи, их свойства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(взаимодействие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кислотными</w:t>
            </w:r>
          </w:p>
          <w:p w:rsidR="0038222E" w:rsidRPr="00B9556E" w:rsidRDefault="0038222E" w:rsidP="007F780E">
            <w:pPr>
              <w:pStyle w:val="TableParagraph"/>
              <w:spacing w:line="264" w:lineRule="auto"/>
              <w:ind w:right="709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оксидами,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кислотами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солями)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 способы</w:t>
            </w:r>
            <w:r w:rsidRPr="00B9556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получения.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right="863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Нерастворимые основания, их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свойства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(взаимодействие</w:t>
            </w:r>
          </w:p>
          <w:p w:rsidR="0038222E" w:rsidRPr="00B9556E" w:rsidRDefault="0038222E" w:rsidP="007F780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с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кислотами)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способы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получения.</w:t>
            </w:r>
          </w:p>
          <w:p w:rsidR="0038222E" w:rsidRPr="00B9556E" w:rsidRDefault="0038222E" w:rsidP="007F780E">
            <w:pPr>
              <w:pStyle w:val="TableParagraph"/>
              <w:spacing w:before="23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Амфотерность.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Понятие</w:t>
            </w:r>
          </w:p>
          <w:p w:rsidR="0038222E" w:rsidRPr="00B9556E" w:rsidRDefault="0038222E" w:rsidP="007F780E">
            <w:pPr>
              <w:pStyle w:val="TableParagraph"/>
              <w:spacing w:before="24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об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амфотерных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гидроксидах</w:t>
            </w:r>
          </w:p>
          <w:p w:rsidR="0038222E" w:rsidRPr="00B9556E" w:rsidRDefault="0038222E" w:rsidP="007F780E">
            <w:pPr>
              <w:pStyle w:val="TableParagraph"/>
              <w:spacing w:before="24" w:line="259" w:lineRule="auto"/>
              <w:ind w:right="484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(на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примере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гидроксидов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цинка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алюминия): химические свойства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(взаимодействие с кислотами и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щелочами)</w:t>
            </w:r>
            <w:r w:rsidRPr="00B9556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получение.</w:t>
            </w:r>
          </w:p>
          <w:p w:rsidR="0038222E" w:rsidRPr="00B9556E" w:rsidRDefault="0038222E" w:rsidP="007F780E">
            <w:pPr>
              <w:pStyle w:val="TableParagraph"/>
              <w:spacing w:line="321" w:lineRule="exact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Соли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(средние,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кислые,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основные,</w:t>
            </w: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spacing w:line="311" w:lineRule="exact"/>
              <w:ind w:left="118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Производить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вычисления</w:t>
            </w:r>
          </w:p>
          <w:p w:rsidR="0038222E" w:rsidRPr="00B9556E" w:rsidRDefault="0038222E" w:rsidP="007F780E">
            <w:pPr>
              <w:pStyle w:val="TableParagraph"/>
              <w:spacing w:before="31"/>
              <w:ind w:left="118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по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уравнениям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химических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реакций.</w:t>
            </w:r>
          </w:p>
          <w:p w:rsidR="0038222E" w:rsidRPr="00B9556E" w:rsidRDefault="0038222E" w:rsidP="007F780E">
            <w:pPr>
              <w:pStyle w:val="TableParagraph"/>
              <w:spacing w:before="24" w:line="256" w:lineRule="auto"/>
              <w:ind w:left="118" w:right="1018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Планировать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осуществлять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на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практике</w:t>
            </w:r>
            <w:r w:rsidRPr="00B9556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химические</w:t>
            </w:r>
          </w:p>
          <w:p w:rsidR="0038222E" w:rsidRPr="00B9556E" w:rsidRDefault="0038222E" w:rsidP="007F780E">
            <w:pPr>
              <w:pStyle w:val="TableParagraph"/>
              <w:spacing w:before="10" w:line="256" w:lineRule="auto"/>
              <w:ind w:left="118" w:right="836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эксперименты,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проводить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наблюдения,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делать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выводы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 результатам эксперимента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при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проведении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лабораторных</w:t>
            </w:r>
          </w:p>
          <w:p w:rsidR="0038222E" w:rsidRPr="00B9556E" w:rsidRDefault="0038222E" w:rsidP="007F780E">
            <w:pPr>
              <w:pStyle w:val="TableParagraph"/>
              <w:spacing w:before="11" w:line="256" w:lineRule="auto"/>
              <w:ind w:left="118" w:right="491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опытов и практической работы.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Участвовать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совместной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работе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паре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или</w:t>
            </w:r>
            <w:r w:rsidRPr="00B9556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группе.</w:t>
            </w:r>
          </w:p>
          <w:p w:rsidR="0038222E" w:rsidRPr="00B9556E" w:rsidRDefault="0038222E" w:rsidP="007F780E">
            <w:pPr>
              <w:pStyle w:val="TableParagraph"/>
              <w:spacing w:before="5" w:line="261" w:lineRule="auto"/>
              <w:ind w:left="118" w:right="1000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Выстраивать развёрнутые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письменные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устные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ответы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опорой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на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информацию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left="118" w:right="426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из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учебника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других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источников,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том</w:t>
            </w:r>
            <w:r w:rsidRPr="00B9556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числе</w:t>
            </w:r>
            <w:r w:rsidRPr="00B9556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Интернета</w:t>
            </w:r>
          </w:p>
        </w:tc>
      </w:tr>
    </w:tbl>
    <w:p w:rsidR="0038222E" w:rsidRPr="00B9556E" w:rsidRDefault="0038222E" w:rsidP="0038222E">
      <w:pPr>
        <w:spacing w:line="256" w:lineRule="auto"/>
        <w:rPr>
          <w:rFonts w:ascii="Times New Roman" w:hAnsi="Times New Roman"/>
          <w:color w:val="000000" w:themeColor="text1"/>
          <w:lang w:val="ru-RU"/>
        </w:rPr>
        <w:sectPr w:rsidR="0038222E" w:rsidRPr="00B9556E" w:rsidSect="00D86315">
          <w:pgSz w:w="16850" w:h="11910" w:orient="landscape"/>
          <w:pgMar w:top="1140" w:right="743" w:bottom="941" w:left="1021" w:header="710" w:footer="755" w:gutter="0"/>
          <w:cols w:space="720"/>
        </w:sectPr>
      </w:pPr>
    </w:p>
    <w:p w:rsidR="0038222E" w:rsidRPr="00B9556E" w:rsidRDefault="0038222E" w:rsidP="0038222E">
      <w:pPr>
        <w:pStyle w:val="a3"/>
        <w:spacing w:before="3"/>
        <w:ind w:left="0" w:firstLine="0"/>
        <w:jc w:val="left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38222E" w:rsidRPr="00B9556E" w:rsidTr="007F780E">
        <w:trPr>
          <w:trHeight w:val="9045"/>
        </w:trPr>
        <w:tc>
          <w:tcPr>
            <w:tcW w:w="59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spacing w:line="261" w:lineRule="auto"/>
              <w:ind w:right="358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двойные).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Международная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номенклатура</w:t>
            </w:r>
            <w:r w:rsidRPr="00B9556E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солей.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Тривиальные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названия солей. Физические и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характерные химические свойства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на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примере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средних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солей.</w:t>
            </w:r>
          </w:p>
          <w:p w:rsidR="0038222E" w:rsidRPr="00B9556E" w:rsidRDefault="0038222E" w:rsidP="007F780E">
            <w:pPr>
              <w:pStyle w:val="TableParagraph"/>
              <w:spacing w:line="311" w:lineRule="exact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Получение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солей.</w:t>
            </w:r>
          </w:p>
          <w:p w:rsidR="0038222E" w:rsidRPr="00B9556E" w:rsidRDefault="0038222E" w:rsidP="007F780E">
            <w:pPr>
              <w:pStyle w:val="TableParagraph"/>
              <w:spacing w:before="13" w:line="256" w:lineRule="auto"/>
              <w:ind w:right="186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Генетическая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связь</w:t>
            </w:r>
            <w:r w:rsidRPr="00B9556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между</w:t>
            </w:r>
            <w:r w:rsidRPr="00B9556E">
              <w:rPr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классами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неорганических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соединений.</w:t>
            </w:r>
          </w:p>
          <w:p w:rsidR="0038222E" w:rsidRPr="00B9556E" w:rsidRDefault="0038222E" w:rsidP="007F780E">
            <w:pPr>
              <w:pStyle w:val="TableParagraph"/>
              <w:spacing w:before="16" w:line="254" w:lineRule="auto"/>
              <w:ind w:right="780"/>
              <w:rPr>
                <w:i/>
                <w:color w:val="000000" w:themeColor="text1"/>
                <w:sz w:val="24"/>
                <w:szCs w:val="24"/>
              </w:rPr>
            </w:pPr>
            <w:r w:rsidRPr="00B9556E">
              <w:rPr>
                <w:b/>
                <w:i/>
                <w:color w:val="000000" w:themeColor="text1"/>
                <w:sz w:val="24"/>
                <w:szCs w:val="24"/>
              </w:rPr>
              <w:t>Экспериментальное изучение</w:t>
            </w:r>
            <w:r w:rsidRPr="00B9556E">
              <w:rPr>
                <w:b/>
                <w:i/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b/>
                <w:i/>
                <w:color w:val="000000" w:themeColor="text1"/>
                <w:sz w:val="24"/>
                <w:szCs w:val="24"/>
              </w:rPr>
              <w:t>веществ и явлений</w:t>
            </w:r>
            <w:r w:rsidRPr="00B9556E">
              <w:rPr>
                <w:b/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i/>
                <w:color w:val="000000" w:themeColor="text1"/>
                <w:sz w:val="24"/>
                <w:szCs w:val="24"/>
              </w:rPr>
              <w:t>Демонстрации:</w:t>
            </w:r>
          </w:p>
          <w:p w:rsidR="0038222E" w:rsidRPr="00B9556E" w:rsidRDefault="0038222E" w:rsidP="007F780E">
            <w:pPr>
              <w:pStyle w:val="TableParagraph"/>
              <w:spacing w:before="7" w:line="264" w:lineRule="auto"/>
              <w:ind w:right="429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Образцы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неорганических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различных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классов.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right="980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Опыты, иллюстрирующие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химические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свойства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классов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неорганических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веществ.</w:t>
            </w:r>
          </w:p>
          <w:p w:rsidR="0038222E" w:rsidRPr="00B9556E" w:rsidRDefault="0038222E" w:rsidP="007F780E">
            <w:pPr>
              <w:pStyle w:val="TableParagraph"/>
              <w:spacing w:before="2" w:line="256" w:lineRule="auto"/>
              <w:ind w:right="360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Количественное</w:t>
            </w:r>
            <w:r w:rsidRPr="00B9556E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изучение</w:t>
            </w:r>
            <w:r w:rsidRPr="00B9556E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реакции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нейтрализации.</w:t>
            </w:r>
          </w:p>
          <w:p w:rsidR="0038222E" w:rsidRPr="00B9556E" w:rsidRDefault="0038222E" w:rsidP="007F780E">
            <w:pPr>
              <w:pStyle w:val="TableParagraph"/>
              <w:spacing w:before="2" w:line="256" w:lineRule="auto"/>
              <w:ind w:right="337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Взаимодействие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гидроксида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цинка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растворами кислот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 щелочей.</w:t>
            </w:r>
          </w:p>
          <w:p w:rsidR="0038222E" w:rsidRPr="00B9556E" w:rsidRDefault="0038222E" w:rsidP="007F780E">
            <w:pPr>
              <w:pStyle w:val="TableParagraph"/>
              <w:spacing w:before="10" w:line="259" w:lineRule="auto"/>
              <w:ind w:right="386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i/>
                <w:color w:val="000000" w:themeColor="text1"/>
                <w:sz w:val="24"/>
                <w:szCs w:val="24"/>
              </w:rPr>
              <w:t>Лабораторные опыты</w:t>
            </w:r>
            <w:r w:rsidRPr="00B9556E">
              <w:rPr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Определение растворов кислот и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щелочей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помощью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индикаторов.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Изучение взаимодействия кислот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металлами,</w:t>
            </w:r>
            <w:r w:rsidRPr="00B9556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реакций</w:t>
            </w:r>
          </w:p>
          <w:p w:rsidR="0038222E" w:rsidRPr="00B9556E" w:rsidRDefault="0038222E" w:rsidP="007F780E">
            <w:pPr>
              <w:pStyle w:val="TableParagraph"/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нейтрализации.</w:t>
            </w: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8222E" w:rsidRPr="00B9556E" w:rsidRDefault="0038222E" w:rsidP="0038222E">
      <w:pPr>
        <w:rPr>
          <w:rFonts w:ascii="Times New Roman" w:hAnsi="Times New Roman"/>
          <w:color w:val="000000" w:themeColor="text1"/>
        </w:rPr>
        <w:sectPr w:rsidR="0038222E" w:rsidRPr="00B9556E" w:rsidSect="00D86315">
          <w:pgSz w:w="16850" w:h="11910" w:orient="landscape"/>
          <w:pgMar w:top="1140" w:right="743" w:bottom="941" w:left="1021" w:header="710" w:footer="755" w:gutter="0"/>
          <w:cols w:space="720"/>
        </w:sectPr>
      </w:pPr>
    </w:p>
    <w:p w:rsidR="0038222E" w:rsidRPr="00B9556E" w:rsidRDefault="0038222E" w:rsidP="0038222E">
      <w:pPr>
        <w:pStyle w:val="a3"/>
        <w:spacing w:before="3"/>
        <w:ind w:left="0" w:firstLine="0"/>
        <w:jc w:val="left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38222E" w:rsidRPr="00B9556E" w:rsidTr="007F780E">
        <w:trPr>
          <w:trHeight w:val="8692"/>
        </w:trPr>
        <w:tc>
          <w:tcPr>
            <w:tcW w:w="59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spacing w:line="264" w:lineRule="auto"/>
              <w:ind w:right="540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Взаимодействие</w:t>
            </w:r>
            <w:r w:rsidRPr="00B9556E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раствора</w:t>
            </w:r>
            <w:r w:rsidRPr="00B9556E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серной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кислоты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оксидом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меди (II).</w:t>
            </w:r>
          </w:p>
          <w:p w:rsidR="0038222E" w:rsidRPr="00B9556E" w:rsidRDefault="0038222E" w:rsidP="007F780E">
            <w:pPr>
              <w:pStyle w:val="TableParagraph"/>
              <w:spacing w:line="259" w:lineRule="auto"/>
              <w:ind w:right="219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Получение нерастворимых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оснований и изучение их свойств.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Вытеснение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одного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металла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другим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из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раствора</w:t>
            </w:r>
            <w:r w:rsidRPr="00B9556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соли.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right="337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Взаимодействие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гидроксида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цинка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растворами кислот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 щелочей.</w:t>
            </w:r>
          </w:p>
          <w:p w:rsidR="0038222E" w:rsidRPr="00B9556E" w:rsidRDefault="0038222E" w:rsidP="007F780E">
            <w:pPr>
              <w:pStyle w:val="TableParagraph"/>
              <w:rPr>
                <w:i/>
                <w:color w:val="000000" w:themeColor="text1"/>
                <w:sz w:val="24"/>
                <w:szCs w:val="24"/>
              </w:rPr>
            </w:pPr>
            <w:r w:rsidRPr="00B9556E">
              <w:rPr>
                <w:i/>
                <w:color w:val="000000" w:themeColor="text1"/>
                <w:sz w:val="24"/>
                <w:szCs w:val="24"/>
              </w:rPr>
              <w:t>Практическая</w:t>
            </w:r>
            <w:r w:rsidRPr="00B9556E">
              <w:rPr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i/>
                <w:color w:val="000000" w:themeColor="text1"/>
                <w:sz w:val="24"/>
                <w:szCs w:val="24"/>
              </w:rPr>
              <w:t>работа</w:t>
            </w:r>
          </w:p>
          <w:p w:rsidR="0038222E" w:rsidRPr="00B9556E" w:rsidRDefault="0038222E" w:rsidP="007F780E">
            <w:pPr>
              <w:pStyle w:val="TableParagraph"/>
              <w:spacing w:before="12" w:line="256" w:lineRule="auto"/>
              <w:ind w:right="385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№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6.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Решение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экспериментальных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задач по теме «Основные классы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неорганических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соединений».</w:t>
            </w:r>
          </w:p>
          <w:p w:rsidR="0038222E" w:rsidRPr="00B9556E" w:rsidRDefault="0038222E" w:rsidP="007F780E">
            <w:pPr>
              <w:pStyle w:val="TableParagraph"/>
              <w:spacing w:before="12"/>
              <w:rPr>
                <w:i/>
                <w:color w:val="000000" w:themeColor="text1"/>
                <w:sz w:val="24"/>
                <w:szCs w:val="24"/>
              </w:rPr>
            </w:pPr>
            <w:r w:rsidRPr="00B9556E">
              <w:rPr>
                <w:i/>
                <w:color w:val="000000" w:themeColor="text1"/>
                <w:sz w:val="24"/>
                <w:szCs w:val="24"/>
              </w:rPr>
              <w:t>Вычисления:</w:t>
            </w:r>
          </w:p>
          <w:p w:rsidR="0038222E" w:rsidRPr="00B9556E" w:rsidRDefault="0038222E" w:rsidP="007F780E">
            <w:pPr>
              <w:pStyle w:val="TableParagraph"/>
              <w:spacing w:before="24" w:line="259" w:lineRule="auto"/>
              <w:ind w:right="773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по уравнениям химической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реакции: количества вещества,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объёма, массы по известному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количеству вещества, объёму,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массе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реагентов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или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продуктов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реакции;</w:t>
            </w:r>
          </w:p>
          <w:p w:rsidR="0038222E" w:rsidRPr="00B9556E" w:rsidRDefault="0038222E" w:rsidP="007F780E">
            <w:pPr>
              <w:pStyle w:val="TableParagraph"/>
              <w:spacing w:line="264" w:lineRule="auto"/>
              <w:ind w:right="1304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массы продукта реакции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известной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массе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одного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right="838"/>
              <w:jc w:val="both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из исходных веществ, взятого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 виде раствора, содержащего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определённую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массовую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долю</w:t>
            </w:r>
          </w:p>
          <w:p w:rsidR="0038222E" w:rsidRPr="00B9556E" w:rsidRDefault="0038222E" w:rsidP="007F780E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растворённого</w:t>
            </w:r>
            <w:r w:rsidRPr="00B9556E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вещества</w:t>
            </w: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38222E" w:rsidRPr="00B9556E" w:rsidTr="007F780E">
        <w:trPr>
          <w:trHeight w:val="350"/>
        </w:trPr>
        <w:tc>
          <w:tcPr>
            <w:tcW w:w="3962" w:type="dxa"/>
            <w:gridSpan w:val="2"/>
          </w:tcPr>
          <w:p w:rsidR="0038222E" w:rsidRPr="00B9556E" w:rsidRDefault="0038222E" w:rsidP="007F780E">
            <w:pPr>
              <w:pStyle w:val="TableParagraph"/>
              <w:spacing w:line="311" w:lineRule="exact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Итого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разделу</w:t>
            </w:r>
          </w:p>
        </w:tc>
        <w:tc>
          <w:tcPr>
            <w:tcW w:w="1620" w:type="dxa"/>
          </w:tcPr>
          <w:p w:rsidR="0038222E" w:rsidRPr="00B9556E" w:rsidRDefault="00E65A82" w:rsidP="00E65A82">
            <w:pPr>
              <w:pStyle w:val="TableParagraph"/>
              <w:spacing w:line="311" w:lineRule="exact"/>
              <w:ind w:left="498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8222E" w:rsidRPr="00B9556E" w:rsidRDefault="0038222E" w:rsidP="0038222E">
      <w:pPr>
        <w:rPr>
          <w:rFonts w:ascii="Times New Roman" w:hAnsi="Times New Roman"/>
          <w:color w:val="000000" w:themeColor="text1"/>
        </w:rPr>
        <w:sectPr w:rsidR="0038222E" w:rsidRPr="00B9556E" w:rsidSect="00D86315">
          <w:pgSz w:w="16850" w:h="11910" w:orient="landscape"/>
          <w:pgMar w:top="1140" w:right="743" w:bottom="941" w:left="1021" w:header="710" w:footer="755" w:gutter="0"/>
          <w:cols w:space="720"/>
        </w:sectPr>
      </w:pPr>
    </w:p>
    <w:p w:rsidR="0038222E" w:rsidRPr="00B9556E" w:rsidRDefault="0038222E" w:rsidP="0038222E">
      <w:pPr>
        <w:pStyle w:val="a3"/>
        <w:spacing w:before="3"/>
        <w:ind w:left="0" w:firstLine="0"/>
        <w:jc w:val="left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38222E" w:rsidRPr="00D86315" w:rsidTr="007F780E">
        <w:trPr>
          <w:trHeight w:val="695"/>
        </w:trPr>
        <w:tc>
          <w:tcPr>
            <w:tcW w:w="14844" w:type="dxa"/>
            <w:gridSpan w:val="5"/>
          </w:tcPr>
          <w:p w:rsidR="0038222E" w:rsidRPr="00B9556E" w:rsidRDefault="0038222E" w:rsidP="007F780E">
            <w:pPr>
              <w:pStyle w:val="TableParagraph"/>
              <w:spacing w:line="311" w:lineRule="exact"/>
              <w:rPr>
                <w:b/>
                <w:color w:val="000000" w:themeColor="text1"/>
                <w:sz w:val="24"/>
                <w:szCs w:val="24"/>
              </w:rPr>
            </w:pPr>
            <w:r w:rsidRPr="00B9556E">
              <w:rPr>
                <w:b/>
                <w:color w:val="000000" w:themeColor="text1"/>
                <w:sz w:val="24"/>
                <w:szCs w:val="24"/>
              </w:rPr>
              <w:t>Раздел</w:t>
            </w:r>
            <w:r w:rsidRPr="00B9556E">
              <w:rPr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b/>
                <w:color w:val="000000" w:themeColor="text1"/>
                <w:sz w:val="24"/>
                <w:szCs w:val="24"/>
              </w:rPr>
              <w:t>3.</w:t>
            </w:r>
            <w:r w:rsidRPr="00B9556E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b/>
                <w:color w:val="000000" w:themeColor="text1"/>
                <w:sz w:val="24"/>
                <w:szCs w:val="24"/>
              </w:rPr>
              <w:t>Периодический</w:t>
            </w:r>
            <w:r w:rsidRPr="00B9556E">
              <w:rPr>
                <w:b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b/>
                <w:color w:val="000000" w:themeColor="text1"/>
                <w:sz w:val="24"/>
                <w:szCs w:val="24"/>
              </w:rPr>
              <w:t>закон</w:t>
            </w:r>
            <w:r w:rsidRPr="00B9556E">
              <w:rPr>
                <w:b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b/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b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b/>
                <w:color w:val="000000" w:themeColor="text1"/>
                <w:sz w:val="24"/>
                <w:szCs w:val="24"/>
              </w:rPr>
              <w:t>Периодическая</w:t>
            </w:r>
            <w:r w:rsidRPr="00B9556E">
              <w:rPr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b/>
                <w:color w:val="000000" w:themeColor="text1"/>
                <w:sz w:val="24"/>
                <w:szCs w:val="24"/>
              </w:rPr>
              <w:t>система</w:t>
            </w:r>
            <w:r w:rsidRPr="00B9556E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b/>
                <w:color w:val="000000" w:themeColor="text1"/>
                <w:sz w:val="24"/>
                <w:szCs w:val="24"/>
              </w:rPr>
              <w:t>химических</w:t>
            </w:r>
            <w:r w:rsidRPr="00B9556E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b/>
                <w:color w:val="000000" w:themeColor="text1"/>
                <w:sz w:val="24"/>
                <w:szCs w:val="24"/>
              </w:rPr>
              <w:t>элементов</w:t>
            </w:r>
            <w:r w:rsidRPr="00B9556E">
              <w:rPr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b/>
                <w:color w:val="000000" w:themeColor="text1"/>
                <w:sz w:val="24"/>
                <w:szCs w:val="24"/>
              </w:rPr>
              <w:t>Д.</w:t>
            </w:r>
            <w:r w:rsidRPr="00B9556E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b/>
                <w:color w:val="000000" w:themeColor="text1"/>
                <w:sz w:val="24"/>
                <w:szCs w:val="24"/>
              </w:rPr>
              <w:t>И.</w:t>
            </w:r>
            <w:r w:rsidRPr="00B9556E">
              <w:rPr>
                <w:b/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r w:rsidRPr="00B9556E">
              <w:rPr>
                <w:b/>
                <w:color w:val="000000" w:themeColor="text1"/>
                <w:sz w:val="24"/>
                <w:szCs w:val="24"/>
              </w:rPr>
              <w:t>Менделеева.</w:t>
            </w:r>
          </w:p>
          <w:p w:rsidR="0038222E" w:rsidRPr="00B9556E" w:rsidRDefault="0038222E" w:rsidP="007F780E">
            <w:pPr>
              <w:pStyle w:val="TableParagraph"/>
              <w:spacing w:before="31"/>
              <w:rPr>
                <w:b/>
                <w:color w:val="000000" w:themeColor="text1"/>
                <w:sz w:val="24"/>
                <w:szCs w:val="24"/>
              </w:rPr>
            </w:pPr>
            <w:r w:rsidRPr="00B9556E">
              <w:rPr>
                <w:b/>
                <w:color w:val="000000" w:themeColor="text1"/>
                <w:sz w:val="24"/>
                <w:szCs w:val="24"/>
              </w:rPr>
              <w:t>Строение</w:t>
            </w:r>
            <w:r w:rsidRPr="00B9556E">
              <w:rPr>
                <w:b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b/>
                <w:color w:val="000000" w:themeColor="text1"/>
                <w:sz w:val="24"/>
                <w:szCs w:val="24"/>
              </w:rPr>
              <w:t>атомов.</w:t>
            </w:r>
            <w:r w:rsidRPr="00B9556E">
              <w:rPr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b/>
                <w:color w:val="000000" w:themeColor="text1"/>
                <w:sz w:val="24"/>
                <w:szCs w:val="24"/>
              </w:rPr>
              <w:t>Химическая</w:t>
            </w:r>
            <w:r w:rsidRPr="00B9556E">
              <w:rPr>
                <w:b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b/>
                <w:color w:val="000000" w:themeColor="text1"/>
                <w:sz w:val="24"/>
                <w:szCs w:val="24"/>
              </w:rPr>
              <w:t>связь.</w:t>
            </w:r>
            <w:r w:rsidRPr="00B9556E">
              <w:rPr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b/>
                <w:color w:val="000000" w:themeColor="text1"/>
                <w:sz w:val="24"/>
                <w:szCs w:val="24"/>
              </w:rPr>
              <w:t>Окислительно-восстановительные</w:t>
            </w:r>
            <w:r w:rsidRPr="00B9556E">
              <w:rPr>
                <w:b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b/>
                <w:color w:val="000000" w:themeColor="text1"/>
                <w:sz w:val="24"/>
                <w:szCs w:val="24"/>
              </w:rPr>
              <w:t>реакции</w:t>
            </w:r>
          </w:p>
        </w:tc>
      </w:tr>
      <w:tr w:rsidR="0038222E" w:rsidRPr="00B9556E" w:rsidTr="007F780E">
        <w:trPr>
          <w:trHeight w:val="8692"/>
        </w:trPr>
        <w:tc>
          <w:tcPr>
            <w:tcW w:w="591" w:type="dxa"/>
          </w:tcPr>
          <w:p w:rsidR="0038222E" w:rsidRPr="00B9556E" w:rsidRDefault="0038222E" w:rsidP="007F780E">
            <w:pPr>
              <w:pStyle w:val="TableParagraph"/>
              <w:spacing w:line="312" w:lineRule="exact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3371" w:type="dxa"/>
          </w:tcPr>
          <w:p w:rsidR="0038222E" w:rsidRPr="00B9556E" w:rsidRDefault="0038222E" w:rsidP="007F780E">
            <w:pPr>
              <w:pStyle w:val="TableParagraph"/>
              <w:spacing w:line="259" w:lineRule="auto"/>
              <w:ind w:left="117" w:right="394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Периодический закон и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Периодическая</w:t>
            </w:r>
            <w:r w:rsidRPr="00B9556E">
              <w:rPr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система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химических элементов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Д.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И.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Менделеева.</w:t>
            </w:r>
          </w:p>
          <w:p w:rsidR="0038222E" w:rsidRPr="00B9556E" w:rsidRDefault="0038222E" w:rsidP="007F780E">
            <w:pPr>
              <w:pStyle w:val="TableParagraph"/>
              <w:spacing w:line="322" w:lineRule="exact"/>
              <w:ind w:left="117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Строение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атома</w:t>
            </w:r>
          </w:p>
        </w:tc>
        <w:tc>
          <w:tcPr>
            <w:tcW w:w="1620" w:type="dxa"/>
          </w:tcPr>
          <w:p w:rsidR="0038222E" w:rsidRPr="00B9556E" w:rsidRDefault="0038222E" w:rsidP="00E65A82">
            <w:pPr>
              <w:pStyle w:val="TableParagraph"/>
              <w:spacing w:line="312" w:lineRule="exact"/>
              <w:ind w:left="498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spacing w:line="259" w:lineRule="auto"/>
              <w:ind w:right="581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Первые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попытки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классификации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химических элементов. Понятие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 группах (семействах) сходных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элементов: щелочных и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щелочноземельных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металлах,</w:t>
            </w:r>
          </w:p>
          <w:p w:rsidR="0038222E" w:rsidRPr="00B9556E" w:rsidRDefault="0038222E" w:rsidP="007F780E">
            <w:pPr>
              <w:pStyle w:val="TableParagraph"/>
              <w:spacing w:line="259" w:lineRule="auto"/>
              <w:ind w:right="221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галогенах,</w:t>
            </w:r>
            <w:r w:rsidRPr="00B9556E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инертных</w:t>
            </w:r>
            <w:r w:rsidRPr="00B9556E">
              <w:rPr>
                <w:color w:val="000000" w:themeColor="text1"/>
                <w:spacing w:val="-1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(благородных)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газах.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Элементы,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которые</w:t>
            </w:r>
            <w:r w:rsidRPr="00B9556E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образуют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амфотерные оксиды и гидроксиды.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Периодический закон. Открытие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Периодического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закона.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right="145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Периодическая система химических</w:t>
            </w:r>
            <w:r w:rsidRPr="00B9556E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элементов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Д.И.</w:t>
            </w:r>
            <w:r w:rsidRPr="00B9556E">
              <w:rPr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Менделеева.</w:t>
            </w:r>
          </w:p>
          <w:p w:rsidR="0038222E" w:rsidRPr="00B9556E" w:rsidRDefault="0038222E" w:rsidP="007F780E">
            <w:pPr>
              <w:pStyle w:val="TableParagraph"/>
              <w:spacing w:line="264" w:lineRule="auto"/>
              <w:ind w:right="408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Короткопериодная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длиннопериодная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формы</w:t>
            </w:r>
            <w:r w:rsidRPr="00B9556E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таблицы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right="1524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«Периодическая</w:t>
            </w:r>
            <w:r w:rsidRPr="00B9556E">
              <w:rPr>
                <w:color w:val="000000" w:themeColor="text1"/>
                <w:spacing w:val="-1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система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химических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элементов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right="883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Д.И.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Менделеева».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Периоды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группы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(А-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Б-группы).</w:t>
            </w:r>
          </w:p>
          <w:p w:rsidR="0038222E" w:rsidRPr="00B9556E" w:rsidRDefault="0038222E" w:rsidP="007F780E">
            <w:pPr>
              <w:pStyle w:val="TableParagraph"/>
              <w:spacing w:line="261" w:lineRule="auto"/>
              <w:ind w:right="278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Строение атомов. Состав атомных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ядер. Изотопы. Радиоактивность.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Электроны.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Электронная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орбиталь.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right="108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Энергетические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уровни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подуровни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атома:</w:t>
            </w:r>
            <w:r w:rsidRPr="00B9556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s-,</w:t>
            </w:r>
            <w:r w:rsidRPr="00B9556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p-,</w:t>
            </w:r>
            <w:r w:rsidRPr="00B9556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d-орбитали.</w:t>
            </w:r>
          </w:p>
          <w:p w:rsidR="0038222E" w:rsidRPr="00B9556E" w:rsidRDefault="0038222E" w:rsidP="007F780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Электронные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конфигурации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</w:p>
          <w:p w:rsidR="0038222E" w:rsidRPr="00B9556E" w:rsidRDefault="0038222E" w:rsidP="007F780E">
            <w:pPr>
              <w:pStyle w:val="TableParagraph"/>
              <w:spacing w:before="22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электронно-графические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формулы</w:t>
            </w: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spacing w:line="259" w:lineRule="auto"/>
              <w:ind w:left="118" w:right="295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Моделировать</w:t>
            </w:r>
            <w:r w:rsidRPr="00B9556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строение</w:t>
            </w:r>
            <w:r w:rsidRPr="00B9556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атома,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энергетических</w:t>
            </w:r>
            <w:r w:rsidRPr="00B9556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уровней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подуровней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при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помощи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рисунков,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электронных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конфигураций и</w:t>
            </w:r>
          </w:p>
          <w:p w:rsidR="0038222E" w:rsidRPr="00B9556E" w:rsidRDefault="0038222E" w:rsidP="007F780E">
            <w:pPr>
              <w:pStyle w:val="TableParagraph"/>
              <w:spacing w:line="259" w:lineRule="auto"/>
              <w:ind w:left="118" w:right="391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электронно-</w:t>
            </w:r>
            <w:r w:rsidRPr="00B9556E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графических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формул.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Объяснять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общие</w:t>
            </w:r>
            <w:r w:rsidRPr="00B9556E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закономерности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 изменении свойств химических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элементов (изменение радиусов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атомов, электроотрицательности,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валентности) и их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соединений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left="118" w:right="973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в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пределах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малых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периодов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главных подгрупп с учётом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строения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их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атомов;</w:t>
            </w:r>
          </w:p>
          <w:p w:rsidR="0038222E" w:rsidRPr="00B9556E" w:rsidRDefault="0038222E" w:rsidP="007F780E">
            <w:pPr>
              <w:pStyle w:val="TableParagraph"/>
              <w:spacing w:before="2" w:line="259" w:lineRule="auto"/>
              <w:ind w:left="118" w:right="562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Характеризовать химические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элементы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первых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трёх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периодов,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калий, кальций и их соединения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 положению в Периодической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системе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Д.И.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Менделеева.</w:t>
            </w:r>
          </w:p>
          <w:p w:rsidR="0038222E" w:rsidRPr="00B9556E" w:rsidRDefault="0038222E" w:rsidP="007F780E">
            <w:pPr>
              <w:pStyle w:val="TableParagraph"/>
              <w:spacing w:line="261" w:lineRule="auto"/>
              <w:ind w:left="118" w:right="1171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Прогнозировать свойства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химических элементов и их</w:t>
            </w:r>
            <w:r w:rsidRPr="00B9556E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соединений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на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основании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left="118" w:right="514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закономерностей</w:t>
            </w:r>
            <w:r w:rsidRPr="00B9556E">
              <w:rPr>
                <w:color w:val="000000" w:themeColor="text1"/>
                <w:spacing w:val="-1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Периодической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системы химических элементов.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Использовать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информационно-</w:t>
            </w:r>
          </w:p>
          <w:p w:rsidR="0038222E" w:rsidRPr="00B9556E" w:rsidRDefault="0038222E" w:rsidP="007F780E">
            <w:pPr>
              <w:pStyle w:val="TableParagraph"/>
              <w:spacing w:before="1"/>
              <w:ind w:left="118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коммуникационные</w:t>
            </w:r>
            <w:r w:rsidRPr="00B9556E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технологии</w:t>
            </w:r>
          </w:p>
        </w:tc>
      </w:tr>
    </w:tbl>
    <w:p w:rsidR="0038222E" w:rsidRPr="00B9556E" w:rsidRDefault="0038222E" w:rsidP="0038222E">
      <w:pPr>
        <w:rPr>
          <w:rFonts w:ascii="Times New Roman" w:hAnsi="Times New Roman"/>
          <w:color w:val="000000" w:themeColor="text1"/>
        </w:rPr>
        <w:sectPr w:rsidR="0038222E" w:rsidRPr="00B9556E" w:rsidSect="00D86315">
          <w:pgSz w:w="16850" w:h="11910" w:orient="landscape"/>
          <w:pgMar w:top="1140" w:right="743" w:bottom="941" w:left="1021" w:header="710" w:footer="755" w:gutter="0"/>
          <w:cols w:space="720"/>
        </w:sectPr>
      </w:pPr>
    </w:p>
    <w:p w:rsidR="0038222E" w:rsidRPr="00B9556E" w:rsidRDefault="0038222E" w:rsidP="0038222E">
      <w:pPr>
        <w:pStyle w:val="a3"/>
        <w:spacing w:before="3"/>
        <w:ind w:left="0" w:firstLine="0"/>
        <w:jc w:val="left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38222E" w:rsidRPr="00D86315" w:rsidTr="007F780E">
        <w:trPr>
          <w:trHeight w:val="9391"/>
        </w:trPr>
        <w:tc>
          <w:tcPr>
            <w:tcW w:w="59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spacing w:line="261" w:lineRule="auto"/>
              <w:ind w:right="1081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атомов. Физический смысл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порядкового</w:t>
            </w:r>
            <w:r w:rsidRPr="00B9556E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номера,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номера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периода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группы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элемента.</w:t>
            </w:r>
          </w:p>
          <w:p w:rsidR="0038222E" w:rsidRPr="00B9556E" w:rsidRDefault="0038222E" w:rsidP="007F780E">
            <w:pPr>
              <w:pStyle w:val="TableParagraph"/>
              <w:spacing w:line="259" w:lineRule="auto"/>
              <w:ind w:right="190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Строение электронных оболочек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атомов первых 20 химических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элементов Периодической системы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Д.И. Менделеева: распределение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электронов по энергетическим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уровням, подуровням и орбиталям.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Физический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смысл</w:t>
            </w:r>
            <w:r w:rsidRPr="00B9556E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Периодического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закона.</w:t>
            </w:r>
          </w:p>
          <w:p w:rsidR="0038222E" w:rsidRPr="00B9556E" w:rsidRDefault="0038222E" w:rsidP="007F780E">
            <w:pPr>
              <w:pStyle w:val="TableParagraph"/>
              <w:spacing w:line="259" w:lineRule="auto"/>
              <w:ind w:right="205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Закономерности</w:t>
            </w:r>
            <w:r w:rsidRPr="00B9556E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изменения</w:t>
            </w:r>
            <w:r w:rsidRPr="00B9556E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радиуса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атомов химических элементов,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металлических и неметаллических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свойств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группам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 периодам.</w:t>
            </w:r>
          </w:p>
          <w:p w:rsidR="0038222E" w:rsidRPr="00B9556E" w:rsidRDefault="0038222E" w:rsidP="007F780E">
            <w:pPr>
              <w:pStyle w:val="TableParagraph"/>
              <w:spacing w:line="259" w:lineRule="auto"/>
              <w:ind w:right="587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Изменение кислотно-основных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свойств соединений химических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элементов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периодах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группах.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Характеристика химического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элемента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его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положению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right="1426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в</w:t>
            </w:r>
            <w:r w:rsidRPr="00B9556E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Периодической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системе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Д.И.</w:t>
            </w:r>
            <w:r w:rsidRPr="00B9556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Менделеева.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right="296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Значение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Периодического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закона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Периодической системы</w:t>
            </w:r>
          </w:p>
          <w:p w:rsidR="0038222E" w:rsidRPr="00B9556E" w:rsidRDefault="0038222E" w:rsidP="007F780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химических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элементов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для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развития</w:t>
            </w:r>
          </w:p>
          <w:p w:rsidR="0038222E" w:rsidRPr="00B9556E" w:rsidRDefault="0038222E" w:rsidP="007F780E">
            <w:pPr>
              <w:pStyle w:val="TableParagraph"/>
              <w:spacing w:before="2" w:line="340" w:lineRule="atLeast"/>
              <w:ind w:right="129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науки и практики. Д.И. Менделеев –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ученый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гражданин.</w:t>
            </w: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spacing w:line="261" w:lineRule="auto"/>
              <w:ind w:left="118" w:right="334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(ИКТ) для создания моделей,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подготовки</w:t>
            </w:r>
            <w:r w:rsidRPr="00B9556E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презентаций,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докладов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проектов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теме.</w:t>
            </w:r>
          </w:p>
          <w:p w:rsidR="0038222E" w:rsidRPr="00B9556E" w:rsidRDefault="0038222E" w:rsidP="007F780E">
            <w:pPr>
              <w:pStyle w:val="TableParagraph"/>
              <w:spacing w:line="264" w:lineRule="auto"/>
              <w:ind w:left="118" w:right="491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Участвовать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совместной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работе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паре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или</w:t>
            </w:r>
            <w:r w:rsidRPr="00B9556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группе.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left="118" w:right="1000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Выстраивать развёрнутые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письменные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устные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ответы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опорой на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информацию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из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left="118" w:right="757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учебника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других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источников,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том</w:t>
            </w:r>
            <w:r w:rsidRPr="00B9556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числе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Интернета</w:t>
            </w:r>
          </w:p>
        </w:tc>
      </w:tr>
    </w:tbl>
    <w:p w:rsidR="0038222E" w:rsidRPr="00B9556E" w:rsidRDefault="0038222E" w:rsidP="0038222E">
      <w:pPr>
        <w:spacing w:line="256" w:lineRule="auto"/>
        <w:rPr>
          <w:rFonts w:ascii="Times New Roman" w:hAnsi="Times New Roman"/>
          <w:color w:val="000000" w:themeColor="text1"/>
          <w:lang w:val="ru-RU"/>
        </w:rPr>
        <w:sectPr w:rsidR="0038222E" w:rsidRPr="00B9556E" w:rsidSect="00D86315">
          <w:pgSz w:w="16850" w:h="11910" w:orient="landscape"/>
          <w:pgMar w:top="1140" w:right="743" w:bottom="941" w:left="1021" w:header="710" w:footer="755" w:gutter="0"/>
          <w:cols w:space="720"/>
        </w:sectPr>
      </w:pPr>
    </w:p>
    <w:p w:rsidR="0038222E" w:rsidRPr="00B9556E" w:rsidRDefault="0038222E" w:rsidP="0038222E">
      <w:pPr>
        <w:pStyle w:val="a3"/>
        <w:spacing w:before="3"/>
        <w:ind w:left="0" w:firstLine="0"/>
        <w:jc w:val="left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38222E" w:rsidRPr="00D86315" w:rsidTr="007F780E">
        <w:trPr>
          <w:trHeight w:val="4521"/>
        </w:trPr>
        <w:tc>
          <w:tcPr>
            <w:tcW w:w="59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spacing w:line="256" w:lineRule="auto"/>
              <w:ind w:right="780"/>
              <w:rPr>
                <w:i/>
                <w:color w:val="000000" w:themeColor="text1"/>
                <w:sz w:val="24"/>
                <w:szCs w:val="24"/>
              </w:rPr>
            </w:pPr>
            <w:r w:rsidRPr="00B9556E">
              <w:rPr>
                <w:b/>
                <w:i/>
                <w:color w:val="000000" w:themeColor="text1"/>
                <w:sz w:val="24"/>
                <w:szCs w:val="24"/>
              </w:rPr>
              <w:t>Экспериментальное изучение</w:t>
            </w:r>
            <w:r w:rsidRPr="00B9556E">
              <w:rPr>
                <w:b/>
                <w:i/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b/>
                <w:i/>
                <w:color w:val="000000" w:themeColor="text1"/>
                <w:sz w:val="24"/>
                <w:szCs w:val="24"/>
              </w:rPr>
              <w:t>веществ и явлений</w:t>
            </w:r>
            <w:r w:rsidRPr="00B9556E">
              <w:rPr>
                <w:b/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i/>
                <w:color w:val="000000" w:themeColor="text1"/>
                <w:sz w:val="24"/>
                <w:szCs w:val="24"/>
              </w:rPr>
              <w:t>Демонстрации:</w:t>
            </w:r>
          </w:p>
          <w:p w:rsidR="0038222E" w:rsidRPr="00B9556E" w:rsidRDefault="0038222E" w:rsidP="007F780E">
            <w:pPr>
              <w:pStyle w:val="TableParagraph"/>
              <w:spacing w:line="259" w:lineRule="auto"/>
              <w:ind w:right="391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Моделирование</w:t>
            </w:r>
            <w:r w:rsidRPr="00B9556E">
              <w:rPr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строения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молекул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при помощи рисунков, моделей,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электронных и структурных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формул.</w:t>
            </w:r>
          </w:p>
          <w:p w:rsidR="0038222E" w:rsidRPr="00B9556E" w:rsidRDefault="0038222E" w:rsidP="007F780E">
            <w:pPr>
              <w:pStyle w:val="TableParagraph"/>
              <w:spacing w:line="264" w:lineRule="auto"/>
              <w:ind w:right="457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Таблица</w:t>
            </w:r>
            <w:r w:rsidRPr="00B9556E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«Периодическая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система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химических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элементов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right="1257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Д.И.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Менделеева».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i/>
                <w:color w:val="000000" w:themeColor="text1"/>
                <w:sz w:val="24"/>
                <w:szCs w:val="24"/>
              </w:rPr>
              <w:t>Лабораторные опыты</w:t>
            </w:r>
            <w:r w:rsidRPr="00B9556E">
              <w:rPr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Ознакомление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образцами</w:t>
            </w:r>
          </w:p>
          <w:p w:rsidR="0038222E" w:rsidRPr="00B9556E" w:rsidRDefault="0038222E" w:rsidP="007F780E">
            <w:pPr>
              <w:pStyle w:val="TableParagraph"/>
              <w:spacing w:before="1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металлов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неметаллов</w:t>
            </w: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38222E" w:rsidRPr="00D86315" w:rsidTr="007F780E">
        <w:trPr>
          <w:trHeight w:val="4636"/>
        </w:trPr>
        <w:tc>
          <w:tcPr>
            <w:tcW w:w="591" w:type="dxa"/>
          </w:tcPr>
          <w:p w:rsidR="0038222E" w:rsidRPr="00B9556E" w:rsidRDefault="0038222E" w:rsidP="007F780E">
            <w:pPr>
              <w:pStyle w:val="TableParagraph"/>
              <w:spacing w:line="312" w:lineRule="exact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3371" w:type="dxa"/>
          </w:tcPr>
          <w:p w:rsidR="0038222E" w:rsidRPr="00B9556E" w:rsidRDefault="0038222E" w:rsidP="007F780E">
            <w:pPr>
              <w:pStyle w:val="TableParagraph"/>
              <w:spacing w:line="259" w:lineRule="auto"/>
              <w:ind w:left="117" w:right="929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Химическая связь.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Окислительно-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pacing w:val="-1"/>
                <w:sz w:val="24"/>
                <w:szCs w:val="24"/>
              </w:rPr>
              <w:t>восстановительные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реакции</w:t>
            </w:r>
          </w:p>
        </w:tc>
        <w:tc>
          <w:tcPr>
            <w:tcW w:w="1620" w:type="dxa"/>
          </w:tcPr>
          <w:p w:rsidR="0038222E" w:rsidRPr="00B9556E" w:rsidRDefault="0038222E" w:rsidP="00E65A82">
            <w:pPr>
              <w:pStyle w:val="TableParagraph"/>
              <w:spacing w:line="312" w:lineRule="exact"/>
              <w:ind w:left="498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1</w:t>
            </w:r>
            <w:r w:rsidR="00E65A82" w:rsidRPr="00B9556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spacing w:line="259" w:lineRule="auto"/>
              <w:ind w:right="686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Электроотрицательность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химических элементов.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Химическая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связь.</w:t>
            </w:r>
            <w:r w:rsidRPr="00B9556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Виды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химической связи: ковалентная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полярная связь, ковалентная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неполярная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связь,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ионная</w:t>
            </w:r>
            <w:r w:rsidRPr="00B9556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связь.</w:t>
            </w:r>
          </w:p>
          <w:p w:rsidR="0038222E" w:rsidRPr="00B9556E" w:rsidRDefault="0038222E" w:rsidP="007F780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Механизмы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образования</w:t>
            </w:r>
          </w:p>
          <w:p w:rsidR="0038222E" w:rsidRPr="00B9556E" w:rsidRDefault="0038222E" w:rsidP="007F780E">
            <w:pPr>
              <w:pStyle w:val="TableParagraph"/>
              <w:spacing w:before="16" w:line="259" w:lineRule="auto"/>
              <w:ind w:right="938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ковалентной и ионной связи.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Электронные и структурные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формулы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веществ.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Катионы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анионы.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right="498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Кристаллические и аморфные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вещества.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Типы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кристаллических</w:t>
            </w: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spacing w:line="259" w:lineRule="auto"/>
              <w:ind w:left="118" w:right="556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Моделировать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строение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молекул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при помощи рисунков, моделей,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электронных и структурных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формул.</w:t>
            </w:r>
          </w:p>
          <w:p w:rsidR="0038222E" w:rsidRPr="00B9556E" w:rsidRDefault="0038222E" w:rsidP="007F780E">
            <w:pPr>
              <w:pStyle w:val="TableParagraph"/>
              <w:spacing w:line="259" w:lineRule="auto"/>
              <w:ind w:left="118" w:right="212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Использовать химическую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символику</w:t>
            </w:r>
            <w:r w:rsidRPr="00B9556E">
              <w:rPr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для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составления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формул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веществ, электронного баланса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реакций.</w:t>
            </w:r>
          </w:p>
          <w:p w:rsidR="0038222E" w:rsidRPr="00B9556E" w:rsidRDefault="0038222E" w:rsidP="007F780E">
            <w:pPr>
              <w:pStyle w:val="TableParagraph"/>
              <w:spacing w:line="264" w:lineRule="auto"/>
              <w:ind w:left="118" w:right="796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Определять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степень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окисления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атомов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химических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элементов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left="118" w:right="169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по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формулам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составлять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формулы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бинарных соединений по степени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окисления атомов</w:t>
            </w:r>
            <w:r w:rsidRPr="00B9556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химических</w:t>
            </w:r>
          </w:p>
        </w:tc>
      </w:tr>
    </w:tbl>
    <w:p w:rsidR="0038222E" w:rsidRPr="00B9556E" w:rsidRDefault="0038222E" w:rsidP="0038222E">
      <w:pPr>
        <w:spacing w:line="256" w:lineRule="auto"/>
        <w:rPr>
          <w:rFonts w:ascii="Times New Roman" w:hAnsi="Times New Roman"/>
          <w:color w:val="000000" w:themeColor="text1"/>
          <w:lang w:val="ru-RU"/>
        </w:rPr>
        <w:sectPr w:rsidR="0038222E" w:rsidRPr="00B9556E" w:rsidSect="00D86315">
          <w:pgSz w:w="16850" w:h="11910" w:orient="landscape"/>
          <w:pgMar w:top="1140" w:right="743" w:bottom="941" w:left="1021" w:header="710" w:footer="755" w:gutter="0"/>
          <w:cols w:space="720"/>
        </w:sectPr>
      </w:pPr>
    </w:p>
    <w:p w:rsidR="0038222E" w:rsidRPr="00B9556E" w:rsidRDefault="0038222E" w:rsidP="0038222E">
      <w:pPr>
        <w:pStyle w:val="a3"/>
        <w:spacing w:before="3"/>
        <w:ind w:left="0" w:firstLine="0"/>
        <w:jc w:val="left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38222E" w:rsidRPr="00D86315" w:rsidTr="007F780E">
        <w:trPr>
          <w:trHeight w:val="9045"/>
        </w:trPr>
        <w:tc>
          <w:tcPr>
            <w:tcW w:w="59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spacing w:line="259" w:lineRule="auto"/>
              <w:ind w:right="239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решеток: ионная,</w:t>
            </w:r>
            <w:r w:rsidRPr="00B9556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атомная,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молекулярная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их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характеристики.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Степень окисления. Определение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степеней окисления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атомов</w:t>
            </w:r>
          </w:p>
          <w:p w:rsidR="0038222E" w:rsidRPr="00B9556E" w:rsidRDefault="0038222E" w:rsidP="007F780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в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бинарных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соединениях.</w:t>
            </w:r>
          </w:p>
          <w:p w:rsidR="0038222E" w:rsidRPr="00B9556E" w:rsidRDefault="0038222E" w:rsidP="007F780E">
            <w:pPr>
              <w:pStyle w:val="TableParagraph"/>
              <w:spacing w:before="19" w:line="256" w:lineRule="auto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pacing w:val="-1"/>
                <w:sz w:val="24"/>
                <w:szCs w:val="24"/>
              </w:rPr>
              <w:t>Окислительно-восстановительные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реакции.</w:t>
            </w:r>
            <w:r w:rsidRPr="00B9556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Процессы</w:t>
            </w:r>
            <w:r w:rsidRPr="00B9556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окисления</w:t>
            </w:r>
          </w:p>
          <w:p w:rsidR="0038222E" w:rsidRPr="00B9556E" w:rsidRDefault="0038222E" w:rsidP="007F780E">
            <w:pPr>
              <w:pStyle w:val="TableParagraph"/>
              <w:spacing w:before="3" w:line="259" w:lineRule="auto"/>
              <w:ind w:right="349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и восстановления. Окислители и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восстановители. Составление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уравнений простых окислительно-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восстановительных реакций и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расстановка в них коэффициентов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методом</w:t>
            </w:r>
            <w:r w:rsidRPr="00B9556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электронного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баланса.</w:t>
            </w:r>
          </w:p>
          <w:p w:rsidR="0038222E" w:rsidRPr="00B9556E" w:rsidRDefault="0038222E" w:rsidP="007F780E">
            <w:pPr>
              <w:pStyle w:val="TableParagraph"/>
              <w:spacing w:before="10" w:line="254" w:lineRule="auto"/>
              <w:ind w:right="780"/>
              <w:rPr>
                <w:i/>
                <w:color w:val="000000" w:themeColor="text1"/>
                <w:sz w:val="24"/>
                <w:szCs w:val="24"/>
              </w:rPr>
            </w:pPr>
            <w:r w:rsidRPr="00B9556E">
              <w:rPr>
                <w:b/>
                <w:i/>
                <w:color w:val="000000" w:themeColor="text1"/>
                <w:sz w:val="24"/>
                <w:szCs w:val="24"/>
              </w:rPr>
              <w:t>Экспериментальное изучение</w:t>
            </w:r>
            <w:r w:rsidRPr="00B9556E">
              <w:rPr>
                <w:b/>
                <w:i/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b/>
                <w:i/>
                <w:color w:val="000000" w:themeColor="text1"/>
                <w:sz w:val="24"/>
                <w:szCs w:val="24"/>
              </w:rPr>
              <w:t>веществ и явлений</w:t>
            </w:r>
            <w:r w:rsidRPr="00B9556E">
              <w:rPr>
                <w:b/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i/>
                <w:color w:val="000000" w:themeColor="text1"/>
                <w:sz w:val="24"/>
                <w:szCs w:val="24"/>
              </w:rPr>
              <w:t>Демонстрации:</w:t>
            </w:r>
          </w:p>
          <w:p w:rsidR="0038222E" w:rsidRPr="00B9556E" w:rsidRDefault="0038222E" w:rsidP="007F780E">
            <w:pPr>
              <w:pStyle w:val="TableParagraph"/>
              <w:spacing w:before="14" w:line="256" w:lineRule="auto"/>
              <w:ind w:right="233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Опыты,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иллюстрирующие</w:t>
            </w:r>
            <w:r w:rsidRPr="00B9556E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примеры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окислительно-восстановительных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реакций (горение,</w:t>
            </w:r>
            <w:r w:rsidRPr="00B9556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реакции</w:t>
            </w:r>
          </w:p>
          <w:p w:rsidR="0038222E" w:rsidRPr="00B9556E" w:rsidRDefault="0038222E" w:rsidP="007F780E">
            <w:pPr>
              <w:pStyle w:val="TableParagraph"/>
              <w:spacing w:before="3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разложения,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соединения).</w:t>
            </w:r>
          </w:p>
          <w:p w:rsidR="0038222E" w:rsidRPr="00B9556E" w:rsidRDefault="0038222E" w:rsidP="007F780E">
            <w:pPr>
              <w:pStyle w:val="TableParagraph"/>
              <w:spacing w:before="32"/>
              <w:rPr>
                <w:i/>
                <w:color w:val="000000" w:themeColor="text1"/>
                <w:sz w:val="24"/>
                <w:szCs w:val="24"/>
              </w:rPr>
            </w:pPr>
            <w:r w:rsidRPr="00B9556E">
              <w:rPr>
                <w:i/>
                <w:color w:val="000000" w:themeColor="text1"/>
                <w:sz w:val="24"/>
                <w:szCs w:val="24"/>
              </w:rPr>
              <w:t>Вычисления:</w:t>
            </w:r>
          </w:p>
          <w:p w:rsidR="0038222E" w:rsidRPr="00B9556E" w:rsidRDefault="0038222E" w:rsidP="007F780E">
            <w:pPr>
              <w:pStyle w:val="TableParagraph"/>
              <w:spacing w:before="23" w:line="259" w:lineRule="auto"/>
              <w:ind w:right="107"/>
              <w:jc w:val="both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по уравнениям химической реакции: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количества вещества, объёма, массы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 известному количеству вещества,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объёму,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массе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реагентов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или</w:t>
            </w:r>
          </w:p>
          <w:p w:rsidR="0038222E" w:rsidRPr="00B9556E" w:rsidRDefault="0038222E" w:rsidP="007F780E">
            <w:pPr>
              <w:pStyle w:val="TableParagraph"/>
              <w:spacing w:line="322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продуктов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реакции;</w:t>
            </w: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spacing w:line="311" w:lineRule="exact"/>
              <w:ind w:left="118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элементов.</w:t>
            </w:r>
          </w:p>
          <w:p w:rsidR="0038222E" w:rsidRPr="00B9556E" w:rsidRDefault="0038222E" w:rsidP="007F780E">
            <w:pPr>
              <w:pStyle w:val="TableParagraph"/>
              <w:spacing w:before="31" w:line="256" w:lineRule="auto"/>
              <w:ind w:left="118" w:right="1081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Определять окислитель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восстановитель.</w:t>
            </w:r>
            <w:r w:rsidRPr="00B9556E">
              <w:rPr>
                <w:color w:val="000000" w:themeColor="text1"/>
                <w:spacing w:val="-1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Расставлять</w:t>
            </w:r>
          </w:p>
          <w:p w:rsidR="0038222E" w:rsidRPr="00B9556E" w:rsidRDefault="0038222E" w:rsidP="007F780E">
            <w:pPr>
              <w:pStyle w:val="TableParagraph"/>
              <w:spacing w:before="2" w:line="259" w:lineRule="auto"/>
              <w:ind w:left="118" w:right="437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коэффициенты в схемах простых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pacing w:val="-1"/>
                <w:sz w:val="24"/>
                <w:szCs w:val="24"/>
              </w:rPr>
              <w:t>окислительно-восстановительных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реакций методом электронного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баланса.</w:t>
            </w:r>
          </w:p>
          <w:p w:rsidR="0038222E" w:rsidRPr="00B9556E" w:rsidRDefault="0038222E" w:rsidP="007F780E">
            <w:pPr>
              <w:pStyle w:val="TableParagraph"/>
              <w:spacing w:line="261" w:lineRule="auto"/>
              <w:ind w:left="118" w:right="500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Наблюдать</w:t>
            </w:r>
            <w:r w:rsidRPr="00B9556E">
              <w:rPr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химические</w:t>
            </w:r>
            <w:r w:rsidRPr="00B9556E">
              <w:rPr>
                <w:color w:val="000000" w:themeColor="text1"/>
                <w:spacing w:val="1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опыты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плану,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анализировать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делать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выводы.</w:t>
            </w:r>
          </w:p>
          <w:p w:rsidR="0038222E" w:rsidRPr="00B9556E" w:rsidRDefault="0038222E" w:rsidP="007F780E">
            <w:pPr>
              <w:pStyle w:val="TableParagraph"/>
              <w:spacing w:line="259" w:lineRule="auto"/>
              <w:ind w:left="118" w:right="360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Проводить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вычисления</w:t>
            </w:r>
            <w:r w:rsidRPr="00B9556E">
              <w:rPr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уравнениям химической реакции.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Использовать ИКТ для создания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моделей,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подготовки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презентаций,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докладов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теме.</w:t>
            </w:r>
          </w:p>
          <w:p w:rsidR="0038222E" w:rsidRPr="00B9556E" w:rsidRDefault="0038222E" w:rsidP="007F780E">
            <w:pPr>
              <w:pStyle w:val="TableParagraph"/>
              <w:spacing w:line="261" w:lineRule="auto"/>
              <w:ind w:left="118" w:right="1000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Выстраивать развёрнутые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письменные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устные</w:t>
            </w:r>
            <w:r w:rsidRPr="00B9556E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ответы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с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опорой</w:t>
            </w:r>
            <w:r w:rsidRPr="00B955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на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информацию</w:t>
            </w:r>
          </w:p>
          <w:p w:rsidR="0038222E" w:rsidRPr="00B9556E" w:rsidRDefault="0038222E" w:rsidP="007F780E">
            <w:pPr>
              <w:pStyle w:val="TableParagraph"/>
              <w:spacing w:line="256" w:lineRule="auto"/>
              <w:ind w:left="118" w:right="423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из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учебника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других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источников,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</w:t>
            </w:r>
            <w:r w:rsidRPr="00B9556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том</w:t>
            </w:r>
            <w:r w:rsidRPr="00B9556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числе</w:t>
            </w:r>
            <w:r w:rsidRPr="00B9556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Интернета</w:t>
            </w:r>
          </w:p>
        </w:tc>
      </w:tr>
    </w:tbl>
    <w:p w:rsidR="0038222E" w:rsidRPr="00B9556E" w:rsidRDefault="0038222E" w:rsidP="0038222E">
      <w:pPr>
        <w:spacing w:line="256" w:lineRule="auto"/>
        <w:rPr>
          <w:rFonts w:ascii="Times New Roman" w:hAnsi="Times New Roman"/>
          <w:color w:val="000000" w:themeColor="text1"/>
          <w:lang w:val="ru-RU"/>
        </w:rPr>
        <w:sectPr w:rsidR="0038222E" w:rsidRPr="00B9556E" w:rsidSect="00D86315">
          <w:pgSz w:w="16850" w:h="11910" w:orient="landscape"/>
          <w:pgMar w:top="1140" w:right="743" w:bottom="941" w:left="1021" w:header="710" w:footer="755" w:gutter="0"/>
          <w:cols w:space="720"/>
        </w:sectPr>
      </w:pPr>
    </w:p>
    <w:p w:rsidR="0038222E" w:rsidRPr="00B9556E" w:rsidRDefault="0038222E" w:rsidP="0038222E">
      <w:pPr>
        <w:pStyle w:val="a3"/>
        <w:spacing w:before="3"/>
        <w:ind w:left="0" w:firstLine="0"/>
        <w:jc w:val="left"/>
        <w:rPr>
          <w:color w:val="000000" w:themeColor="text1"/>
          <w:sz w:val="24"/>
          <w:szCs w:val="24"/>
        </w:rPr>
      </w:pPr>
      <w:bookmarkStart w:id="2" w:name="_bookmark10"/>
      <w:bookmarkEnd w:id="2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38222E" w:rsidRPr="00D86315" w:rsidTr="007F780E">
        <w:trPr>
          <w:trHeight w:val="1041"/>
        </w:trPr>
        <w:tc>
          <w:tcPr>
            <w:tcW w:w="59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spacing w:line="311" w:lineRule="exact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простейшей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молекулярной</w:t>
            </w:r>
            <w:r w:rsidRPr="00B9556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формулы</w:t>
            </w:r>
          </w:p>
          <w:p w:rsidR="0038222E" w:rsidRPr="00B9556E" w:rsidRDefault="0038222E" w:rsidP="007F780E">
            <w:pPr>
              <w:pStyle w:val="TableParagraph"/>
              <w:spacing w:before="12" w:line="340" w:lineRule="atLeast"/>
              <w:ind w:right="445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вещества</w:t>
            </w:r>
            <w:r w:rsidRPr="00B9556E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</w:t>
            </w:r>
            <w:r w:rsidRPr="00B9556E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известным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массовым</w:t>
            </w:r>
            <w:r w:rsidRPr="00B9556E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долям</w:t>
            </w:r>
            <w:r w:rsidRPr="00B9556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элементов</w:t>
            </w: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38222E" w:rsidRPr="00B9556E" w:rsidTr="007F780E">
        <w:trPr>
          <w:trHeight w:val="350"/>
        </w:trPr>
        <w:tc>
          <w:tcPr>
            <w:tcW w:w="3962" w:type="dxa"/>
            <w:gridSpan w:val="2"/>
          </w:tcPr>
          <w:p w:rsidR="0038222E" w:rsidRPr="00B9556E" w:rsidRDefault="0038222E" w:rsidP="007F780E">
            <w:pPr>
              <w:pStyle w:val="TableParagraph"/>
              <w:spacing w:line="318" w:lineRule="exact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Итого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разделу</w:t>
            </w:r>
          </w:p>
        </w:tc>
        <w:tc>
          <w:tcPr>
            <w:tcW w:w="1620" w:type="dxa"/>
          </w:tcPr>
          <w:p w:rsidR="0038222E" w:rsidRPr="00B9556E" w:rsidRDefault="00E65A82" w:rsidP="00E65A82">
            <w:pPr>
              <w:pStyle w:val="TableParagraph"/>
              <w:spacing w:line="318" w:lineRule="exact"/>
              <w:ind w:left="93" w:right="62"/>
              <w:jc w:val="center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38222E" w:rsidRPr="00B9556E" w:rsidTr="007F780E">
        <w:trPr>
          <w:trHeight w:val="350"/>
        </w:trPr>
        <w:tc>
          <w:tcPr>
            <w:tcW w:w="3962" w:type="dxa"/>
            <w:gridSpan w:val="2"/>
          </w:tcPr>
          <w:p w:rsidR="0038222E" w:rsidRPr="00B9556E" w:rsidRDefault="0038222E" w:rsidP="007F780E">
            <w:pPr>
              <w:pStyle w:val="TableParagraph"/>
              <w:spacing w:line="312" w:lineRule="exact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Резервное</w:t>
            </w:r>
            <w:r w:rsidRPr="00B9556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620" w:type="dxa"/>
          </w:tcPr>
          <w:p w:rsidR="0038222E" w:rsidRPr="00B9556E" w:rsidRDefault="00E65A82" w:rsidP="007F780E">
            <w:pPr>
              <w:pStyle w:val="TableParagraph"/>
              <w:spacing w:line="312" w:lineRule="exact"/>
              <w:ind w:left="93" w:right="69"/>
              <w:jc w:val="center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38222E" w:rsidRPr="00B9556E" w:rsidTr="007F780E">
        <w:trPr>
          <w:trHeight w:val="695"/>
        </w:trPr>
        <w:tc>
          <w:tcPr>
            <w:tcW w:w="3962" w:type="dxa"/>
            <w:gridSpan w:val="2"/>
          </w:tcPr>
          <w:p w:rsidR="0038222E" w:rsidRPr="00B9556E" w:rsidRDefault="0038222E" w:rsidP="007F780E">
            <w:pPr>
              <w:pStyle w:val="TableParagraph"/>
              <w:spacing w:line="311" w:lineRule="exact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ОБЩЕЕ</w:t>
            </w:r>
            <w:r w:rsidRPr="00B9556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КОЛИЧЕСТВО</w:t>
            </w:r>
          </w:p>
          <w:p w:rsidR="0038222E" w:rsidRPr="00B9556E" w:rsidRDefault="0038222E" w:rsidP="007F780E">
            <w:pPr>
              <w:pStyle w:val="TableParagraph"/>
              <w:spacing w:before="24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ЧАСОВ</w:t>
            </w:r>
            <w:r w:rsidRPr="00B9556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ПО</w:t>
            </w:r>
            <w:r w:rsidRPr="00B9556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B9556E">
              <w:rPr>
                <w:color w:val="000000" w:themeColor="text1"/>
                <w:sz w:val="24"/>
                <w:szCs w:val="24"/>
              </w:rPr>
              <w:t>ПРОГРАММЕ</w:t>
            </w:r>
          </w:p>
        </w:tc>
        <w:tc>
          <w:tcPr>
            <w:tcW w:w="1620" w:type="dxa"/>
          </w:tcPr>
          <w:p w:rsidR="0038222E" w:rsidRPr="00B9556E" w:rsidRDefault="0038222E" w:rsidP="00E65A82">
            <w:pPr>
              <w:pStyle w:val="TableParagraph"/>
              <w:spacing w:line="311" w:lineRule="exact"/>
              <w:ind w:left="93" w:right="62"/>
              <w:jc w:val="center"/>
              <w:rPr>
                <w:color w:val="000000" w:themeColor="text1"/>
                <w:sz w:val="24"/>
                <w:szCs w:val="24"/>
              </w:rPr>
            </w:pPr>
            <w:r w:rsidRPr="00B9556E">
              <w:rPr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31" w:type="dxa"/>
          </w:tcPr>
          <w:p w:rsidR="0038222E" w:rsidRPr="00B9556E" w:rsidRDefault="0038222E" w:rsidP="007F780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8222E" w:rsidRPr="00B9556E" w:rsidRDefault="0038222E" w:rsidP="0038222E">
      <w:pPr>
        <w:rPr>
          <w:rFonts w:ascii="Times New Roman" w:hAnsi="Times New Roman"/>
          <w:color w:val="000000" w:themeColor="text1"/>
          <w:lang w:val="ru-RU"/>
        </w:rPr>
      </w:pPr>
    </w:p>
    <w:p w:rsidR="0038222E" w:rsidRPr="00B9556E" w:rsidRDefault="0038222E" w:rsidP="0038222E">
      <w:pPr>
        <w:spacing w:line="276" w:lineRule="auto"/>
        <w:ind w:left="120"/>
        <w:rPr>
          <w:rFonts w:ascii="Times New Roman" w:eastAsiaTheme="minorHAnsi" w:hAnsi="Times New Roman"/>
          <w:color w:val="000000" w:themeColor="text1"/>
          <w:lang w:bidi="ar-SA"/>
        </w:rPr>
      </w:pPr>
      <w:r w:rsidRPr="00B9556E">
        <w:rPr>
          <w:rFonts w:ascii="Times New Roman" w:eastAsiaTheme="minorHAnsi" w:hAnsi="Times New Roman"/>
          <w:b/>
          <w:color w:val="000000" w:themeColor="text1"/>
          <w:lang w:bidi="ar-SA"/>
        </w:rPr>
        <w:t xml:space="preserve">ПОУРОЧНОЕ ПЛАНИРОВАНИЕ </w:t>
      </w:r>
    </w:p>
    <w:p w:rsidR="0038222E" w:rsidRPr="00B9556E" w:rsidRDefault="0038222E" w:rsidP="0038222E">
      <w:pPr>
        <w:spacing w:line="276" w:lineRule="auto"/>
        <w:ind w:left="120"/>
        <w:rPr>
          <w:rFonts w:ascii="Times New Roman" w:eastAsiaTheme="minorHAnsi" w:hAnsi="Times New Roman"/>
          <w:color w:val="000000" w:themeColor="text1"/>
          <w:lang w:bidi="ar-SA"/>
        </w:rPr>
      </w:pPr>
      <w:r w:rsidRPr="00B9556E">
        <w:rPr>
          <w:rFonts w:ascii="Times New Roman" w:eastAsiaTheme="minorHAnsi" w:hAnsi="Times New Roman"/>
          <w:b/>
          <w:color w:val="000000" w:themeColor="text1"/>
          <w:lang w:bidi="ar-SA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882"/>
        <w:gridCol w:w="1129"/>
        <w:gridCol w:w="1841"/>
        <w:gridCol w:w="1910"/>
        <w:gridCol w:w="1331"/>
        <w:gridCol w:w="16"/>
        <w:gridCol w:w="2221"/>
      </w:tblGrid>
      <w:tr w:rsidR="0038222E" w:rsidRPr="00B9556E" w:rsidTr="0038222E">
        <w:trPr>
          <w:trHeight w:val="144"/>
          <w:tblCellSpacing w:w="20" w:type="nil"/>
        </w:trPr>
        <w:tc>
          <w:tcPr>
            <w:tcW w:w="8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b/>
                <w:color w:val="000000" w:themeColor="text1"/>
                <w:lang w:bidi="ar-SA"/>
              </w:rPr>
              <w:t xml:space="preserve">№ п/п </w:t>
            </w:r>
          </w:p>
          <w:p w:rsidR="0038222E" w:rsidRPr="00B9556E" w:rsidRDefault="0038222E" w:rsidP="0038222E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48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b/>
                <w:color w:val="000000" w:themeColor="text1"/>
                <w:lang w:bidi="ar-SA"/>
              </w:rPr>
              <w:t xml:space="preserve">Тема урока </w:t>
            </w:r>
          </w:p>
          <w:p w:rsidR="0038222E" w:rsidRPr="00B9556E" w:rsidRDefault="0038222E" w:rsidP="0038222E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b/>
                <w:color w:val="000000" w:themeColor="text1"/>
                <w:lang w:bidi="ar-SA"/>
              </w:rPr>
              <w:t>Количество часов</w:t>
            </w:r>
          </w:p>
        </w:tc>
        <w:tc>
          <w:tcPr>
            <w:tcW w:w="134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b/>
                <w:color w:val="000000" w:themeColor="text1"/>
                <w:lang w:bidi="ar-SA"/>
              </w:rPr>
              <w:t xml:space="preserve">Дата изучения </w:t>
            </w:r>
          </w:p>
          <w:p w:rsidR="0038222E" w:rsidRPr="00B9556E" w:rsidRDefault="0038222E" w:rsidP="0038222E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b/>
                <w:color w:val="000000" w:themeColor="text1"/>
                <w:lang w:bidi="ar-SA"/>
              </w:rPr>
              <w:t xml:space="preserve">Электронные цифровые образовательные ресурсы </w:t>
            </w:r>
          </w:p>
          <w:p w:rsidR="0038222E" w:rsidRPr="00B9556E" w:rsidRDefault="0038222E" w:rsidP="0038222E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38222E" w:rsidRPr="00B9556E" w:rsidTr="003822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22E" w:rsidRPr="00B9556E" w:rsidRDefault="0038222E" w:rsidP="0038222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22E" w:rsidRPr="00B9556E" w:rsidRDefault="0038222E" w:rsidP="0038222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b/>
                <w:color w:val="000000" w:themeColor="text1"/>
                <w:lang w:bidi="ar-SA"/>
              </w:rPr>
              <w:t xml:space="preserve">Всего </w:t>
            </w:r>
          </w:p>
          <w:p w:rsidR="0038222E" w:rsidRPr="00B9556E" w:rsidRDefault="0038222E" w:rsidP="0038222E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b/>
                <w:color w:val="000000" w:themeColor="text1"/>
                <w:lang w:bidi="ar-SA"/>
              </w:rPr>
              <w:t xml:space="preserve">Контрольные работы </w:t>
            </w:r>
          </w:p>
          <w:p w:rsidR="0038222E" w:rsidRPr="00B9556E" w:rsidRDefault="0038222E" w:rsidP="0038222E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b/>
                <w:color w:val="000000" w:themeColor="text1"/>
                <w:lang w:bidi="ar-SA"/>
              </w:rPr>
              <w:t xml:space="preserve">Практические работы </w:t>
            </w:r>
          </w:p>
          <w:p w:rsidR="0038222E" w:rsidRPr="00B9556E" w:rsidRDefault="0038222E" w:rsidP="0038222E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22E" w:rsidRPr="00B9556E" w:rsidRDefault="0038222E" w:rsidP="0038222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22E" w:rsidRPr="00B9556E" w:rsidRDefault="0038222E" w:rsidP="0038222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38222E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>1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Предмет химии. Роль химии в жизни человека</w:t>
            </w:r>
            <w:r w:rsidR="009E10C6"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. Понятие об истории возникновения и развития химии. Химия в системе наук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38222E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9E10C6" w:rsidP="0038222E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2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Тела и вещества. Физические и химические свойства веществ</w:t>
            </w:r>
            <w:r w:rsidR="009E10C6"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. Физические и химические явления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38222E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9E10C6" w:rsidP="0038222E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3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Понятие о теоретических методах познания в естественных науках.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>Источники химической информации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38222E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9E10C6" w:rsidP="0038222E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4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Практическая работа № 1 по теме "Правила работы в лаборатории и приёмы обращения с лабораторным оборудованием"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38222E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9E10C6" w:rsidP="0038222E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lastRenderedPageBreak/>
              <w:t>5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Чистые вещества и смеси</w:t>
            </w:r>
            <w:r w:rsidR="009E10C6"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. Способы разделения смесей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</w:tr>
      <w:tr w:rsidR="0038222E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9E10C6" w:rsidP="0038222E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6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Практическая работа № 2 по теме "Разделение смесей (на примере очистки поваренной соли)"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1 </w:t>
            </w: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</w:tr>
      <w:tr w:rsidR="0038222E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1962FF" w:rsidP="0038222E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7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Атомы и молекулы</w:t>
            </w:r>
            <w:r w:rsidR="001962FF"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. Химические элементы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</w:tr>
      <w:tr w:rsidR="0038222E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1962FF" w:rsidP="001962FF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8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Простые и сложные вещества</w:t>
            </w:r>
            <w:r w:rsidR="001962FF"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. Вещества молекулярного и немолекулярного строения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</w:tr>
      <w:tr w:rsidR="0038222E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1962FF" w:rsidP="0038222E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9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Химическая формула. Валентность атомов химических элементов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38222E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1962FF" w:rsidP="0038222E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10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>Закон постоянства состава веществ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38222E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1962FF" w:rsidP="001962FF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11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Определение валентности атомов по формулам бинарных соединений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38222E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AF11A2" w:rsidP="0038222E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12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Относительная атомная масса. Относительная молекулярная масса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222E" w:rsidRPr="00B9556E" w:rsidRDefault="0038222E" w:rsidP="0038222E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13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Вычисления массовой доли химического элемента по формуле соединения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14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Нахождение простейшей формулы вещества по массовым долям элементов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15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Вычисления простейшей формулы вещества по массовым или мольным долям элементов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16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Количество вещества. Моль. Молярная масса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17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Взаимосвязь количества, массы и числа структурных единиц вещества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18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Мольная доля химического элемента в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lastRenderedPageBreak/>
              <w:t>соединении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lastRenderedPageBreak/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lastRenderedPageBreak/>
              <w:t>19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Нахождение простейшей формулы вещества по мольным долям элементов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20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>Закон сохранения массы веществ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21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Атомно-молекулярная теория. Жизнь и деятельность М. В. Ломоносова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22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Химические уравнения. Типы химических реакций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23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Расчёты по химическим уравнениям количества и массы исходных веществ или продуктов реакции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24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Обобщение и систематизация знаний по теме: "Вещества и химические реакции"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25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Контрольная работа № 1 по теме Вещества и химические реакции"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862A56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26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Воздух — смесь газов. Понятие о газах.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862A56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27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Закон Авогадро. Молярный объём газов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862A56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28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Вычисления объёма, количества вещества газа по известному его количеству вещества, объёму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862A56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29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Относительная плотность газов</w:t>
            </w:r>
            <w:r w:rsidR="00862A56"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. Вычисления относительной плотности газов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862A56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30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Определение относительной молекулярной массы газообразного вещества по известной относительной плотности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862A56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31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Объёмные отношения газов при химических реакциях</w:t>
            </w:r>
            <w:r w:rsidR="00862A56"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. Вычисления объёмов </w:t>
            </w:r>
            <w:r w:rsidR="00862A56"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lastRenderedPageBreak/>
              <w:t>газов по уравнению химической реакции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862A56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lastRenderedPageBreak/>
              <w:t>32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Кислород — элемент и простое вещество</w:t>
            </w:r>
            <w:r w:rsidR="00862A56"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. Способы получения кислорода в лаборатории и промышленности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862A56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33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Оксиды</w:t>
            </w:r>
            <w:r w:rsidR="00862A56"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. Круговорот кислорода в природе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862A56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34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Практическая работа № 3 по теме "Получение и собирание кислорода, изучение его свойств"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862A56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35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>Озон — аллотропная модификация кислорода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862A56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36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Тепловой эффект химической реакции, термохимические уравнения, экзо- и эндотермические реакции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862A56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37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Топливо. Использование угля и метана в качестве топлива.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>Загрязнение воздуха.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862A56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38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Вычисления по уравнениям химической реакции: количества вещества, объёма, массы по известному количеству вещества, объёму, массе реагентов или продуктов реакции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862A56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39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Контрольная работа № 2 по теме "Воздух.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>Кислород. Оксиды"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C501BE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40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Водород — элемент и простое вещество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C501BE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41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Способы получения водорода в лаборатории и промышленности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C501BE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42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Практическая работа № 4 по теме "Получение и собирание водорода, изучение его свойств"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C501BE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lastRenderedPageBreak/>
              <w:t>43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Использование водорода в качестве топлива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C501BE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44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Понятие о кислотах и солях.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>Состав кислот и солей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C501BE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45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Вычисления объёма, количества вещества газа по известному его количеству вещества или объёму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C501BE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46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Вычисления объёмов газов по уравнению химической реакции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C501BE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47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Физические свойства воды. Вода в природе</w:t>
            </w:r>
            <w:r w:rsidR="000D39A1"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. Химические свойства воды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0D39A1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48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Анализ и синтез — методы изучения состава воды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0D39A1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49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Состав оснований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0D39A1" w:rsidP="000D39A1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50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Растворы. Растворимость веществ в воде</w:t>
            </w:r>
            <w:r w:rsidR="000D39A1"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. Насыщенные и ненасыщенные, концентрированные и разбавленные растворы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0D39A1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51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Способы выражения концентрации растворов: массовая доля растворённого вещества, молярная концентрация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0D39A1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52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Практическая работа № 5 по теме "Приготовление растворов с определённой массовой долей растворённого вещества. Приготовление растворов с определённой молярной концентрацией растворённого вещества"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0D39A1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53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Вычисления с использованием понятия «массовая доля вещества в растворе»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0D39A1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lastRenderedPageBreak/>
              <w:t>54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Вычисления с использованием понятия «молярная концентрация растворённого вещества»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0D39A1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55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Роль растворов в природе и жизни человека. Круговорот воды в природе</w:t>
            </w:r>
            <w:r w:rsidR="00B47777"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. Загрязнение природных вод. Охрана и очистка природных вод.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0D39A1" w:rsidP="00B47777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5</w:t>
            </w:r>
            <w:r w:rsidR="00B47777"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6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Вычисления с использованием графиков растворимости для расчётов растворимости веществ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0D39A1" w:rsidP="00B47777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5</w:t>
            </w:r>
            <w:r w:rsidR="00B47777"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7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Обобщение и систематизация знаний</w:t>
            </w:r>
            <w:r w:rsidR="000D39A1"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по теме: "Водород. </w:t>
            </w:r>
            <w:r w:rsidR="000D39A1"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>Вода. Растворы. Основания"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0D39A1" w:rsidP="00B47777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5</w:t>
            </w:r>
            <w:r w:rsidR="00B47777"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8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Контрольная работа № 3 по теме "Водород.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>Вода. Растворы. Основания"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7129AC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59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Оксиды: состав, классификация, тривиальные названия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7129AC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60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Получение и химические свойства оксидов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7129AC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61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Понятие о гидроксидах — основаниях и кислородсодержащих кислотах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7129AC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62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Физические и химические свойства кислот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7129AC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63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>Получение кислот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7129AC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64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>Классификация оснований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7129AC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65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Щёлочи, их свойства и способы получения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7129AC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66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Нерастворимые основания, их свойства и способы получения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7129AC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67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Понятие об амфотерных гидроксидах: химические свойства и получение.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lastRenderedPageBreak/>
              <w:t>Применение важнейших оснований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7129AC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lastRenderedPageBreak/>
              <w:t>68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Соли: состав, классификация, тривиальные названия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7129AC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69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Физические и химические свойства солей.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>Получение солей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7129AC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70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Генетическая связь между классами неорганических соединений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7129AC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71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7129AC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72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Вычисления по уравнениям химической реакции: количества вещества, объёма, массы по известному количеству вещества, объёму, массе реагентов или продуктов реакции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7129AC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73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Вычисления массы продукта реакции по известной массе одного из исходных веществ, взятого в виде раствора, содержащего определённую массовую долю растворённого вещества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7129AC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74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Контрольная работа № 4 по теме "Основные классы неорганических соединений"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2539D8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75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Первые попытки классификации химических элементов</w:t>
            </w:r>
            <w:r w:rsidR="002539D8"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. Понятие о группах сходных элементов. Элементы, которые образуют амфотерные оксиды и гидроксиды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2539D8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lastRenderedPageBreak/>
              <w:t>76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Периодический закон. Открытие Периодического закона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2539D8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77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Короткопериодная и длиннопериодная формы Периодической системы химических элементов Д.И. Менделеева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2539D8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78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>Периоды и группы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2539D8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79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Основные сведения о строении атомов</w:t>
            </w:r>
            <w:r w:rsidR="002539D8"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. Состав атомных ядер. Изотопы как разновидности атомов химического элемента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2539D8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80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Электроны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2539D8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81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Электронная орбиталь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2539D8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82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Энергетические уровни и подуровни атома;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>s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-,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>p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-,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>d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-орбитали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2539D8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83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Электронные конфигурации и электронно-графические формулы атомов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2539D8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84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Строение электронных оболочек атомов первых 20 химических элементов Периодической системы Д.И. Менделеева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2539D8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85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Закономерности изменения радиуса атомов химических элементов, металлических и неметаллических свойств по группам и периодам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2539D8" w:rsidP="002539D8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86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Изменение свойств соединений химических элементов в периодах и группах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2539D8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87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Характеристика химического элемента по его положению в Периодической системе Д.И. Менделеева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2539D8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lastRenderedPageBreak/>
              <w:t>88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Значение Периодического закона и Периодической системы химических элементов для развития науки и практики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CF3BA0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89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>Электроотрицательность химических элементов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CF3BA0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90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>Ковалентная полярная связь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CF3BA0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91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>Ковалентная неполярная связь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CF3BA0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92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>Ионная связь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CF3BA0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93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Электронные и структурные формулы веществ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CF3BA0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94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>Кристаллические и аморфные вещества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CF3BA0" w:rsidP="00CF3BA0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95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Типы кристаллических решёток и их характеристики</w:t>
            </w:r>
            <w:r w:rsidR="00CF3BA0"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Причины многообразия веществ, зависимость свойств веществ от состава и строения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CF3BA0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96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>Степень окисления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CF3BA0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97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Окислительно-восстановительные реакции</w:t>
            </w:r>
            <w:r w:rsidR="00CF3BA0"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. Химические элементы — окислители и восстановители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CF3BA0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98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Составление уравнений окислительно-восстановительных реакций, метод электронного баланса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CF3BA0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99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Вычисления по уравнениям химической реакции: количества вещества, объёма, массы по известному количеству вещества, объёму, массе реагентов или продуктов реакции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CF3BA0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100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Обобщение и систематизация знаний</w:t>
            </w:r>
            <w:r w:rsidR="00CF3BA0"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 по </w:t>
            </w:r>
            <w:r w:rsidR="00CF3BA0"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lastRenderedPageBreak/>
              <w:t xml:space="preserve">теме: "Строение атома. </w:t>
            </w:r>
            <w:r w:rsidR="00CF3BA0"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>Химическая связь"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lastRenderedPageBreak/>
              <w:t xml:space="preserve">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38222E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CF3BA0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lastRenderedPageBreak/>
              <w:t>101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 xml:space="preserve">Контрольная работа № 5 по теме "Строение атома. 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>Химическая связь"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AF11A2" w:rsidRPr="00B9556E" w:rsidTr="00D86315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102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>Резервный урок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F11A2" w:rsidRPr="00B9556E" w:rsidRDefault="00AF11A2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  <w:tr w:rsidR="00D86315" w:rsidRPr="00B9556E" w:rsidTr="00D863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6315" w:rsidRPr="00B9556E" w:rsidRDefault="00D86315" w:rsidP="00AF11A2">
            <w:pPr>
              <w:spacing w:line="276" w:lineRule="auto"/>
              <w:ind w:left="135"/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ОБЩЕЕ КОЛИЧЕСТВО ЧАСОВ ПО ПРОГРАММЕ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86315" w:rsidRPr="00B9556E" w:rsidRDefault="00D86315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val="ru-RU" w:bidi="ar-SA"/>
              </w:rPr>
              <w:t>102</w:t>
            </w: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6315" w:rsidRPr="00B9556E" w:rsidRDefault="00D86315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6315" w:rsidRPr="00B9556E" w:rsidRDefault="00D86315" w:rsidP="00AF11A2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  <w:r w:rsidRPr="00B9556E">
              <w:rPr>
                <w:rFonts w:ascii="Times New Roman" w:eastAsiaTheme="minorHAnsi" w:hAnsi="Times New Roman"/>
                <w:color w:val="000000" w:themeColor="text1"/>
                <w:lang w:bidi="ar-SA"/>
              </w:rPr>
              <w:t xml:space="preserve"> 6 </w:t>
            </w:r>
          </w:p>
        </w:tc>
        <w:tc>
          <w:tcPr>
            <w:tcW w:w="133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86315" w:rsidRPr="00B9556E" w:rsidRDefault="00D86315" w:rsidP="00AF11A2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  <w:tc>
          <w:tcPr>
            <w:tcW w:w="2237" w:type="dxa"/>
            <w:gridSpan w:val="2"/>
            <w:tcBorders>
              <w:left w:val="single" w:sz="4" w:space="0" w:color="auto"/>
            </w:tcBorders>
            <w:vAlign w:val="center"/>
          </w:tcPr>
          <w:p w:rsidR="00D86315" w:rsidRPr="00B9556E" w:rsidRDefault="00D86315" w:rsidP="00AF11A2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  <w:lang w:bidi="ar-SA"/>
              </w:rPr>
            </w:pPr>
          </w:p>
        </w:tc>
      </w:tr>
    </w:tbl>
    <w:p w:rsidR="00D86315" w:rsidRDefault="00D86315" w:rsidP="0038222E">
      <w:pPr>
        <w:spacing w:line="276" w:lineRule="auto"/>
        <w:ind w:left="120"/>
        <w:rPr>
          <w:rFonts w:ascii="Times New Roman" w:eastAsiaTheme="minorHAnsi" w:hAnsi="Times New Roman"/>
          <w:b/>
          <w:color w:val="000000" w:themeColor="text1"/>
          <w:lang w:val="ru-RU" w:bidi="ar-SA"/>
        </w:rPr>
      </w:pPr>
    </w:p>
    <w:p w:rsidR="00D86315" w:rsidRDefault="00D86315" w:rsidP="0038222E">
      <w:pPr>
        <w:spacing w:line="276" w:lineRule="auto"/>
        <w:ind w:left="120"/>
        <w:rPr>
          <w:rFonts w:ascii="Times New Roman" w:eastAsiaTheme="minorHAnsi" w:hAnsi="Times New Roman"/>
          <w:b/>
          <w:color w:val="000000" w:themeColor="text1"/>
          <w:lang w:val="ru-RU" w:bidi="ar-SA"/>
        </w:rPr>
      </w:pPr>
    </w:p>
    <w:p w:rsidR="00D86315" w:rsidRDefault="00D86315" w:rsidP="0038222E">
      <w:pPr>
        <w:spacing w:line="276" w:lineRule="auto"/>
        <w:ind w:left="120"/>
        <w:rPr>
          <w:rFonts w:ascii="Times New Roman" w:eastAsiaTheme="minorHAnsi" w:hAnsi="Times New Roman"/>
          <w:b/>
          <w:color w:val="000000" w:themeColor="text1"/>
          <w:lang w:val="ru-RU" w:bidi="ar-SA"/>
        </w:rPr>
      </w:pPr>
    </w:p>
    <w:p w:rsidR="00D86315" w:rsidRDefault="00D86315" w:rsidP="0038222E">
      <w:pPr>
        <w:spacing w:line="276" w:lineRule="auto"/>
        <w:ind w:left="120"/>
        <w:rPr>
          <w:rFonts w:ascii="Times New Roman" w:eastAsiaTheme="minorHAnsi" w:hAnsi="Times New Roman"/>
          <w:b/>
          <w:color w:val="000000" w:themeColor="text1"/>
          <w:lang w:val="ru-RU" w:bidi="ar-SA"/>
        </w:rPr>
      </w:pPr>
    </w:p>
    <w:p w:rsidR="00D86315" w:rsidRDefault="00D86315" w:rsidP="0038222E">
      <w:pPr>
        <w:spacing w:line="276" w:lineRule="auto"/>
        <w:ind w:left="120"/>
        <w:rPr>
          <w:rFonts w:ascii="Times New Roman" w:eastAsiaTheme="minorHAnsi" w:hAnsi="Times New Roman"/>
          <w:b/>
          <w:color w:val="000000" w:themeColor="text1"/>
          <w:lang w:val="ru-RU" w:bidi="ar-SA"/>
        </w:rPr>
      </w:pPr>
    </w:p>
    <w:p w:rsidR="00D86315" w:rsidRDefault="00D86315" w:rsidP="0038222E">
      <w:pPr>
        <w:spacing w:line="276" w:lineRule="auto"/>
        <w:ind w:left="120"/>
        <w:rPr>
          <w:rFonts w:ascii="Times New Roman" w:eastAsiaTheme="minorHAnsi" w:hAnsi="Times New Roman"/>
          <w:b/>
          <w:color w:val="000000" w:themeColor="text1"/>
          <w:lang w:val="ru-RU" w:bidi="ar-SA"/>
        </w:rPr>
      </w:pPr>
    </w:p>
    <w:p w:rsidR="00D86315" w:rsidRDefault="00D86315" w:rsidP="0038222E">
      <w:pPr>
        <w:spacing w:line="276" w:lineRule="auto"/>
        <w:ind w:left="120"/>
        <w:rPr>
          <w:rFonts w:ascii="Times New Roman" w:eastAsiaTheme="minorHAnsi" w:hAnsi="Times New Roman"/>
          <w:b/>
          <w:color w:val="000000" w:themeColor="text1"/>
          <w:lang w:val="ru-RU" w:bidi="ar-SA"/>
        </w:rPr>
      </w:pPr>
    </w:p>
    <w:p w:rsidR="00D86315" w:rsidRDefault="00D86315" w:rsidP="0038222E">
      <w:pPr>
        <w:spacing w:line="276" w:lineRule="auto"/>
        <w:ind w:left="120"/>
        <w:rPr>
          <w:rFonts w:ascii="Times New Roman" w:eastAsiaTheme="minorHAnsi" w:hAnsi="Times New Roman"/>
          <w:b/>
          <w:color w:val="000000" w:themeColor="text1"/>
          <w:lang w:val="ru-RU" w:bidi="ar-SA"/>
        </w:rPr>
      </w:pPr>
    </w:p>
    <w:p w:rsidR="00D86315" w:rsidRDefault="00D86315" w:rsidP="0038222E">
      <w:pPr>
        <w:spacing w:line="276" w:lineRule="auto"/>
        <w:ind w:left="120"/>
        <w:rPr>
          <w:rFonts w:ascii="Times New Roman" w:eastAsiaTheme="minorHAnsi" w:hAnsi="Times New Roman"/>
          <w:b/>
          <w:color w:val="000000" w:themeColor="text1"/>
          <w:lang w:val="ru-RU" w:bidi="ar-SA"/>
        </w:rPr>
      </w:pPr>
    </w:p>
    <w:p w:rsidR="00D86315" w:rsidRDefault="00D86315" w:rsidP="0038222E">
      <w:pPr>
        <w:spacing w:line="276" w:lineRule="auto"/>
        <w:ind w:left="120"/>
        <w:rPr>
          <w:rFonts w:ascii="Times New Roman" w:eastAsiaTheme="minorHAnsi" w:hAnsi="Times New Roman"/>
          <w:b/>
          <w:color w:val="000000" w:themeColor="text1"/>
          <w:lang w:val="ru-RU" w:bidi="ar-SA"/>
        </w:rPr>
      </w:pPr>
    </w:p>
    <w:p w:rsidR="00D86315" w:rsidRDefault="00D86315" w:rsidP="0038222E">
      <w:pPr>
        <w:spacing w:line="276" w:lineRule="auto"/>
        <w:ind w:left="120"/>
        <w:rPr>
          <w:rFonts w:ascii="Times New Roman" w:eastAsiaTheme="minorHAnsi" w:hAnsi="Times New Roman"/>
          <w:b/>
          <w:color w:val="000000" w:themeColor="text1"/>
          <w:lang w:val="ru-RU" w:bidi="ar-SA"/>
        </w:rPr>
      </w:pPr>
    </w:p>
    <w:p w:rsidR="00D86315" w:rsidRDefault="00D86315" w:rsidP="0038222E">
      <w:pPr>
        <w:spacing w:line="276" w:lineRule="auto"/>
        <w:ind w:left="120"/>
        <w:rPr>
          <w:rFonts w:ascii="Times New Roman" w:eastAsiaTheme="minorHAnsi" w:hAnsi="Times New Roman"/>
          <w:b/>
          <w:color w:val="000000" w:themeColor="text1"/>
          <w:lang w:val="ru-RU" w:bidi="ar-SA"/>
        </w:rPr>
      </w:pPr>
    </w:p>
    <w:p w:rsidR="00D86315" w:rsidRDefault="00D86315" w:rsidP="0038222E">
      <w:pPr>
        <w:spacing w:line="276" w:lineRule="auto"/>
        <w:ind w:left="120"/>
        <w:rPr>
          <w:rFonts w:ascii="Times New Roman" w:eastAsiaTheme="minorHAnsi" w:hAnsi="Times New Roman"/>
          <w:b/>
          <w:color w:val="000000" w:themeColor="text1"/>
          <w:lang w:val="ru-RU" w:bidi="ar-SA"/>
        </w:rPr>
      </w:pPr>
    </w:p>
    <w:p w:rsidR="00D86315" w:rsidRDefault="00D86315" w:rsidP="0038222E">
      <w:pPr>
        <w:spacing w:line="276" w:lineRule="auto"/>
        <w:ind w:left="120"/>
        <w:rPr>
          <w:rFonts w:ascii="Times New Roman" w:eastAsiaTheme="minorHAnsi" w:hAnsi="Times New Roman"/>
          <w:b/>
          <w:color w:val="000000" w:themeColor="text1"/>
          <w:lang w:val="ru-RU" w:bidi="ar-SA"/>
        </w:rPr>
      </w:pPr>
    </w:p>
    <w:p w:rsidR="00D86315" w:rsidRDefault="00D86315" w:rsidP="0038222E">
      <w:pPr>
        <w:spacing w:line="276" w:lineRule="auto"/>
        <w:ind w:left="120"/>
        <w:rPr>
          <w:rFonts w:ascii="Times New Roman" w:eastAsiaTheme="minorHAnsi" w:hAnsi="Times New Roman"/>
          <w:b/>
          <w:color w:val="000000" w:themeColor="text1"/>
          <w:lang w:val="ru-RU" w:bidi="ar-SA"/>
        </w:rPr>
      </w:pPr>
    </w:p>
    <w:p w:rsidR="00D86315" w:rsidRDefault="00D86315" w:rsidP="0038222E">
      <w:pPr>
        <w:spacing w:line="276" w:lineRule="auto"/>
        <w:ind w:left="120"/>
        <w:rPr>
          <w:rFonts w:ascii="Times New Roman" w:eastAsiaTheme="minorHAnsi" w:hAnsi="Times New Roman"/>
          <w:b/>
          <w:color w:val="000000" w:themeColor="text1"/>
          <w:lang w:val="ru-RU" w:bidi="ar-SA"/>
        </w:rPr>
      </w:pPr>
    </w:p>
    <w:p w:rsidR="00D86315" w:rsidRDefault="00D86315" w:rsidP="0038222E">
      <w:pPr>
        <w:spacing w:line="276" w:lineRule="auto"/>
        <w:ind w:left="120"/>
        <w:rPr>
          <w:rFonts w:ascii="Times New Roman" w:eastAsiaTheme="minorHAnsi" w:hAnsi="Times New Roman"/>
          <w:b/>
          <w:color w:val="000000" w:themeColor="text1"/>
          <w:lang w:val="ru-RU" w:bidi="ar-SA"/>
        </w:rPr>
      </w:pPr>
    </w:p>
    <w:p w:rsidR="00D86315" w:rsidRDefault="00D86315" w:rsidP="0038222E">
      <w:pPr>
        <w:spacing w:line="276" w:lineRule="auto"/>
        <w:ind w:left="120"/>
        <w:rPr>
          <w:rFonts w:ascii="Times New Roman" w:eastAsiaTheme="minorHAnsi" w:hAnsi="Times New Roman"/>
          <w:b/>
          <w:color w:val="000000" w:themeColor="text1"/>
          <w:lang w:val="ru-RU" w:bidi="ar-SA"/>
        </w:rPr>
      </w:pPr>
    </w:p>
    <w:p w:rsidR="00D86315" w:rsidRDefault="00D86315" w:rsidP="0038222E">
      <w:pPr>
        <w:spacing w:line="276" w:lineRule="auto"/>
        <w:ind w:left="120"/>
        <w:rPr>
          <w:rFonts w:ascii="Times New Roman" w:eastAsiaTheme="minorHAnsi" w:hAnsi="Times New Roman"/>
          <w:b/>
          <w:color w:val="000000" w:themeColor="text1"/>
          <w:lang w:val="ru-RU" w:bidi="ar-SA"/>
        </w:rPr>
      </w:pPr>
    </w:p>
    <w:p w:rsidR="00D86315" w:rsidRDefault="00D86315" w:rsidP="0038222E">
      <w:pPr>
        <w:spacing w:line="276" w:lineRule="auto"/>
        <w:ind w:left="120"/>
        <w:rPr>
          <w:rFonts w:ascii="Times New Roman" w:eastAsiaTheme="minorHAnsi" w:hAnsi="Times New Roman"/>
          <w:b/>
          <w:color w:val="000000" w:themeColor="text1"/>
          <w:lang w:val="ru-RU" w:bidi="ar-SA"/>
        </w:rPr>
      </w:pPr>
    </w:p>
    <w:p w:rsidR="00D86315" w:rsidRDefault="00D86315" w:rsidP="0038222E">
      <w:pPr>
        <w:spacing w:line="276" w:lineRule="auto"/>
        <w:ind w:left="120"/>
        <w:rPr>
          <w:rFonts w:ascii="Times New Roman" w:eastAsiaTheme="minorHAnsi" w:hAnsi="Times New Roman"/>
          <w:b/>
          <w:color w:val="000000" w:themeColor="text1"/>
          <w:lang w:val="ru-RU" w:bidi="ar-SA"/>
        </w:rPr>
      </w:pPr>
    </w:p>
    <w:p w:rsidR="00D86315" w:rsidRDefault="00D86315" w:rsidP="0038222E">
      <w:pPr>
        <w:spacing w:line="276" w:lineRule="auto"/>
        <w:ind w:left="120"/>
        <w:rPr>
          <w:rFonts w:ascii="Times New Roman" w:eastAsiaTheme="minorHAnsi" w:hAnsi="Times New Roman"/>
          <w:b/>
          <w:color w:val="000000" w:themeColor="text1"/>
          <w:lang w:val="ru-RU" w:bidi="ar-SA"/>
        </w:rPr>
      </w:pPr>
    </w:p>
    <w:p w:rsidR="00D86315" w:rsidRDefault="00D86315" w:rsidP="0038222E">
      <w:pPr>
        <w:spacing w:line="276" w:lineRule="auto"/>
        <w:ind w:left="120"/>
        <w:rPr>
          <w:rFonts w:ascii="Times New Roman" w:eastAsiaTheme="minorHAnsi" w:hAnsi="Times New Roman"/>
          <w:b/>
          <w:color w:val="000000" w:themeColor="text1"/>
          <w:lang w:val="ru-RU" w:bidi="ar-SA"/>
        </w:rPr>
      </w:pPr>
    </w:p>
    <w:p w:rsidR="00D86315" w:rsidRDefault="00D86315" w:rsidP="0038222E">
      <w:pPr>
        <w:spacing w:line="276" w:lineRule="auto"/>
        <w:ind w:left="120"/>
        <w:rPr>
          <w:rFonts w:ascii="Times New Roman" w:eastAsiaTheme="minorHAnsi" w:hAnsi="Times New Roman"/>
          <w:b/>
          <w:color w:val="000000" w:themeColor="text1"/>
          <w:lang w:val="ru-RU" w:bidi="ar-SA"/>
        </w:rPr>
      </w:pPr>
    </w:p>
    <w:p w:rsidR="00D86315" w:rsidRDefault="00D86315" w:rsidP="0038222E">
      <w:pPr>
        <w:spacing w:line="276" w:lineRule="auto"/>
        <w:ind w:left="120"/>
        <w:rPr>
          <w:rFonts w:ascii="Times New Roman" w:eastAsiaTheme="minorHAnsi" w:hAnsi="Times New Roman"/>
          <w:b/>
          <w:color w:val="000000" w:themeColor="text1"/>
          <w:lang w:val="ru-RU" w:bidi="ar-SA"/>
        </w:rPr>
        <w:sectPr w:rsidR="00D86315" w:rsidSect="00D86315">
          <w:pgSz w:w="16850" w:h="11910" w:orient="landscape"/>
          <w:pgMar w:top="1140" w:right="743" w:bottom="941" w:left="1021" w:header="708" w:footer="708" w:gutter="0"/>
          <w:cols w:space="708"/>
          <w:docGrid w:linePitch="360"/>
        </w:sectPr>
      </w:pPr>
    </w:p>
    <w:p w:rsidR="0038222E" w:rsidRPr="00B9556E" w:rsidRDefault="0038222E" w:rsidP="0038222E">
      <w:pPr>
        <w:spacing w:line="276" w:lineRule="auto"/>
        <w:ind w:left="120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b/>
          <w:color w:val="000000" w:themeColor="text1"/>
          <w:lang w:val="ru-RU" w:bidi="ar-SA"/>
        </w:rPr>
        <w:lastRenderedPageBreak/>
        <w:t>УЧЕБНО-МЕТОДИЧЕСКОЕ ОБЕСПЕЧЕНИЕ ОБРАЗОВАТЕЛЬНОГО ПРОЦЕССА</w:t>
      </w:r>
    </w:p>
    <w:p w:rsidR="0038222E" w:rsidRPr="00D86315" w:rsidRDefault="0038222E" w:rsidP="0038222E">
      <w:pPr>
        <w:spacing w:line="480" w:lineRule="auto"/>
        <w:ind w:left="120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D86315">
        <w:rPr>
          <w:rFonts w:ascii="Times New Roman" w:eastAsiaTheme="minorHAnsi" w:hAnsi="Times New Roman"/>
          <w:b/>
          <w:color w:val="000000" w:themeColor="text1"/>
          <w:lang w:val="ru-RU" w:bidi="ar-SA"/>
        </w:rPr>
        <w:t>ОБЯЗАТЕЛЬНЫЕ УЧЕБНЫЕ МАТЕРИАЛЫ ДЛЯ УЧЕНИКА</w:t>
      </w:r>
    </w:p>
    <w:p w:rsidR="0038222E" w:rsidRPr="00B9556E" w:rsidRDefault="0038222E" w:rsidP="0038222E">
      <w:pPr>
        <w:numPr>
          <w:ilvl w:val="0"/>
          <w:numId w:val="6"/>
        </w:numPr>
        <w:spacing w:line="480" w:lineRule="auto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eastAsia="ru-RU" w:bidi="ar-SA"/>
        </w:rPr>
        <w:t>​‌‌​</w:t>
      </w:r>
      <w:r w:rsidRPr="00B9556E">
        <w:rPr>
          <w:rFonts w:ascii="Times New Roman" w:eastAsia="Times New Roman" w:hAnsi="Times New Roman"/>
          <w:color w:val="000000" w:themeColor="text1"/>
          <w:lang w:val="ru-RU" w:eastAsia="ru-RU" w:bidi="ar-SA"/>
        </w:rPr>
        <w:t xml:space="preserve"> ​</w:t>
      </w:r>
      <w:r w:rsidRPr="00B9556E">
        <w:rPr>
          <w:rFonts w:ascii="Times New Roman" w:eastAsiaTheme="majorEastAsia" w:hAnsi="Times New Roman"/>
          <w:color w:val="000000" w:themeColor="text1"/>
          <w:lang w:val="ru-RU" w:eastAsia="ru-RU" w:bidi="ar-SA"/>
        </w:rPr>
        <w:t>Химия, 8 класс/ Габриелян О.С., Остроумов И.Г., Сладков С.А., Акционерное общество «Издательство «Просвещение»</w:t>
      </w:r>
    </w:p>
    <w:p w:rsidR="0038222E" w:rsidRPr="00B9556E" w:rsidRDefault="0038222E" w:rsidP="0038222E">
      <w:pPr>
        <w:numPr>
          <w:ilvl w:val="0"/>
          <w:numId w:val="6"/>
        </w:numPr>
        <w:spacing w:line="480" w:lineRule="auto"/>
        <w:rPr>
          <w:rFonts w:ascii="Times New Roman" w:eastAsiaTheme="minorHAnsi" w:hAnsi="Times New Roman"/>
          <w:color w:val="000000" w:themeColor="text1"/>
          <w:lang w:val="ru-RU" w:eastAsia="ru-RU" w:bidi="ar-SA"/>
        </w:rPr>
      </w:pPr>
      <w:r w:rsidRPr="00B9556E">
        <w:rPr>
          <w:rFonts w:ascii="Times New Roman" w:eastAsiaTheme="majorEastAsia" w:hAnsi="Times New Roman"/>
          <w:color w:val="000000" w:themeColor="text1"/>
          <w:lang w:val="ru-RU" w:eastAsia="ru-RU" w:bidi="ar-SA"/>
        </w:rPr>
        <w:t>Кузнецова Н.Е., Левкин А.Н. задачник по химии, 8 кл.-М.: Вентана-Граф, 2008</w:t>
      </w:r>
      <w:r w:rsidRPr="00B9556E">
        <w:rPr>
          <w:rFonts w:ascii="Times New Roman" w:eastAsia="Times New Roman" w:hAnsi="Times New Roman"/>
          <w:color w:val="000000" w:themeColor="text1"/>
          <w:lang w:val="ru-RU" w:eastAsia="ru-RU" w:bidi="ar-SA"/>
        </w:rPr>
        <w:br/>
      </w:r>
      <w:r w:rsidRPr="00B9556E">
        <w:rPr>
          <w:rFonts w:ascii="Times New Roman" w:eastAsiaTheme="minorHAnsi" w:hAnsi="Times New Roman"/>
          <w:b/>
          <w:color w:val="000000" w:themeColor="text1"/>
          <w:lang w:val="ru-RU" w:eastAsia="ru-RU" w:bidi="ar-SA"/>
        </w:rPr>
        <w:t>МЕТОДИЧЕСКИЕ МАТЕРИАЛЫ ДЛЯ УЧИТЕЛЯ</w:t>
      </w:r>
    </w:p>
    <w:p w:rsidR="0038222E" w:rsidRPr="00B9556E" w:rsidRDefault="0038222E" w:rsidP="0038222E">
      <w:pPr>
        <w:numPr>
          <w:ilvl w:val="0"/>
          <w:numId w:val="6"/>
        </w:numPr>
        <w:spacing w:line="480" w:lineRule="auto"/>
        <w:contextualSpacing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color w:val="000000" w:themeColor="text1"/>
          <w:lang w:val="ru-RU" w:bidi="ar-SA"/>
        </w:rPr>
        <w:t>​‌‌​</w:t>
      </w:r>
      <w:r w:rsidRPr="00B9556E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​</w:t>
      </w:r>
      <w:r w:rsidRPr="00B9556E">
        <w:rPr>
          <w:rFonts w:ascii="Times New Roman" w:hAnsi="Times New Roman"/>
          <w:color w:val="000000" w:themeColor="text1"/>
          <w:lang w:val="ru-RU"/>
        </w:rPr>
        <w:t>Кузнецова Н.Е. формирование систем понятий при обучении химии: книга для учителя.-М.: Просвещение,1989.</w:t>
      </w:r>
      <w:r w:rsidRPr="00B9556E">
        <w:rPr>
          <w:rFonts w:ascii="Times New Roman" w:hAnsi="Times New Roman"/>
          <w:color w:val="000000" w:themeColor="text1"/>
          <w:lang w:val="ru-RU"/>
        </w:rPr>
        <w:br/>
        <w:t>Кузнецова Н.Е., Шаталов М.А. проблемное обучение на основе межпредметной интеграции ( на примере дисциплин естественнонаучного цикла): Учебное пособие,-СПб.: Образование.1998.</w:t>
      </w:r>
    </w:p>
    <w:p w:rsidR="0038222E" w:rsidRPr="00B9556E" w:rsidRDefault="0038222E" w:rsidP="0038222E">
      <w:pPr>
        <w:numPr>
          <w:ilvl w:val="0"/>
          <w:numId w:val="6"/>
        </w:numPr>
        <w:spacing w:line="480" w:lineRule="auto"/>
        <w:contextualSpacing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hAnsi="Times New Roman"/>
          <w:color w:val="000000" w:themeColor="text1"/>
          <w:lang w:val="ru-RU"/>
        </w:rPr>
        <w:t>Кузнецова Н.Е., Шаталов М.А. проблемно-интегрированный подход и методика его реализации в обучении химии // Химия в школе.-1993.-№3.</w:t>
      </w:r>
    </w:p>
    <w:p w:rsidR="0038222E" w:rsidRPr="00B9556E" w:rsidRDefault="0038222E" w:rsidP="0038222E">
      <w:pPr>
        <w:numPr>
          <w:ilvl w:val="0"/>
          <w:numId w:val="6"/>
        </w:numPr>
        <w:spacing w:line="480" w:lineRule="auto"/>
        <w:contextualSpacing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hAnsi="Times New Roman"/>
          <w:color w:val="000000" w:themeColor="text1"/>
          <w:lang w:val="ru-RU"/>
        </w:rPr>
        <w:t>Гара Н.Н., Зуева М.В. Химия, система заданий для контроля обязательного уровня подготовки выпускников основной школы.-М.: вентана-Граф,2003</w:t>
      </w:r>
    </w:p>
    <w:p w:rsidR="0038222E" w:rsidRPr="00B9556E" w:rsidRDefault="0038222E" w:rsidP="0038222E">
      <w:pPr>
        <w:numPr>
          <w:ilvl w:val="0"/>
          <w:numId w:val="6"/>
        </w:numPr>
        <w:spacing w:line="480" w:lineRule="auto"/>
        <w:contextualSpacing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hAnsi="Times New Roman"/>
          <w:color w:val="000000" w:themeColor="text1"/>
          <w:lang w:val="ru-RU"/>
        </w:rPr>
        <w:t>Титова И.М. Малый химический тренажер: Технология организации адаптивно-развивающих диалогов, Комплект дидактических материалов для 8-11 классов общеобразовательной школы.-М.: Вентана-Граф,2001.</w:t>
      </w:r>
    </w:p>
    <w:p w:rsidR="0038222E" w:rsidRPr="00B9556E" w:rsidRDefault="0038222E" w:rsidP="0038222E">
      <w:pPr>
        <w:numPr>
          <w:ilvl w:val="0"/>
          <w:numId w:val="6"/>
        </w:numPr>
        <w:spacing w:line="480" w:lineRule="auto"/>
        <w:contextualSpacing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hAnsi="Times New Roman"/>
          <w:color w:val="000000" w:themeColor="text1"/>
          <w:lang w:val="ru-RU"/>
        </w:rPr>
        <w:t>Зуева М.В., ГараН.Н.новые контрольные и проверочные работы по химии. 8-9 классы. – М.: Дрофа, 2002</w:t>
      </w:r>
    </w:p>
    <w:p w:rsidR="0038222E" w:rsidRPr="00B9556E" w:rsidRDefault="0038222E" w:rsidP="0038222E">
      <w:pPr>
        <w:spacing w:line="276" w:lineRule="auto"/>
        <w:ind w:left="120"/>
        <w:rPr>
          <w:rFonts w:ascii="Times New Roman" w:eastAsiaTheme="minorHAnsi" w:hAnsi="Times New Roman"/>
          <w:color w:val="000000" w:themeColor="text1"/>
          <w:lang w:val="ru-RU" w:bidi="ar-SA"/>
        </w:rPr>
      </w:pPr>
    </w:p>
    <w:p w:rsidR="0038222E" w:rsidRPr="00B9556E" w:rsidRDefault="0038222E" w:rsidP="0038222E">
      <w:pPr>
        <w:spacing w:line="480" w:lineRule="auto"/>
        <w:ind w:left="120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B9556E">
        <w:rPr>
          <w:rFonts w:ascii="Times New Roman" w:eastAsiaTheme="minorHAnsi" w:hAnsi="Times New Roman"/>
          <w:b/>
          <w:color w:val="000000" w:themeColor="text1"/>
          <w:lang w:val="ru-RU" w:bidi="ar-SA"/>
        </w:rPr>
        <w:t>ЦИФРОВЫЕ ОБРАЗОВАТЕЛЬНЫЕ РЕСУРСЫ И РЕСУРСЫ СЕТИ ИНТЕРНЕТ</w:t>
      </w:r>
    </w:p>
    <w:p w:rsidR="0038222E" w:rsidRPr="00B9556E" w:rsidRDefault="0038222E" w:rsidP="0038222E">
      <w:pPr>
        <w:numPr>
          <w:ilvl w:val="0"/>
          <w:numId w:val="7"/>
        </w:numPr>
        <w:contextualSpacing/>
        <w:rPr>
          <w:rFonts w:ascii="Times New Roman" w:hAnsi="Times New Roman"/>
          <w:color w:val="000000" w:themeColor="text1"/>
          <w:lang w:val="ru-RU"/>
        </w:rPr>
      </w:pPr>
      <w:r w:rsidRPr="00B9556E">
        <w:rPr>
          <w:rFonts w:ascii="Times New Roman" w:hAnsi="Times New Roman"/>
          <w:color w:val="000000" w:themeColor="text1"/>
          <w:shd w:val="clear" w:color="auto" w:fill="FFFFFF"/>
          <w:lang w:val="ru-RU"/>
        </w:rPr>
        <w:t>​​‌</w:t>
      </w:r>
      <w:r w:rsidRPr="00B9556E">
        <w:rPr>
          <w:rFonts w:ascii="Times New Roman" w:hAnsi="Times New Roman"/>
          <w:color w:val="000000" w:themeColor="text1"/>
          <w:lang w:val="ru-RU"/>
        </w:rPr>
        <w:t xml:space="preserve">Популярная библиотека химических элементов </w:t>
      </w:r>
      <w:hyperlink r:id="rId10" w:history="1">
        <w:r w:rsidRPr="00B9556E">
          <w:rPr>
            <w:rFonts w:ascii="Times New Roman" w:hAnsi="Times New Roman"/>
            <w:color w:val="000000" w:themeColor="text1"/>
            <w:u w:val="single"/>
          </w:rPr>
          <w:t>http</w:t>
        </w:r>
        <w:r w:rsidRPr="00B9556E">
          <w:rPr>
            <w:rFonts w:ascii="Times New Roman" w:hAnsi="Times New Roman"/>
            <w:color w:val="000000" w:themeColor="text1"/>
            <w:u w:val="single"/>
            <w:lang w:val="ru-RU"/>
          </w:rPr>
          <w:t>://</w:t>
        </w:r>
        <w:r w:rsidRPr="00B9556E">
          <w:rPr>
            <w:rFonts w:ascii="Times New Roman" w:hAnsi="Times New Roman"/>
            <w:color w:val="000000" w:themeColor="text1"/>
            <w:u w:val="single"/>
          </w:rPr>
          <w:t>n</w:t>
        </w:r>
        <w:r w:rsidRPr="00B9556E">
          <w:rPr>
            <w:rFonts w:ascii="Times New Roman" w:hAnsi="Times New Roman"/>
            <w:color w:val="000000" w:themeColor="text1"/>
            <w:u w:val="single"/>
            <w:lang w:val="ru-RU"/>
          </w:rPr>
          <w:t>-</w:t>
        </w:r>
        <w:r w:rsidRPr="00B9556E">
          <w:rPr>
            <w:rFonts w:ascii="Times New Roman" w:hAnsi="Times New Roman"/>
            <w:color w:val="000000" w:themeColor="text1"/>
            <w:u w:val="single"/>
          </w:rPr>
          <w:t>t</w:t>
        </w:r>
        <w:r w:rsidRPr="00B9556E">
          <w:rPr>
            <w:rFonts w:ascii="Times New Roman" w:hAnsi="Times New Roman"/>
            <w:color w:val="000000" w:themeColor="text1"/>
            <w:u w:val="single"/>
            <w:lang w:val="ru-RU"/>
          </w:rPr>
          <w:t>.</w:t>
        </w:r>
        <w:r w:rsidRPr="00B9556E">
          <w:rPr>
            <w:rFonts w:ascii="Times New Roman" w:hAnsi="Times New Roman"/>
            <w:color w:val="000000" w:themeColor="text1"/>
            <w:u w:val="single"/>
          </w:rPr>
          <w:t>ru</w:t>
        </w:r>
        <w:r w:rsidRPr="00B9556E">
          <w:rPr>
            <w:rFonts w:ascii="Times New Roman" w:hAnsi="Times New Roman"/>
            <w:color w:val="000000" w:themeColor="text1"/>
            <w:u w:val="single"/>
            <w:lang w:val="ru-RU"/>
          </w:rPr>
          <w:t>/</w:t>
        </w:r>
        <w:r w:rsidRPr="00B9556E">
          <w:rPr>
            <w:rFonts w:ascii="Times New Roman" w:hAnsi="Times New Roman"/>
            <w:color w:val="000000" w:themeColor="text1"/>
            <w:u w:val="single"/>
          </w:rPr>
          <w:t>ri</w:t>
        </w:r>
        <w:r w:rsidRPr="00B9556E">
          <w:rPr>
            <w:rFonts w:ascii="Times New Roman" w:hAnsi="Times New Roman"/>
            <w:color w:val="000000" w:themeColor="text1"/>
            <w:u w:val="single"/>
            <w:lang w:val="ru-RU"/>
          </w:rPr>
          <w:t>/</w:t>
        </w:r>
        <w:r w:rsidRPr="00B9556E">
          <w:rPr>
            <w:rFonts w:ascii="Times New Roman" w:hAnsi="Times New Roman"/>
            <w:color w:val="000000" w:themeColor="text1"/>
            <w:u w:val="single"/>
          </w:rPr>
          <w:t>ps</w:t>
        </w:r>
      </w:hyperlink>
    </w:p>
    <w:p w:rsidR="0038222E" w:rsidRPr="00B9556E" w:rsidRDefault="0038222E" w:rsidP="0038222E">
      <w:pPr>
        <w:numPr>
          <w:ilvl w:val="0"/>
          <w:numId w:val="7"/>
        </w:numPr>
        <w:contextualSpacing/>
        <w:rPr>
          <w:rFonts w:ascii="Times New Roman" w:hAnsi="Times New Roman"/>
          <w:color w:val="000000" w:themeColor="text1"/>
          <w:lang w:val="ru-RU"/>
        </w:rPr>
      </w:pPr>
      <w:r w:rsidRPr="00B9556E">
        <w:rPr>
          <w:rFonts w:ascii="Times New Roman" w:hAnsi="Times New Roman"/>
          <w:color w:val="000000" w:themeColor="text1"/>
          <w:lang w:val="ru-RU"/>
        </w:rPr>
        <w:t xml:space="preserve">Сайт </w:t>
      </w:r>
      <w:r w:rsidRPr="00B9556E">
        <w:rPr>
          <w:rFonts w:ascii="Times New Roman" w:hAnsi="Times New Roman"/>
          <w:color w:val="000000" w:themeColor="text1"/>
        </w:rPr>
        <w:t>Alhimikov</w:t>
      </w:r>
      <w:r w:rsidRPr="00B9556E">
        <w:rPr>
          <w:rFonts w:ascii="Times New Roman" w:hAnsi="Times New Roman"/>
          <w:color w:val="000000" w:themeColor="text1"/>
          <w:lang w:val="ru-RU"/>
        </w:rPr>
        <w:t>.</w:t>
      </w:r>
      <w:r w:rsidRPr="00B9556E">
        <w:rPr>
          <w:rFonts w:ascii="Times New Roman" w:hAnsi="Times New Roman"/>
          <w:color w:val="000000" w:themeColor="text1"/>
        </w:rPr>
        <w:t>net</w:t>
      </w:r>
      <w:r w:rsidRPr="00B9556E">
        <w:rPr>
          <w:rFonts w:ascii="Times New Roman" w:hAnsi="Times New Roman"/>
          <w:color w:val="000000" w:themeColor="text1"/>
          <w:lang w:val="ru-RU"/>
        </w:rPr>
        <w:t xml:space="preserve">: учебные и справочные материалы по химии </w:t>
      </w:r>
      <w:hyperlink r:id="rId11" w:history="1">
        <w:r w:rsidRPr="00B9556E">
          <w:rPr>
            <w:rFonts w:ascii="Times New Roman" w:hAnsi="Times New Roman"/>
            <w:color w:val="000000" w:themeColor="text1"/>
            <w:u w:val="single"/>
          </w:rPr>
          <w:t>http</w:t>
        </w:r>
        <w:r w:rsidRPr="00B9556E">
          <w:rPr>
            <w:rFonts w:ascii="Times New Roman" w:hAnsi="Times New Roman"/>
            <w:color w:val="000000" w:themeColor="text1"/>
            <w:u w:val="single"/>
            <w:lang w:val="ru-RU"/>
          </w:rPr>
          <w:t>://</w:t>
        </w:r>
        <w:r w:rsidRPr="00B9556E">
          <w:rPr>
            <w:rFonts w:ascii="Times New Roman" w:hAnsi="Times New Roman"/>
            <w:color w:val="000000" w:themeColor="text1"/>
            <w:u w:val="single"/>
          </w:rPr>
          <w:t>www</w:t>
        </w:r>
        <w:r w:rsidRPr="00B9556E">
          <w:rPr>
            <w:rFonts w:ascii="Times New Roman" w:hAnsi="Times New Roman"/>
            <w:color w:val="000000" w:themeColor="text1"/>
            <w:u w:val="single"/>
            <w:lang w:val="ru-RU"/>
          </w:rPr>
          <w:t>.</w:t>
        </w:r>
        <w:r w:rsidRPr="00B9556E">
          <w:rPr>
            <w:rFonts w:ascii="Times New Roman" w:hAnsi="Times New Roman"/>
            <w:color w:val="000000" w:themeColor="text1"/>
            <w:u w:val="single"/>
          </w:rPr>
          <w:t>alhimikov</w:t>
        </w:r>
        <w:r w:rsidRPr="00B9556E">
          <w:rPr>
            <w:rFonts w:ascii="Times New Roman" w:hAnsi="Times New Roman"/>
            <w:color w:val="000000" w:themeColor="text1"/>
            <w:u w:val="single"/>
            <w:lang w:val="ru-RU"/>
          </w:rPr>
          <w:t>.</w:t>
        </w:r>
        <w:r w:rsidRPr="00B9556E">
          <w:rPr>
            <w:rFonts w:ascii="Times New Roman" w:hAnsi="Times New Roman"/>
            <w:color w:val="000000" w:themeColor="text1"/>
            <w:u w:val="single"/>
          </w:rPr>
          <w:t>net</w:t>
        </w:r>
      </w:hyperlink>
    </w:p>
    <w:p w:rsidR="0038222E" w:rsidRPr="00B9556E" w:rsidRDefault="0038222E" w:rsidP="0038222E">
      <w:pPr>
        <w:numPr>
          <w:ilvl w:val="0"/>
          <w:numId w:val="7"/>
        </w:numPr>
        <w:contextualSpacing/>
        <w:rPr>
          <w:rFonts w:ascii="Times New Roman" w:hAnsi="Times New Roman"/>
          <w:color w:val="000000" w:themeColor="text1"/>
          <w:lang w:val="ru-RU"/>
        </w:rPr>
      </w:pPr>
      <w:r w:rsidRPr="00B9556E">
        <w:rPr>
          <w:rFonts w:ascii="Times New Roman" w:hAnsi="Times New Roman"/>
          <w:color w:val="000000" w:themeColor="text1"/>
          <w:lang w:val="ru-RU"/>
        </w:rPr>
        <w:t xml:space="preserve">Сайт </w:t>
      </w:r>
      <w:r w:rsidRPr="00B9556E">
        <w:rPr>
          <w:rFonts w:ascii="Times New Roman" w:hAnsi="Times New Roman"/>
          <w:color w:val="000000" w:themeColor="text1"/>
        </w:rPr>
        <w:t>Chemworld</w:t>
      </w:r>
      <w:r w:rsidRPr="00B9556E">
        <w:rPr>
          <w:rFonts w:ascii="Times New Roman" w:hAnsi="Times New Roman"/>
          <w:color w:val="000000" w:themeColor="text1"/>
          <w:lang w:val="ru-RU"/>
        </w:rPr>
        <w:t>.</w:t>
      </w:r>
      <w:r w:rsidRPr="00B9556E">
        <w:rPr>
          <w:rFonts w:ascii="Times New Roman" w:hAnsi="Times New Roman"/>
          <w:color w:val="000000" w:themeColor="text1"/>
        </w:rPr>
        <w:t>Narod</w:t>
      </w:r>
      <w:r w:rsidRPr="00B9556E">
        <w:rPr>
          <w:rFonts w:ascii="Times New Roman" w:hAnsi="Times New Roman"/>
          <w:color w:val="000000" w:themeColor="text1"/>
          <w:lang w:val="ru-RU"/>
        </w:rPr>
        <w:t>.</w:t>
      </w:r>
      <w:r w:rsidRPr="00B9556E">
        <w:rPr>
          <w:rFonts w:ascii="Times New Roman" w:hAnsi="Times New Roman"/>
          <w:color w:val="000000" w:themeColor="text1"/>
        </w:rPr>
        <w:t>Ru</w:t>
      </w:r>
      <w:r w:rsidRPr="00B9556E">
        <w:rPr>
          <w:rFonts w:ascii="Times New Roman" w:hAnsi="Times New Roman"/>
          <w:color w:val="000000" w:themeColor="text1"/>
          <w:lang w:val="ru-RU"/>
        </w:rPr>
        <w:t xml:space="preserve"> -Мир химии </w:t>
      </w:r>
      <w:hyperlink r:id="rId12" w:history="1">
        <w:r w:rsidRPr="00B9556E">
          <w:rPr>
            <w:rFonts w:ascii="Times New Roman" w:hAnsi="Times New Roman"/>
            <w:color w:val="000000" w:themeColor="text1"/>
            <w:u w:val="single"/>
          </w:rPr>
          <w:t>http</w:t>
        </w:r>
        <w:r w:rsidRPr="00B9556E">
          <w:rPr>
            <w:rFonts w:ascii="Times New Roman" w:hAnsi="Times New Roman"/>
            <w:color w:val="000000" w:themeColor="text1"/>
            <w:u w:val="single"/>
            <w:lang w:val="ru-RU"/>
          </w:rPr>
          <w:t>://</w:t>
        </w:r>
        <w:r w:rsidRPr="00B9556E">
          <w:rPr>
            <w:rFonts w:ascii="Times New Roman" w:hAnsi="Times New Roman"/>
            <w:color w:val="000000" w:themeColor="text1"/>
            <w:u w:val="single"/>
          </w:rPr>
          <w:t>chemworld</w:t>
        </w:r>
        <w:r w:rsidRPr="00B9556E">
          <w:rPr>
            <w:rFonts w:ascii="Times New Roman" w:hAnsi="Times New Roman"/>
            <w:color w:val="000000" w:themeColor="text1"/>
            <w:u w:val="single"/>
            <w:lang w:val="ru-RU"/>
          </w:rPr>
          <w:t>.</w:t>
        </w:r>
        <w:r w:rsidRPr="00B9556E">
          <w:rPr>
            <w:rFonts w:ascii="Times New Roman" w:hAnsi="Times New Roman"/>
            <w:color w:val="000000" w:themeColor="text1"/>
            <w:u w:val="single"/>
          </w:rPr>
          <w:t>narod</w:t>
        </w:r>
        <w:r w:rsidRPr="00B9556E">
          <w:rPr>
            <w:rFonts w:ascii="Times New Roman" w:hAnsi="Times New Roman"/>
            <w:color w:val="000000" w:themeColor="text1"/>
            <w:u w:val="single"/>
            <w:lang w:val="ru-RU"/>
          </w:rPr>
          <w:t>.</w:t>
        </w:r>
        <w:r w:rsidRPr="00B9556E">
          <w:rPr>
            <w:rFonts w:ascii="Times New Roman" w:hAnsi="Times New Roman"/>
            <w:color w:val="000000" w:themeColor="text1"/>
            <w:u w:val="single"/>
          </w:rPr>
          <w:t>ru</w:t>
        </w:r>
      </w:hyperlink>
    </w:p>
    <w:p w:rsidR="0038222E" w:rsidRPr="00B9556E" w:rsidRDefault="0038222E" w:rsidP="0038222E">
      <w:pPr>
        <w:numPr>
          <w:ilvl w:val="0"/>
          <w:numId w:val="7"/>
        </w:numPr>
        <w:contextualSpacing/>
        <w:rPr>
          <w:rFonts w:ascii="Times New Roman" w:hAnsi="Times New Roman"/>
          <w:color w:val="000000" w:themeColor="text1"/>
          <w:lang w:val="ru-RU"/>
        </w:rPr>
      </w:pPr>
      <w:r w:rsidRPr="00B9556E">
        <w:rPr>
          <w:rFonts w:ascii="Times New Roman" w:hAnsi="Times New Roman"/>
          <w:color w:val="000000" w:themeColor="text1"/>
          <w:lang w:val="ru-RU"/>
        </w:rPr>
        <w:t xml:space="preserve">Сайт «Виртуальная химическая школа» </w:t>
      </w:r>
      <w:hyperlink r:id="rId13" w:history="1">
        <w:r w:rsidRPr="00B9556E">
          <w:rPr>
            <w:rFonts w:ascii="Times New Roman" w:hAnsi="Times New Roman"/>
            <w:color w:val="000000" w:themeColor="text1"/>
            <w:u w:val="single"/>
          </w:rPr>
          <w:t>http</w:t>
        </w:r>
        <w:r w:rsidRPr="00B9556E">
          <w:rPr>
            <w:rFonts w:ascii="Times New Roman" w:hAnsi="Times New Roman"/>
            <w:color w:val="000000" w:themeColor="text1"/>
            <w:u w:val="single"/>
            <w:lang w:val="ru-RU"/>
          </w:rPr>
          <w:t>://</w:t>
        </w:r>
        <w:r w:rsidRPr="00B9556E">
          <w:rPr>
            <w:rFonts w:ascii="Times New Roman" w:hAnsi="Times New Roman"/>
            <w:color w:val="000000" w:themeColor="text1"/>
            <w:u w:val="single"/>
          </w:rPr>
          <w:t>maratakm</w:t>
        </w:r>
        <w:r w:rsidRPr="00B9556E">
          <w:rPr>
            <w:rFonts w:ascii="Times New Roman" w:hAnsi="Times New Roman"/>
            <w:color w:val="000000" w:themeColor="text1"/>
            <w:u w:val="single"/>
            <w:lang w:val="ru-RU"/>
          </w:rPr>
          <w:t>.</w:t>
        </w:r>
        <w:r w:rsidRPr="00B9556E">
          <w:rPr>
            <w:rFonts w:ascii="Times New Roman" w:hAnsi="Times New Roman"/>
            <w:color w:val="000000" w:themeColor="text1"/>
            <w:u w:val="single"/>
          </w:rPr>
          <w:t>narod</w:t>
        </w:r>
        <w:r w:rsidRPr="00B9556E">
          <w:rPr>
            <w:rFonts w:ascii="Times New Roman" w:hAnsi="Times New Roman"/>
            <w:color w:val="000000" w:themeColor="text1"/>
            <w:u w:val="single"/>
            <w:lang w:val="ru-RU"/>
          </w:rPr>
          <w:t>.</w:t>
        </w:r>
        <w:r w:rsidRPr="00B9556E">
          <w:rPr>
            <w:rFonts w:ascii="Times New Roman" w:hAnsi="Times New Roman"/>
            <w:color w:val="000000" w:themeColor="text1"/>
            <w:u w:val="single"/>
          </w:rPr>
          <w:t>ru</w:t>
        </w:r>
      </w:hyperlink>
    </w:p>
    <w:p w:rsidR="0038222E" w:rsidRPr="00B9556E" w:rsidRDefault="0038222E" w:rsidP="0038222E">
      <w:pPr>
        <w:numPr>
          <w:ilvl w:val="0"/>
          <w:numId w:val="7"/>
        </w:numPr>
        <w:contextualSpacing/>
        <w:rPr>
          <w:rFonts w:ascii="Times New Roman" w:hAnsi="Times New Roman"/>
          <w:color w:val="000000" w:themeColor="text1"/>
          <w:lang w:val="ru-RU"/>
        </w:rPr>
      </w:pPr>
      <w:r w:rsidRPr="00B9556E">
        <w:rPr>
          <w:rFonts w:ascii="Times New Roman" w:hAnsi="Times New Roman"/>
          <w:color w:val="000000" w:themeColor="text1"/>
          <w:lang w:val="ru-RU"/>
        </w:rPr>
        <w:t xml:space="preserve">Сайт «Мир химии» </w:t>
      </w:r>
      <w:hyperlink r:id="rId14" w:history="1">
        <w:r w:rsidRPr="00B9556E">
          <w:rPr>
            <w:rFonts w:ascii="Times New Roman" w:hAnsi="Times New Roman"/>
            <w:color w:val="000000" w:themeColor="text1"/>
            <w:u w:val="single"/>
          </w:rPr>
          <w:t>http</w:t>
        </w:r>
        <w:r w:rsidRPr="00B9556E">
          <w:rPr>
            <w:rFonts w:ascii="Times New Roman" w:hAnsi="Times New Roman"/>
            <w:color w:val="000000" w:themeColor="text1"/>
            <w:u w:val="single"/>
            <w:lang w:val="ru-RU"/>
          </w:rPr>
          <w:t>://</w:t>
        </w:r>
        <w:r w:rsidRPr="00B9556E">
          <w:rPr>
            <w:rFonts w:ascii="Times New Roman" w:hAnsi="Times New Roman"/>
            <w:color w:val="000000" w:themeColor="text1"/>
            <w:u w:val="single"/>
          </w:rPr>
          <w:t>chemistry</w:t>
        </w:r>
        <w:r w:rsidRPr="00B9556E">
          <w:rPr>
            <w:rFonts w:ascii="Times New Roman" w:hAnsi="Times New Roman"/>
            <w:color w:val="000000" w:themeColor="text1"/>
            <w:u w:val="single"/>
            <w:lang w:val="ru-RU"/>
          </w:rPr>
          <w:t>.</w:t>
        </w:r>
        <w:r w:rsidRPr="00B9556E">
          <w:rPr>
            <w:rFonts w:ascii="Times New Roman" w:hAnsi="Times New Roman"/>
            <w:color w:val="000000" w:themeColor="text1"/>
            <w:u w:val="single"/>
          </w:rPr>
          <w:t>narod</w:t>
        </w:r>
        <w:r w:rsidRPr="00B9556E">
          <w:rPr>
            <w:rFonts w:ascii="Times New Roman" w:hAnsi="Times New Roman"/>
            <w:color w:val="000000" w:themeColor="text1"/>
            <w:u w:val="single"/>
            <w:lang w:val="ru-RU"/>
          </w:rPr>
          <w:t>.</w:t>
        </w:r>
        <w:r w:rsidRPr="00B9556E">
          <w:rPr>
            <w:rFonts w:ascii="Times New Roman" w:hAnsi="Times New Roman"/>
            <w:color w:val="000000" w:themeColor="text1"/>
            <w:u w:val="single"/>
          </w:rPr>
          <w:t>r</w:t>
        </w:r>
      </w:hyperlink>
    </w:p>
    <w:p w:rsidR="0038222E" w:rsidRPr="00B9556E" w:rsidRDefault="0038222E" w:rsidP="0038222E">
      <w:pPr>
        <w:numPr>
          <w:ilvl w:val="0"/>
          <w:numId w:val="7"/>
        </w:numPr>
        <w:contextualSpacing/>
        <w:rPr>
          <w:rFonts w:ascii="Times New Roman" w:hAnsi="Times New Roman"/>
          <w:color w:val="000000" w:themeColor="text1"/>
          <w:lang w:val="ru-RU"/>
        </w:rPr>
      </w:pPr>
      <w:r w:rsidRPr="00B9556E">
        <w:rPr>
          <w:rFonts w:ascii="Times New Roman" w:hAnsi="Times New Roman"/>
          <w:color w:val="000000" w:themeColor="text1"/>
          <w:lang w:val="ru-RU"/>
        </w:rPr>
        <w:t xml:space="preserve">ХиМиК.ру: сайт о химии </w:t>
      </w:r>
      <w:r w:rsidRPr="00B9556E">
        <w:rPr>
          <w:rFonts w:ascii="Times New Roman" w:hAnsi="Times New Roman"/>
          <w:color w:val="000000" w:themeColor="text1"/>
        </w:rPr>
        <w:t>http</w:t>
      </w:r>
      <w:r w:rsidRPr="00B9556E">
        <w:rPr>
          <w:rFonts w:ascii="Times New Roman" w:hAnsi="Times New Roman"/>
          <w:color w:val="000000" w:themeColor="text1"/>
          <w:lang w:val="ru-RU"/>
        </w:rPr>
        <w:t>://</w:t>
      </w:r>
      <w:r w:rsidRPr="00B9556E">
        <w:rPr>
          <w:rFonts w:ascii="Times New Roman" w:hAnsi="Times New Roman"/>
          <w:color w:val="000000" w:themeColor="text1"/>
        </w:rPr>
        <w:t>www</w:t>
      </w:r>
      <w:r w:rsidRPr="00B9556E">
        <w:rPr>
          <w:rFonts w:ascii="Times New Roman" w:hAnsi="Times New Roman"/>
          <w:color w:val="000000" w:themeColor="text1"/>
          <w:lang w:val="ru-RU"/>
        </w:rPr>
        <w:t>.</w:t>
      </w:r>
      <w:r w:rsidRPr="00B9556E">
        <w:rPr>
          <w:rFonts w:ascii="Times New Roman" w:hAnsi="Times New Roman"/>
          <w:color w:val="000000" w:themeColor="text1"/>
        </w:rPr>
        <w:t>xumuk</w:t>
      </w:r>
      <w:r w:rsidRPr="00B9556E">
        <w:rPr>
          <w:rFonts w:ascii="Times New Roman" w:hAnsi="Times New Roman"/>
          <w:color w:val="000000" w:themeColor="text1"/>
          <w:lang w:val="ru-RU"/>
        </w:rPr>
        <w:t>.</w:t>
      </w:r>
      <w:r w:rsidRPr="00B9556E">
        <w:rPr>
          <w:rFonts w:ascii="Times New Roman" w:hAnsi="Times New Roman"/>
          <w:color w:val="000000" w:themeColor="text1"/>
        </w:rPr>
        <w:t>ru</w:t>
      </w:r>
      <w:r w:rsidRPr="00B9556E">
        <w:rPr>
          <w:rFonts w:ascii="Times New Roman" w:hAnsi="Times New Roman"/>
          <w:color w:val="000000" w:themeColor="text1"/>
          <w:lang w:val="ru-RU"/>
        </w:rPr>
        <w:br/>
        <w:t xml:space="preserve">Портал фундаментального химического образования </w:t>
      </w:r>
      <w:r w:rsidRPr="00B9556E">
        <w:rPr>
          <w:rFonts w:ascii="Times New Roman" w:hAnsi="Times New Roman"/>
          <w:color w:val="000000" w:themeColor="text1"/>
        </w:rPr>
        <w:t>ChemNet</w:t>
      </w:r>
      <w:r w:rsidRPr="00B9556E">
        <w:rPr>
          <w:rFonts w:ascii="Times New Roman" w:hAnsi="Times New Roman"/>
          <w:color w:val="000000" w:themeColor="text1"/>
          <w:lang w:val="ru-RU"/>
        </w:rPr>
        <w:t xml:space="preserve">. Химическая информационная сеть: Наука, образование, технологии </w:t>
      </w:r>
      <w:hyperlink r:id="rId15" w:history="1">
        <w:r w:rsidRPr="00B9556E">
          <w:rPr>
            <w:rFonts w:ascii="Times New Roman" w:hAnsi="Times New Roman"/>
            <w:color w:val="000000" w:themeColor="text1"/>
            <w:u w:val="single"/>
          </w:rPr>
          <w:t>http</w:t>
        </w:r>
        <w:r w:rsidRPr="00B9556E">
          <w:rPr>
            <w:rFonts w:ascii="Times New Roman" w:hAnsi="Times New Roman"/>
            <w:color w:val="000000" w:themeColor="text1"/>
            <w:u w:val="single"/>
            <w:lang w:val="ru-RU"/>
          </w:rPr>
          <w:t>://</w:t>
        </w:r>
        <w:r w:rsidRPr="00B9556E">
          <w:rPr>
            <w:rFonts w:ascii="Times New Roman" w:hAnsi="Times New Roman"/>
            <w:color w:val="000000" w:themeColor="text1"/>
            <w:u w:val="single"/>
          </w:rPr>
          <w:t>www</w:t>
        </w:r>
        <w:r w:rsidRPr="00B9556E">
          <w:rPr>
            <w:rFonts w:ascii="Times New Roman" w:hAnsi="Times New Roman"/>
            <w:color w:val="000000" w:themeColor="text1"/>
            <w:u w:val="single"/>
            <w:lang w:val="ru-RU"/>
          </w:rPr>
          <w:t>.</w:t>
        </w:r>
        <w:r w:rsidRPr="00B9556E">
          <w:rPr>
            <w:rFonts w:ascii="Times New Roman" w:hAnsi="Times New Roman"/>
            <w:color w:val="000000" w:themeColor="text1"/>
            <w:u w:val="single"/>
          </w:rPr>
          <w:t>chemnet</w:t>
        </w:r>
        <w:r w:rsidRPr="00B9556E">
          <w:rPr>
            <w:rFonts w:ascii="Times New Roman" w:hAnsi="Times New Roman"/>
            <w:color w:val="000000" w:themeColor="text1"/>
            <w:u w:val="single"/>
            <w:lang w:val="ru-RU"/>
          </w:rPr>
          <w:t>.</w:t>
        </w:r>
        <w:r w:rsidRPr="00B9556E">
          <w:rPr>
            <w:rFonts w:ascii="Times New Roman" w:hAnsi="Times New Roman"/>
            <w:color w:val="000000" w:themeColor="text1"/>
            <w:u w:val="single"/>
          </w:rPr>
          <w:t>ru</w:t>
        </w:r>
      </w:hyperlink>
    </w:p>
    <w:p w:rsidR="0038222E" w:rsidRPr="00B9556E" w:rsidRDefault="0038222E" w:rsidP="0038222E">
      <w:pPr>
        <w:numPr>
          <w:ilvl w:val="0"/>
          <w:numId w:val="7"/>
        </w:numPr>
        <w:contextualSpacing/>
        <w:rPr>
          <w:rFonts w:ascii="Times New Roman" w:hAnsi="Times New Roman"/>
          <w:color w:val="000000" w:themeColor="text1"/>
          <w:lang w:val="ru-RU"/>
        </w:rPr>
      </w:pPr>
      <w:r w:rsidRPr="00B9556E">
        <w:rPr>
          <w:rFonts w:ascii="Times New Roman" w:hAnsi="Times New Roman"/>
          <w:color w:val="000000" w:themeColor="text1"/>
          <w:lang w:val="ru-RU"/>
        </w:rPr>
        <w:t xml:space="preserve">Газета «Химия» и сайт для учителя «Я иду на урок химии» </w:t>
      </w:r>
      <w:hyperlink r:id="rId16" w:history="1">
        <w:r w:rsidRPr="00B9556E">
          <w:rPr>
            <w:rFonts w:ascii="Times New Roman" w:hAnsi="Times New Roman"/>
            <w:color w:val="000000" w:themeColor="text1"/>
            <w:u w:val="single"/>
          </w:rPr>
          <w:t>http</w:t>
        </w:r>
        <w:r w:rsidRPr="00B9556E">
          <w:rPr>
            <w:rFonts w:ascii="Times New Roman" w:hAnsi="Times New Roman"/>
            <w:color w:val="000000" w:themeColor="text1"/>
            <w:u w:val="single"/>
            <w:lang w:val="ru-RU"/>
          </w:rPr>
          <w:t>://</w:t>
        </w:r>
        <w:r w:rsidRPr="00B9556E">
          <w:rPr>
            <w:rFonts w:ascii="Times New Roman" w:hAnsi="Times New Roman"/>
            <w:color w:val="000000" w:themeColor="text1"/>
            <w:u w:val="single"/>
          </w:rPr>
          <w:t>him</w:t>
        </w:r>
        <w:r w:rsidRPr="00B9556E">
          <w:rPr>
            <w:rFonts w:ascii="Times New Roman" w:hAnsi="Times New Roman"/>
            <w:color w:val="000000" w:themeColor="text1"/>
            <w:u w:val="single"/>
            <w:lang w:val="ru-RU"/>
          </w:rPr>
          <w:t>.1</w:t>
        </w:r>
        <w:r w:rsidRPr="00B9556E">
          <w:rPr>
            <w:rFonts w:ascii="Times New Roman" w:hAnsi="Times New Roman"/>
            <w:color w:val="000000" w:themeColor="text1"/>
            <w:u w:val="single"/>
          </w:rPr>
          <w:t>september</w:t>
        </w:r>
        <w:r w:rsidRPr="00B9556E">
          <w:rPr>
            <w:rFonts w:ascii="Times New Roman" w:hAnsi="Times New Roman"/>
            <w:color w:val="000000" w:themeColor="text1"/>
            <w:u w:val="single"/>
            <w:lang w:val="ru-RU"/>
          </w:rPr>
          <w:t>.</w:t>
        </w:r>
        <w:r w:rsidRPr="00B9556E">
          <w:rPr>
            <w:rFonts w:ascii="Times New Roman" w:hAnsi="Times New Roman"/>
            <w:color w:val="000000" w:themeColor="text1"/>
            <w:u w:val="single"/>
          </w:rPr>
          <w:t>ru</w:t>
        </w:r>
      </w:hyperlink>
    </w:p>
    <w:p w:rsidR="0038222E" w:rsidRPr="00B9556E" w:rsidRDefault="0038222E" w:rsidP="0038222E">
      <w:pPr>
        <w:numPr>
          <w:ilvl w:val="0"/>
          <w:numId w:val="7"/>
        </w:numPr>
        <w:contextualSpacing/>
        <w:rPr>
          <w:rFonts w:ascii="Times New Roman" w:hAnsi="Times New Roman"/>
          <w:color w:val="000000" w:themeColor="text1"/>
          <w:lang w:val="ru-RU"/>
        </w:rPr>
      </w:pPr>
      <w:r w:rsidRPr="00B9556E">
        <w:rPr>
          <w:rFonts w:ascii="Times New Roman" w:hAnsi="Times New Roman"/>
          <w:color w:val="000000" w:themeColor="text1"/>
          <w:lang w:val="ru-RU"/>
        </w:rPr>
        <w:lastRenderedPageBreak/>
        <w:t xml:space="preserve">Единая коллекция ЦОР: Предметная коллекция «Химия» </w:t>
      </w:r>
      <w:hyperlink r:id="rId17" w:history="1">
        <w:r w:rsidRPr="00B9556E">
          <w:rPr>
            <w:rFonts w:ascii="Times New Roman" w:hAnsi="Times New Roman"/>
            <w:color w:val="000000" w:themeColor="text1"/>
            <w:u w:val="single"/>
          </w:rPr>
          <w:t>http</w:t>
        </w:r>
        <w:r w:rsidRPr="00B9556E">
          <w:rPr>
            <w:rFonts w:ascii="Times New Roman" w:hAnsi="Times New Roman"/>
            <w:color w:val="000000" w:themeColor="text1"/>
            <w:u w:val="single"/>
            <w:lang w:val="ru-RU"/>
          </w:rPr>
          <w:t>://</w:t>
        </w:r>
        <w:r w:rsidRPr="00B9556E">
          <w:rPr>
            <w:rFonts w:ascii="Times New Roman" w:hAnsi="Times New Roman"/>
            <w:color w:val="000000" w:themeColor="text1"/>
            <w:u w:val="single"/>
          </w:rPr>
          <w:t>school</w:t>
        </w:r>
        <w:r w:rsidRPr="00B9556E">
          <w:rPr>
            <w:rFonts w:ascii="Times New Roman" w:hAnsi="Times New Roman"/>
            <w:color w:val="000000" w:themeColor="text1"/>
            <w:u w:val="single"/>
            <w:lang w:val="ru-RU"/>
          </w:rPr>
          <w:t>-</w:t>
        </w:r>
        <w:r w:rsidRPr="00B9556E">
          <w:rPr>
            <w:rFonts w:ascii="Times New Roman" w:hAnsi="Times New Roman"/>
            <w:color w:val="000000" w:themeColor="text1"/>
            <w:u w:val="single"/>
          </w:rPr>
          <w:t>collection</w:t>
        </w:r>
        <w:r w:rsidRPr="00B9556E">
          <w:rPr>
            <w:rFonts w:ascii="Times New Roman" w:hAnsi="Times New Roman"/>
            <w:color w:val="000000" w:themeColor="text1"/>
            <w:u w:val="single"/>
            <w:lang w:val="ru-RU"/>
          </w:rPr>
          <w:t>.</w:t>
        </w:r>
        <w:r w:rsidRPr="00B9556E">
          <w:rPr>
            <w:rFonts w:ascii="Times New Roman" w:hAnsi="Times New Roman"/>
            <w:color w:val="000000" w:themeColor="text1"/>
            <w:u w:val="single"/>
          </w:rPr>
          <w:t>edu</w:t>
        </w:r>
        <w:r w:rsidRPr="00B9556E">
          <w:rPr>
            <w:rFonts w:ascii="Times New Roman" w:hAnsi="Times New Roman"/>
            <w:color w:val="000000" w:themeColor="text1"/>
            <w:u w:val="single"/>
            <w:lang w:val="ru-RU"/>
          </w:rPr>
          <w:t>.</w:t>
        </w:r>
        <w:r w:rsidRPr="00B9556E">
          <w:rPr>
            <w:rFonts w:ascii="Times New Roman" w:hAnsi="Times New Roman"/>
            <w:color w:val="000000" w:themeColor="text1"/>
            <w:u w:val="single"/>
          </w:rPr>
          <w:t>ru</w:t>
        </w:r>
        <w:r w:rsidRPr="00B9556E">
          <w:rPr>
            <w:rFonts w:ascii="Times New Roman" w:hAnsi="Times New Roman"/>
            <w:color w:val="000000" w:themeColor="text1"/>
            <w:u w:val="single"/>
            <w:lang w:val="ru-RU"/>
          </w:rPr>
          <w:t>/</w:t>
        </w:r>
        <w:r w:rsidRPr="00B9556E">
          <w:rPr>
            <w:rFonts w:ascii="Times New Roman" w:hAnsi="Times New Roman"/>
            <w:color w:val="000000" w:themeColor="text1"/>
            <w:u w:val="single"/>
          </w:rPr>
          <w:t>collection</w:t>
        </w:r>
        <w:r w:rsidRPr="00B9556E">
          <w:rPr>
            <w:rFonts w:ascii="Times New Roman" w:hAnsi="Times New Roman"/>
            <w:color w:val="000000" w:themeColor="text1"/>
            <w:u w:val="single"/>
            <w:lang w:val="ru-RU"/>
          </w:rPr>
          <w:t>/</w:t>
        </w:r>
        <w:r w:rsidRPr="00B9556E">
          <w:rPr>
            <w:rFonts w:ascii="Times New Roman" w:hAnsi="Times New Roman"/>
            <w:color w:val="000000" w:themeColor="text1"/>
            <w:u w:val="single"/>
          </w:rPr>
          <w:t>chemistry</w:t>
        </w:r>
      </w:hyperlink>
    </w:p>
    <w:p w:rsidR="0038222E" w:rsidRPr="00B9556E" w:rsidRDefault="0038222E" w:rsidP="0038222E">
      <w:pPr>
        <w:numPr>
          <w:ilvl w:val="0"/>
          <w:numId w:val="7"/>
        </w:numPr>
        <w:contextualSpacing/>
        <w:rPr>
          <w:rFonts w:ascii="Times New Roman" w:hAnsi="Times New Roman"/>
          <w:color w:val="000000" w:themeColor="text1"/>
          <w:lang w:val="ru-RU"/>
        </w:rPr>
      </w:pPr>
      <w:r w:rsidRPr="00B9556E">
        <w:rPr>
          <w:rFonts w:ascii="Times New Roman" w:hAnsi="Times New Roman"/>
          <w:color w:val="000000" w:themeColor="text1"/>
          <w:lang w:val="ru-RU"/>
        </w:rPr>
        <w:t xml:space="preserve">Естественно-научные эксперименты: химия. Коллекция Российского общеобразовательного портала </w:t>
      </w:r>
      <w:hyperlink r:id="rId18" w:history="1">
        <w:r w:rsidRPr="00B9556E">
          <w:rPr>
            <w:rFonts w:ascii="Times New Roman" w:hAnsi="Times New Roman"/>
            <w:color w:val="000000" w:themeColor="text1"/>
            <w:u w:val="single"/>
          </w:rPr>
          <w:t>http</w:t>
        </w:r>
        <w:r w:rsidRPr="00B9556E">
          <w:rPr>
            <w:rFonts w:ascii="Times New Roman" w:hAnsi="Times New Roman"/>
            <w:color w:val="000000" w:themeColor="text1"/>
            <w:u w:val="single"/>
            <w:lang w:val="ru-RU"/>
          </w:rPr>
          <w:t>://</w:t>
        </w:r>
        <w:r w:rsidRPr="00B9556E">
          <w:rPr>
            <w:rFonts w:ascii="Times New Roman" w:hAnsi="Times New Roman"/>
            <w:color w:val="000000" w:themeColor="text1"/>
            <w:u w:val="single"/>
          </w:rPr>
          <w:t>experiment</w:t>
        </w:r>
        <w:r w:rsidRPr="00B9556E">
          <w:rPr>
            <w:rFonts w:ascii="Times New Roman" w:hAnsi="Times New Roman"/>
            <w:color w:val="000000" w:themeColor="text1"/>
            <w:u w:val="single"/>
            <w:lang w:val="ru-RU"/>
          </w:rPr>
          <w:t>.</w:t>
        </w:r>
        <w:r w:rsidRPr="00B9556E">
          <w:rPr>
            <w:rFonts w:ascii="Times New Roman" w:hAnsi="Times New Roman"/>
            <w:color w:val="000000" w:themeColor="text1"/>
            <w:u w:val="single"/>
          </w:rPr>
          <w:t>edu</w:t>
        </w:r>
        <w:r w:rsidRPr="00B9556E">
          <w:rPr>
            <w:rFonts w:ascii="Times New Roman" w:hAnsi="Times New Roman"/>
            <w:color w:val="000000" w:themeColor="text1"/>
            <w:u w:val="single"/>
            <w:lang w:val="ru-RU"/>
          </w:rPr>
          <w:t>.</w:t>
        </w:r>
        <w:r w:rsidRPr="00B9556E">
          <w:rPr>
            <w:rFonts w:ascii="Times New Roman" w:hAnsi="Times New Roman"/>
            <w:color w:val="000000" w:themeColor="text1"/>
            <w:u w:val="single"/>
          </w:rPr>
          <w:t>ru</w:t>
        </w:r>
      </w:hyperlink>
    </w:p>
    <w:p w:rsidR="0038222E" w:rsidRPr="00B9556E" w:rsidRDefault="0038222E" w:rsidP="0038222E">
      <w:pPr>
        <w:numPr>
          <w:ilvl w:val="0"/>
          <w:numId w:val="7"/>
        </w:numPr>
        <w:contextualSpacing/>
        <w:rPr>
          <w:rFonts w:ascii="Times New Roman" w:hAnsi="Times New Roman"/>
          <w:color w:val="000000" w:themeColor="text1"/>
          <w:lang w:val="ru-RU"/>
        </w:rPr>
      </w:pPr>
      <w:r w:rsidRPr="00B9556E">
        <w:rPr>
          <w:rFonts w:ascii="Times New Roman" w:hAnsi="Times New Roman"/>
          <w:color w:val="000000" w:themeColor="text1"/>
          <w:lang w:val="ru-RU"/>
        </w:rPr>
        <w:t xml:space="preserve">АЛХИМИК: сайт Л.Ю. Аликберовой </w:t>
      </w:r>
      <w:hyperlink r:id="rId19" w:history="1">
        <w:r w:rsidRPr="00B9556E">
          <w:rPr>
            <w:rFonts w:ascii="Times New Roman" w:hAnsi="Times New Roman"/>
            <w:color w:val="000000" w:themeColor="text1"/>
            <w:u w:val="single"/>
          </w:rPr>
          <w:t>http</w:t>
        </w:r>
        <w:r w:rsidRPr="00B9556E">
          <w:rPr>
            <w:rFonts w:ascii="Times New Roman" w:hAnsi="Times New Roman"/>
            <w:color w:val="000000" w:themeColor="text1"/>
            <w:u w:val="single"/>
            <w:lang w:val="ru-RU"/>
          </w:rPr>
          <w:t>://</w:t>
        </w:r>
        <w:r w:rsidRPr="00B9556E">
          <w:rPr>
            <w:rFonts w:ascii="Times New Roman" w:hAnsi="Times New Roman"/>
            <w:color w:val="000000" w:themeColor="text1"/>
            <w:u w:val="single"/>
          </w:rPr>
          <w:t>www</w:t>
        </w:r>
        <w:r w:rsidRPr="00B9556E">
          <w:rPr>
            <w:rFonts w:ascii="Times New Roman" w:hAnsi="Times New Roman"/>
            <w:color w:val="000000" w:themeColor="text1"/>
            <w:u w:val="single"/>
            <w:lang w:val="ru-RU"/>
          </w:rPr>
          <w:t>.</w:t>
        </w:r>
        <w:r w:rsidRPr="00B9556E">
          <w:rPr>
            <w:rFonts w:ascii="Times New Roman" w:hAnsi="Times New Roman"/>
            <w:color w:val="000000" w:themeColor="text1"/>
            <w:u w:val="single"/>
          </w:rPr>
          <w:t>alhimik</w:t>
        </w:r>
        <w:r w:rsidRPr="00B9556E">
          <w:rPr>
            <w:rFonts w:ascii="Times New Roman" w:hAnsi="Times New Roman"/>
            <w:color w:val="000000" w:themeColor="text1"/>
            <w:u w:val="single"/>
            <w:lang w:val="ru-RU"/>
          </w:rPr>
          <w:t>.</w:t>
        </w:r>
        <w:r w:rsidRPr="00B9556E">
          <w:rPr>
            <w:rFonts w:ascii="Times New Roman" w:hAnsi="Times New Roman"/>
            <w:color w:val="000000" w:themeColor="text1"/>
            <w:u w:val="single"/>
          </w:rPr>
          <w:t>ru</w:t>
        </w:r>
      </w:hyperlink>
    </w:p>
    <w:p w:rsidR="0038222E" w:rsidRPr="00B9556E" w:rsidRDefault="0038222E" w:rsidP="0038222E">
      <w:pPr>
        <w:numPr>
          <w:ilvl w:val="0"/>
          <w:numId w:val="7"/>
        </w:numPr>
        <w:contextualSpacing/>
        <w:rPr>
          <w:rFonts w:ascii="Times New Roman" w:hAnsi="Times New Roman"/>
          <w:color w:val="000000" w:themeColor="text1"/>
          <w:lang w:val="ru-RU"/>
        </w:rPr>
      </w:pPr>
      <w:r w:rsidRPr="00B9556E">
        <w:rPr>
          <w:rFonts w:ascii="Times New Roman" w:hAnsi="Times New Roman"/>
          <w:color w:val="000000" w:themeColor="text1"/>
          <w:lang w:val="ru-RU"/>
        </w:rPr>
        <w:t xml:space="preserve">Всероссийская олимпиада школьников по химии </w:t>
      </w:r>
      <w:r w:rsidRPr="00B9556E">
        <w:rPr>
          <w:rFonts w:ascii="Times New Roman" w:hAnsi="Times New Roman"/>
          <w:color w:val="000000" w:themeColor="text1"/>
        </w:rPr>
        <w:t>http</w:t>
      </w:r>
      <w:r w:rsidRPr="00B9556E">
        <w:rPr>
          <w:rFonts w:ascii="Times New Roman" w:hAnsi="Times New Roman"/>
          <w:color w:val="000000" w:themeColor="text1"/>
          <w:lang w:val="ru-RU"/>
        </w:rPr>
        <w:t>://</w:t>
      </w:r>
      <w:r w:rsidRPr="00B9556E">
        <w:rPr>
          <w:rFonts w:ascii="Times New Roman" w:hAnsi="Times New Roman"/>
          <w:color w:val="000000" w:themeColor="text1"/>
        </w:rPr>
        <w:t>chem</w:t>
      </w:r>
      <w:r w:rsidRPr="00B9556E">
        <w:rPr>
          <w:rFonts w:ascii="Times New Roman" w:hAnsi="Times New Roman"/>
          <w:color w:val="000000" w:themeColor="text1"/>
          <w:lang w:val="ru-RU"/>
        </w:rPr>
        <w:t>.</w:t>
      </w:r>
      <w:r w:rsidRPr="00B9556E">
        <w:rPr>
          <w:rFonts w:ascii="Times New Roman" w:hAnsi="Times New Roman"/>
          <w:color w:val="000000" w:themeColor="text1"/>
        </w:rPr>
        <w:t>rusolymp</w:t>
      </w:r>
      <w:r w:rsidRPr="00B9556E">
        <w:rPr>
          <w:rFonts w:ascii="Times New Roman" w:hAnsi="Times New Roman"/>
          <w:color w:val="000000" w:themeColor="text1"/>
          <w:lang w:val="ru-RU"/>
        </w:rPr>
        <w:t>.</w:t>
      </w:r>
      <w:r w:rsidRPr="00B9556E">
        <w:rPr>
          <w:rFonts w:ascii="Times New Roman" w:hAnsi="Times New Roman"/>
          <w:color w:val="000000" w:themeColor="text1"/>
        </w:rPr>
        <w:t>ru</w:t>
      </w:r>
    </w:p>
    <w:p w:rsidR="0038222E" w:rsidRPr="00B9556E" w:rsidRDefault="0038222E" w:rsidP="0038222E">
      <w:pPr>
        <w:rPr>
          <w:rFonts w:ascii="Times New Roman" w:hAnsi="Times New Roman"/>
          <w:color w:val="000000" w:themeColor="text1"/>
          <w:lang w:val="ru-RU"/>
        </w:rPr>
      </w:pPr>
    </w:p>
    <w:sectPr w:rsidR="0038222E" w:rsidRPr="00B9556E" w:rsidSect="00D86315">
      <w:pgSz w:w="11910" w:h="16850"/>
      <w:pgMar w:top="743" w:right="941" w:bottom="1021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80E" w:rsidRDefault="007F780E" w:rsidP="0038222E">
      <w:r>
        <w:separator/>
      </w:r>
    </w:p>
  </w:endnote>
  <w:endnote w:type="continuationSeparator" w:id="0">
    <w:p w:rsidR="007F780E" w:rsidRDefault="007F780E" w:rsidP="0038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0E" w:rsidRDefault="00307D3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5.4pt;margin-top:546.65pt;width:17.55pt;height:14.4pt;z-index:-251658752;mso-position-horizontal-relative:page;mso-position-vertical-relative:page" filled="f" stroked="f">
          <v:textbox style="mso-next-textbox:#_x0000_s2050" inset="0,0,0,0">
            <w:txbxContent>
              <w:p w:rsidR="007F780E" w:rsidRDefault="003C3963">
                <w:pPr>
                  <w:spacing w:before="13"/>
                  <w:ind w:left="60"/>
                </w:pPr>
                <w:r>
                  <w:fldChar w:fldCharType="begin"/>
                </w:r>
                <w:r w:rsidR="007F780E">
                  <w:rPr>
                    <w:sz w:val="22"/>
                  </w:rPr>
                  <w:instrText xml:space="preserve"> PAGE </w:instrText>
                </w:r>
                <w:r>
                  <w:fldChar w:fldCharType="separate"/>
                </w:r>
                <w:r w:rsidR="00307D3E">
                  <w:rPr>
                    <w:noProof/>
                    <w:sz w:val="22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80E" w:rsidRDefault="007F780E" w:rsidP="0038222E">
      <w:r>
        <w:separator/>
      </w:r>
    </w:p>
  </w:footnote>
  <w:footnote w:type="continuationSeparator" w:id="0">
    <w:p w:rsidR="007F780E" w:rsidRDefault="007F780E" w:rsidP="00382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0E" w:rsidRDefault="007F780E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A2CEA"/>
    <w:multiLevelType w:val="hybridMultilevel"/>
    <w:tmpl w:val="B3E872A2"/>
    <w:lvl w:ilvl="0" w:tplc="4AD66A1E">
      <w:start w:val="8"/>
      <w:numFmt w:val="decimal"/>
      <w:lvlText w:val="%1"/>
      <w:lvlJc w:val="left"/>
      <w:pPr>
        <w:ind w:left="34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8E4BF7E">
      <w:numFmt w:val="bullet"/>
      <w:lvlText w:val="•"/>
      <w:lvlJc w:val="left"/>
      <w:pPr>
        <w:ind w:left="1322" w:hanging="217"/>
      </w:pPr>
      <w:rPr>
        <w:rFonts w:hint="default"/>
        <w:lang w:val="ru-RU" w:eastAsia="en-US" w:bidi="ar-SA"/>
      </w:rPr>
    </w:lvl>
    <w:lvl w:ilvl="2" w:tplc="B93CCFF6">
      <w:numFmt w:val="bullet"/>
      <w:lvlText w:val="•"/>
      <w:lvlJc w:val="left"/>
      <w:pPr>
        <w:ind w:left="2305" w:hanging="217"/>
      </w:pPr>
      <w:rPr>
        <w:rFonts w:hint="default"/>
        <w:lang w:val="ru-RU" w:eastAsia="en-US" w:bidi="ar-SA"/>
      </w:rPr>
    </w:lvl>
    <w:lvl w:ilvl="3" w:tplc="9514B75A">
      <w:numFmt w:val="bullet"/>
      <w:lvlText w:val="•"/>
      <w:lvlJc w:val="left"/>
      <w:pPr>
        <w:ind w:left="3288" w:hanging="217"/>
      </w:pPr>
      <w:rPr>
        <w:rFonts w:hint="default"/>
        <w:lang w:val="ru-RU" w:eastAsia="en-US" w:bidi="ar-SA"/>
      </w:rPr>
    </w:lvl>
    <w:lvl w:ilvl="4" w:tplc="6E541B3E">
      <w:numFmt w:val="bullet"/>
      <w:lvlText w:val="•"/>
      <w:lvlJc w:val="left"/>
      <w:pPr>
        <w:ind w:left="4271" w:hanging="217"/>
      </w:pPr>
      <w:rPr>
        <w:rFonts w:hint="default"/>
        <w:lang w:val="ru-RU" w:eastAsia="en-US" w:bidi="ar-SA"/>
      </w:rPr>
    </w:lvl>
    <w:lvl w:ilvl="5" w:tplc="9E165406">
      <w:numFmt w:val="bullet"/>
      <w:lvlText w:val="•"/>
      <w:lvlJc w:val="left"/>
      <w:pPr>
        <w:ind w:left="5254" w:hanging="217"/>
      </w:pPr>
      <w:rPr>
        <w:rFonts w:hint="default"/>
        <w:lang w:val="ru-RU" w:eastAsia="en-US" w:bidi="ar-SA"/>
      </w:rPr>
    </w:lvl>
    <w:lvl w:ilvl="6" w:tplc="E4787534">
      <w:numFmt w:val="bullet"/>
      <w:lvlText w:val="•"/>
      <w:lvlJc w:val="left"/>
      <w:pPr>
        <w:ind w:left="6237" w:hanging="217"/>
      </w:pPr>
      <w:rPr>
        <w:rFonts w:hint="default"/>
        <w:lang w:val="ru-RU" w:eastAsia="en-US" w:bidi="ar-SA"/>
      </w:rPr>
    </w:lvl>
    <w:lvl w:ilvl="7" w:tplc="E14A5D76">
      <w:numFmt w:val="bullet"/>
      <w:lvlText w:val="•"/>
      <w:lvlJc w:val="left"/>
      <w:pPr>
        <w:ind w:left="7220" w:hanging="217"/>
      </w:pPr>
      <w:rPr>
        <w:rFonts w:hint="default"/>
        <w:lang w:val="ru-RU" w:eastAsia="en-US" w:bidi="ar-SA"/>
      </w:rPr>
    </w:lvl>
    <w:lvl w:ilvl="8" w:tplc="113EF9EC">
      <w:numFmt w:val="bullet"/>
      <w:lvlText w:val="•"/>
      <w:lvlJc w:val="left"/>
      <w:pPr>
        <w:ind w:left="8203" w:hanging="217"/>
      </w:pPr>
      <w:rPr>
        <w:rFonts w:hint="default"/>
        <w:lang w:val="ru-RU" w:eastAsia="en-US" w:bidi="ar-SA"/>
      </w:rPr>
    </w:lvl>
  </w:abstractNum>
  <w:abstractNum w:abstractNumId="1" w15:restartNumberingAfterBreak="0">
    <w:nsid w:val="1C162853"/>
    <w:multiLevelType w:val="hybridMultilevel"/>
    <w:tmpl w:val="47920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20556"/>
    <w:multiLevelType w:val="hybridMultilevel"/>
    <w:tmpl w:val="D3DA050E"/>
    <w:lvl w:ilvl="0" w:tplc="311683E8">
      <w:start w:val="1"/>
      <w:numFmt w:val="decimal"/>
      <w:lvlText w:val="%1)"/>
      <w:lvlJc w:val="left"/>
      <w:pPr>
        <w:ind w:left="44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586FEB2">
      <w:numFmt w:val="bullet"/>
      <w:lvlText w:val="•"/>
      <w:lvlJc w:val="left"/>
      <w:pPr>
        <w:ind w:left="1412" w:hanging="311"/>
      </w:pPr>
      <w:rPr>
        <w:rFonts w:hint="default"/>
        <w:lang w:val="ru-RU" w:eastAsia="en-US" w:bidi="ar-SA"/>
      </w:rPr>
    </w:lvl>
    <w:lvl w:ilvl="2" w:tplc="7B1A04A8">
      <w:numFmt w:val="bullet"/>
      <w:lvlText w:val="•"/>
      <w:lvlJc w:val="left"/>
      <w:pPr>
        <w:ind w:left="2385" w:hanging="311"/>
      </w:pPr>
      <w:rPr>
        <w:rFonts w:hint="default"/>
        <w:lang w:val="ru-RU" w:eastAsia="en-US" w:bidi="ar-SA"/>
      </w:rPr>
    </w:lvl>
    <w:lvl w:ilvl="3" w:tplc="DA4C1F36">
      <w:numFmt w:val="bullet"/>
      <w:lvlText w:val="•"/>
      <w:lvlJc w:val="left"/>
      <w:pPr>
        <w:ind w:left="3358" w:hanging="311"/>
      </w:pPr>
      <w:rPr>
        <w:rFonts w:hint="default"/>
        <w:lang w:val="ru-RU" w:eastAsia="en-US" w:bidi="ar-SA"/>
      </w:rPr>
    </w:lvl>
    <w:lvl w:ilvl="4" w:tplc="D07EFABA">
      <w:numFmt w:val="bullet"/>
      <w:lvlText w:val="•"/>
      <w:lvlJc w:val="left"/>
      <w:pPr>
        <w:ind w:left="4331" w:hanging="311"/>
      </w:pPr>
      <w:rPr>
        <w:rFonts w:hint="default"/>
        <w:lang w:val="ru-RU" w:eastAsia="en-US" w:bidi="ar-SA"/>
      </w:rPr>
    </w:lvl>
    <w:lvl w:ilvl="5" w:tplc="7D34C590">
      <w:numFmt w:val="bullet"/>
      <w:lvlText w:val="•"/>
      <w:lvlJc w:val="left"/>
      <w:pPr>
        <w:ind w:left="5304" w:hanging="311"/>
      </w:pPr>
      <w:rPr>
        <w:rFonts w:hint="default"/>
        <w:lang w:val="ru-RU" w:eastAsia="en-US" w:bidi="ar-SA"/>
      </w:rPr>
    </w:lvl>
    <w:lvl w:ilvl="6" w:tplc="BB8677E4">
      <w:numFmt w:val="bullet"/>
      <w:lvlText w:val="•"/>
      <w:lvlJc w:val="left"/>
      <w:pPr>
        <w:ind w:left="6277" w:hanging="311"/>
      </w:pPr>
      <w:rPr>
        <w:rFonts w:hint="default"/>
        <w:lang w:val="ru-RU" w:eastAsia="en-US" w:bidi="ar-SA"/>
      </w:rPr>
    </w:lvl>
    <w:lvl w:ilvl="7" w:tplc="070C908E">
      <w:numFmt w:val="bullet"/>
      <w:lvlText w:val="•"/>
      <w:lvlJc w:val="left"/>
      <w:pPr>
        <w:ind w:left="7250" w:hanging="311"/>
      </w:pPr>
      <w:rPr>
        <w:rFonts w:hint="default"/>
        <w:lang w:val="ru-RU" w:eastAsia="en-US" w:bidi="ar-SA"/>
      </w:rPr>
    </w:lvl>
    <w:lvl w:ilvl="8" w:tplc="44526996">
      <w:numFmt w:val="bullet"/>
      <w:lvlText w:val="•"/>
      <w:lvlJc w:val="left"/>
      <w:pPr>
        <w:ind w:left="8223" w:hanging="311"/>
      </w:pPr>
      <w:rPr>
        <w:rFonts w:hint="default"/>
        <w:lang w:val="ru-RU" w:eastAsia="en-US" w:bidi="ar-SA"/>
      </w:rPr>
    </w:lvl>
  </w:abstractNum>
  <w:abstractNum w:abstractNumId="3" w15:restartNumberingAfterBreak="0">
    <w:nsid w:val="2D15276C"/>
    <w:multiLevelType w:val="hybridMultilevel"/>
    <w:tmpl w:val="F1EEB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07A3A"/>
    <w:multiLevelType w:val="hybridMultilevel"/>
    <w:tmpl w:val="86C0EC18"/>
    <w:lvl w:ilvl="0" w:tplc="E55CBF58">
      <w:start w:val="8"/>
      <w:numFmt w:val="decimal"/>
      <w:lvlText w:val="%1"/>
      <w:lvlJc w:val="left"/>
      <w:pPr>
        <w:ind w:left="56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8632A6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2" w:tplc="66261726">
      <w:numFmt w:val="bullet"/>
      <w:lvlText w:val="•"/>
      <w:lvlJc w:val="left"/>
      <w:pPr>
        <w:ind w:left="2481" w:hanging="216"/>
      </w:pPr>
      <w:rPr>
        <w:rFonts w:hint="default"/>
        <w:lang w:val="ru-RU" w:eastAsia="en-US" w:bidi="ar-SA"/>
      </w:rPr>
    </w:lvl>
    <w:lvl w:ilvl="3" w:tplc="5C583638">
      <w:numFmt w:val="bullet"/>
      <w:lvlText w:val="•"/>
      <w:lvlJc w:val="left"/>
      <w:pPr>
        <w:ind w:left="3442" w:hanging="216"/>
      </w:pPr>
      <w:rPr>
        <w:rFonts w:hint="default"/>
        <w:lang w:val="ru-RU" w:eastAsia="en-US" w:bidi="ar-SA"/>
      </w:rPr>
    </w:lvl>
    <w:lvl w:ilvl="4" w:tplc="86A04D18">
      <w:numFmt w:val="bullet"/>
      <w:lvlText w:val="•"/>
      <w:lvlJc w:val="left"/>
      <w:pPr>
        <w:ind w:left="4403" w:hanging="216"/>
      </w:pPr>
      <w:rPr>
        <w:rFonts w:hint="default"/>
        <w:lang w:val="ru-RU" w:eastAsia="en-US" w:bidi="ar-SA"/>
      </w:rPr>
    </w:lvl>
    <w:lvl w:ilvl="5" w:tplc="E16A3A4C">
      <w:numFmt w:val="bullet"/>
      <w:lvlText w:val="•"/>
      <w:lvlJc w:val="left"/>
      <w:pPr>
        <w:ind w:left="5364" w:hanging="216"/>
      </w:pPr>
      <w:rPr>
        <w:rFonts w:hint="default"/>
        <w:lang w:val="ru-RU" w:eastAsia="en-US" w:bidi="ar-SA"/>
      </w:rPr>
    </w:lvl>
    <w:lvl w:ilvl="6" w:tplc="F76EFF62">
      <w:numFmt w:val="bullet"/>
      <w:lvlText w:val="•"/>
      <w:lvlJc w:val="left"/>
      <w:pPr>
        <w:ind w:left="6325" w:hanging="216"/>
      </w:pPr>
      <w:rPr>
        <w:rFonts w:hint="default"/>
        <w:lang w:val="ru-RU" w:eastAsia="en-US" w:bidi="ar-SA"/>
      </w:rPr>
    </w:lvl>
    <w:lvl w:ilvl="7" w:tplc="F9D4BEEC">
      <w:numFmt w:val="bullet"/>
      <w:lvlText w:val="•"/>
      <w:lvlJc w:val="left"/>
      <w:pPr>
        <w:ind w:left="7286" w:hanging="216"/>
      </w:pPr>
      <w:rPr>
        <w:rFonts w:hint="default"/>
        <w:lang w:val="ru-RU" w:eastAsia="en-US" w:bidi="ar-SA"/>
      </w:rPr>
    </w:lvl>
    <w:lvl w:ilvl="8" w:tplc="0766331A">
      <w:numFmt w:val="bullet"/>
      <w:lvlText w:val="•"/>
      <w:lvlJc w:val="left"/>
      <w:pPr>
        <w:ind w:left="8247" w:hanging="216"/>
      </w:pPr>
      <w:rPr>
        <w:rFonts w:hint="default"/>
        <w:lang w:val="ru-RU" w:eastAsia="en-US" w:bidi="ar-SA"/>
      </w:rPr>
    </w:lvl>
  </w:abstractNum>
  <w:abstractNum w:abstractNumId="5" w15:restartNumberingAfterBreak="0">
    <w:nsid w:val="5E0F4284"/>
    <w:multiLevelType w:val="hybridMultilevel"/>
    <w:tmpl w:val="16D6723E"/>
    <w:lvl w:ilvl="0" w:tplc="2AE4C646">
      <w:start w:val="8"/>
      <w:numFmt w:val="decimal"/>
      <w:lvlText w:val="%1"/>
      <w:lvlJc w:val="left"/>
      <w:pPr>
        <w:ind w:left="57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905EB0">
      <w:numFmt w:val="bullet"/>
      <w:lvlText w:val="•"/>
      <w:lvlJc w:val="left"/>
      <w:pPr>
        <w:ind w:left="1538" w:hanging="216"/>
      </w:pPr>
      <w:rPr>
        <w:rFonts w:hint="default"/>
        <w:lang w:val="ru-RU" w:eastAsia="en-US" w:bidi="ar-SA"/>
      </w:rPr>
    </w:lvl>
    <w:lvl w:ilvl="2" w:tplc="1736F84E">
      <w:numFmt w:val="bullet"/>
      <w:lvlText w:val="•"/>
      <w:lvlJc w:val="left"/>
      <w:pPr>
        <w:ind w:left="2497" w:hanging="216"/>
      </w:pPr>
      <w:rPr>
        <w:rFonts w:hint="default"/>
        <w:lang w:val="ru-RU" w:eastAsia="en-US" w:bidi="ar-SA"/>
      </w:rPr>
    </w:lvl>
    <w:lvl w:ilvl="3" w:tplc="9494596E">
      <w:numFmt w:val="bullet"/>
      <w:lvlText w:val="•"/>
      <w:lvlJc w:val="left"/>
      <w:pPr>
        <w:ind w:left="3456" w:hanging="216"/>
      </w:pPr>
      <w:rPr>
        <w:rFonts w:hint="default"/>
        <w:lang w:val="ru-RU" w:eastAsia="en-US" w:bidi="ar-SA"/>
      </w:rPr>
    </w:lvl>
    <w:lvl w:ilvl="4" w:tplc="32CE71EA">
      <w:numFmt w:val="bullet"/>
      <w:lvlText w:val="•"/>
      <w:lvlJc w:val="left"/>
      <w:pPr>
        <w:ind w:left="4415" w:hanging="216"/>
      </w:pPr>
      <w:rPr>
        <w:rFonts w:hint="default"/>
        <w:lang w:val="ru-RU" w:eastAsia="en-US" w:bidi="ar-SA"/>
      </w:rPr>
    </w:lvl>
    <w:lvl w:ilvl="5" w:tplc="A04E6894">
      <w:numFmt w:val="bullet"/>
      <w:lvlText w:val="•"/>
      <w:lvlJc w:val="left"/>
      <w:pPr>
        <w:ind w:left="5374" w:hanging="216"/>
      </w:pPr>
      <w:rPr>
        <w:rFonts w:hint="default"/>
        <w:lang w:val="ru-RU" w:eastAsia="en-US" w:bidi="ar-SA"/>
      </w:rPr>
    </w:lvl>
    <w:lvl w:ilvl="6" w:tplc="70BC7AC4">
      <w:numFmt w:val="bullet"/>
      <w:lvlText w:val="•"/>
      <w:lvlJc w:val="left"/>
      <w:pPr>
        <w:ind w:left="6333" w:hanging="216"/>
      </w:pPr>
      <w:rPr>
        <w:rFonts w:hint="default"/>
        <w:lang w:val="ru-RU" w:eastAsia="en-US" w:bidi="ar-SA"/>
      </w:rPr>
    </w:lvl>
    <w:lvl w:ilvl="7" w:tplc="0D00FDEE">
      <w:numFmt w:val="bullet"/>
      <w:lvlText w:val="•"/>
      <w:lvlJc w:val="left"/>
      <w:pPr>
        <w:ind w:left="7292" w:hanging="216"/>
      </w:pPr>
      <w:rPr>
        <w:rFonts w:hint="default"/>
        <w:lang w:val="ru-RU" w:eastAsia="en-US" w:bidi="ar-SA"/>
      </w:rPr>
    </w:lvl>
    <w:lvl w:ilvl="8" w:tplc="6136D860">
      <w:numFmt w:val="bullet"/>
      <w:lvlText w:val="•"/>
      <w:lvlJc w:val="left"/>
      <w:pPr>
        <w:ind w:left="8251" w:hanging="216"/>
      </w:pPr>
      <w:rPr>
        <w:rFonts w:hint="default"/>
        <w:lang w:val="ru-RU" w:eastAsia="en-US" w:bidi="ar-SA"/>
      </w:rPr>
    </w:lvl>
  </w:abstractNum>
  <w:abstractNum w:abstractNumId="6" w15:restartNumberingAfterBreak="0">
    <w:nsid w:val="66144A67"/>
    <w:multiLevelType w:val="hybridMultilevel"/>
    <w:tmpl w:val="390CFDB2"/>
    <w:lvl w:ilvl="0" w:tplc="62640800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798C7D8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5E3A4828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9BE8B6AE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D602C31A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39DC3294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AF76D1DC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6C66231E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838C0C1E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313"/>
    <w:rsid w:val="00046434"/>
    <w:rsid w:val="000D39A1"/>
    <w:rsid w:val="001962FF"/>
    <w:rsid w:val="002539D8"/>
    <w:rsid w:val="00307D3E"/>
    <w:rsid w:val="00331A87"/>
    <w:rsid w:val="0038222E"/>
    <w:rsid w:val="003C3963"/>
    <w:rsid w:val="004C619C"/>
    <w:rsid w:val="004D4D89"/>
    <w:rsid w:val="006B7313"/>
    <w:rsid w:val="006E6B88"/>
    <w:rsid w:val="007129AC"/>
    <w:rsid w:val="007F780E"/>
    <w:rsid w:val="00862A56"/>
    <w:rsid w:val="00983858"/>
    <w:rsid w:val="009D0143"/>
    <w:rsid w:val="009E10C6"/>
    <w:rsid w:val="009F4541"/>
    <w:rsid w:val="00AF11A2"/>
    <w:rsid w:val="00B47777"/>
    <w:rsid w:val="00B508EF"/>
    <w:rsid w:val="00B9556E"/>
    <w:rsid w:val="00BF593B"/>
    <w:rsid w:val="00C01F4F"/>
    <w:rsid w:val="00C24145"/>
    <w:rsid w:val="00C501BE"/>
    <w:rsid w:val="00C55978"/>
    <w:rsid w:val="00CB4D32"/>
    <w:rsid w:val="00CF3BA0"/>
    <w:rsid w:val="00D86315"/>
    <w:rsid w:val="00E65A82"/>
    <w:rsid w:val="00F75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CD1FC1F"/>
  <w15:docId w15:val="{AD2422D0-21E0-46B5-B907-498F205B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97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38222E"/>
    <w:pPr>
      <w:widowControl w:val="0"/>
      <w:autoSpaceDE w:val="0"/>
      <w:autoSpaceDN w:val="0"/>
      <w:ind w:left="130"/>
      <w:jc w:val="both"/>
      <w:outlineLvl w:val="0"/>
    </w:pPr>
    <w:rPr>
      <w:rFonts w:ascii="Times New Roman" w:eastAsia="Times New Roman" w:hAnsi="Times New Roman"/>
      <w:b/>
      <w:bCs/>
      <w:sz w:val="31"/>
      <w:szCs w:val="31"/>
      <w:lang w:val="ru-RU" w:bidi="ar-SA"/>
    </w:rPr>
  </w:style>
  <w:style w:type="paragraph" w:styleId="2">
    <w:name w:val="heading 2"/>
    <w:basedOn w:val="a"/>
    <w:link w:val="20"/>
    <w:uiPriority w:val="9"/>
    <w:qFormat/>
    <w:rsid w:val="0038222E"/>
    <w:pPr>
      <w:widowControl w:val="0"/>
      <w:autoSpaceDE w:val="0"/>
      <w:autoSpaceDN w:val="0"/>
      <w:ind w:left="130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val="ru-RU" w:bidi="ar-SA"/>
    </w:rPr>
  </w:style>
  <w:style w:type="paragraph" w:styleId="3">
    <w:name w:val="heading 3"/>
    <w:basedOn w:val="a"/>
    <w:link w:val="30"/>
    <w:uiPriority w:val="9"/>
    <w:qFormat/>
    <w:rsid w:val="0038222E"/>
    <w:pPr>
      <w:widowControl w:val="0"/>
      <w:autoSpaceDE w:val="0"/>
      <w:autoSpaceDN w:val="0"/>
      <w:spacing w:before="125"/>
      <w:ind w:left="130"/>
      <w:jc w:val="both"/>
      <w:outlineLvl w:val="2"/>
    </w:pPr>
    <w:rPr>
      <w:rFonts w:ascii="Times New Roman" w:eastAsia="Times New Roman" w:hAnsi="Times New Roman"/>
      <w:b/>
      <w:bCs/>
      <w:i/>
      <w:iCs/>
      <w:sz w:val="28"/>
      <w:szCs w:val="28"/>
      <w:lang w:val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38222E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22E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3822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8222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822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8222E"/>
    <w:pPr>
      <w:widowControl w:val="0"/>
      <w:autoSpaceDE w:val="0"/>
      <w:autoSpaceDN w:val="0"/>
      <w:spacing w:before="327"/>
      <w:ind w:left="130"/>
    </w:pPr>
    <w:rPr>
      <w:rFonts w:ascii="Times New Roman" w:eastAsia="Times New Roman" w:hAnsi="Times New Roman"/>
      <w:sz w:val="28"/>
      <w:szCs w:val="28"/>
      <w:lang w:val="ru-RU" w:bidi="ar-SA"/>
    </w:rPr>
  </w:style>
  <w:style w:type="paragraph" w:styleId="21">
    <w:name w:val="toc 2"/>
    <w:basedOn w:val="a"/>
    <w:uiPriority w:val="1"/>
    <w:qFormat/>
    <w:rsid w:val="0038222E"/>
    <w:pPr>
      <w:widowControl w:val="0"/>
      <w:autoSpaceDE w:val="0"/>
      <w:autoSpaceDN w:val="0"/>
      <w:spacing w:before="124"/>
      <w:ind w:left="354"/>
    </w:pPr>
    <w:rPr>
      <w:rFonts w:ascii="Times New Roman" w:eastAsia="Times New Roman" w:hAnsi="Times New Roman"/>
      <w:sz w:val="28"/>
      <w:szCs w:val="28"/>
      <w:lang w:val="ru-RU" w:bidi="ar-SA"/>
    </w:rPr>
  </w:style>
  <w:style w:type="paragraph" w:styleId="a3">
    <w:name w:val="Body Text"/>
    <w:basedOn w:val="a"/>
    <w:link w:val="a4"/>
    <w:uiPriority w:val="1"/>
    <w:qFormat/>
    <w:rsid w:val="0038222E"/>
    <w:pPr>
      <w:widowControl w:val="0"/>
      <w:autoSpaceDE w:val="0"/>
      <w:autoSpaceDN w:val="0"/>
      <w:ind w:left="130" w:firstLine="569"/>
      <w:jc w:val="both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customStyle="1" w:styleId="a4">
    <w:name w:val="Основной текст Знак"/>
    <w:basedOn w:val="a0"/>
    <w:link w:val="a3"/>
    <w:uiPriority w:val="1"/>
    <w:rsid w:val="0038222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0"/>
    <w:qFormat/>
    <w:rsid w:val="0038222E"/>
    <w:pPr>
      <w:widowControl w:val="0"/>
      <w:autoSpaceDE w:val="0"/>
      <w:autoSpaceDN w:val="0"/>
      <w:ind w:left="440" w:right="695"/>
      <w:jc w:val="center"/>
    </w:pPr>
    <w:rPr>
      <w:rFonts w:ascii="Times New Roman" w:eastAsia="Times New Roman" w:hAnsi="Times New Roman"/>
      <w:b/>
      <w:bCs/>
      <w:sz w:val="110"/>
      <w:szCs w:val="110"/>
      <w:lang w:val="ru-RU" w:bidi="ar-SA"/>
    </w:rPr>
  </w:style>
  <w:style w:type="character" w:customStyle="1" w:styleId="a6">
    <w:name w:val="Заголовок Знак"/>
    <w:basedOn w:val="a0"/>
    <w:link w:val="a5"/>
    <w:uiPriority w:val="10"/>
    <w:rsid w:val="0038222E"/>
    <w:rPr>
      <w:rFonts w:ascii="Times New Roman" w:eastAsia="Times New Roman" w:hAnsi="Times New Roman" w:cs="Times New Roman"/>
      <w:b/>
      <w:bCs/>
      <w:sz w:val="110"/>
      <w:szCs w:val="110"/>
    </w:rPr>
  </w:style>
  <w:style w:type="paragraph" w:styleId="a7">
    <w:name w:val="List Paragraph"/>
    <w:basedOn w:val="a"/>
    <w:uiPriority w:val="1"/>
    <w:qFormat/>
    <w:rsid w:val="0038222E"/>
    <w:pPr>
      <w:widowControl w:val="0"/>
      <w:autoSpaceDE w:val="0"/>
      <w:autoSpaceDN w:val="0"/>
      <w:ind w:left="440" w:hanging="311"/>
    </w:pPr>
    <w:rPr>
      <w:rFonts w:ascii="Times New Roman" w:eastAsia="Times New Roman" w:hAnsi="Times New Roman"/>
      <w:sz w:val="22"/>
      <w:szCs w:val="22"/>
      <w:lang w:val="ru-RU" w:bidi="ar-SA"/>
    </w:rPr>
  </w:style>
  <w:style w:type="paragraph" w:customStyle="1" w:styleId="TableParagraph">
    <w:name w:val="Table Paragraph"/>
    <w:basedOn w:val="a"/>
    <w:uiPriority w:val="1"/>
    <w:qFormat/>
    <w:rsid w:val="0038222E"/>
    <w:pPr>
      <w:widowControl w:val="0"/>
      <w:autoSpaceDE w:val="0"/>
      <w:autoSpaceDN w:val="0"/>
      <w:ind w:left="110"/>
    </w:pPr>
    <w:rPr>
      <w:rFonts w:ascii="Times New Roman" w:eastAsia="Times New Roman" w:hAnsi="Times New Roman"/>
      <w:sz w:val="22"/>
      <w:szCs w:val="22"/>
      <w:lang w:val="ru-RU" w:bidi="ar-SA"/>
    </w:rPr>
  </w:style>
  <w:style w:type="paragraph" w:styleId="a8">
    <w:name w:val="header"/>
    <w:basedOn w:val="a"/>
    <w:link w:val="a9"/>
    <w:uiPriority w:val="99"/>
    <w:unhideWhenUsed/>
    <w:rsid w:val="003822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22E"/>
    <w:rPr>
      <w:rFonts w:eastAsiaTheme="minorEastAsia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3822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22E"/>
    <w:rPr>
      <w:rFonts w:eastAsiaTheme="minorEastAsia" w:cs="Times New Roman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38222E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38222E"/>
  </w:style>
  <w:style w:type="paragraph" w:styleId="ac">
    <w:name w:val="Normal Indent"/>
    <w:basedOn w:val="a"/>
    <w:uiPriority w:val="99"/>
    <w:unhideWhenUsed/>
    <w:rsid w:val="0038222E"/>
    <w:pPr>
      <w:spacing w:after="200" w:line="276" w:lineRule="auto"/>
      <w:ind w:left="720"/>
    </w:pPr>
    <w:rPr>
      <w:rFonts w:eastAsiaTheme="minorHAnsi" w:cstheme="minorBidi"/>
      <w:sz w:val="22"/>
      <w:szCs w:val="22"/>
      <w:lang w:bidi="ar-SA"/>
    </w:rPr>
  </w:style>
  <w:style w:type="paragraph" w:styleId="ad">
    <w:name w:val="Subtitle"/>
    <w:basedOn w:val="a"/>
    <w:next w:val="a"/>
    <w:link w:val="ae"/>
    <w:uiPriority w:val="11"/>
    <w:qFormat/>
    <w:rsid w:val="0038222E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bidi="ar-SA"/>
    </w:rPr>
  </w:style>
  <w:style w:type="character" w:customStyle="1" w:styleId="ae">
    <w:name w:val="Подзаголовок Знак"/>
    <w:basedOn w:val="a0"/>
    <w:link w:val="ad"/>
    <w:uiPriority w:val="11"/>
    <w:rsid w:val="003822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styleId="af">
    <w:name w:val="Emphasis"/>
    <w:basedOn w:val="a0"/>
    <w:uiPriority w:val="20"/>
    <w:qFormat/>
    <w:rsid w:val="0038222E"/>
    <w:rPr>
      <w:i/>
      <w:iCs/>
    </w:rPr>
  </w:style>
  <w:style w:type="character" w:styleId="af0">
    <w:name w:val="Hyperlink"/>
    <w:basedOn w:val="a0"/>
    <w:uiPriority w:val="99"/>
    <w:unhideWhenUsed/>
    <w:rsid w:val="0038222E"/>
    <w:rPr>
      <w:color w:val="0563C1" w:themeColor="hyperlink"/>
      <w:u w:val="single"/>
    </w:rPr>
  </w:style>
  <w:style w:type="table" w:styleId="af1">
    <w:name w:val="Table Grid"/>
    <w:basedOn w:val="a1"/>
    <w:uiPriority w:val="59"/>
    <w:rsid w:val="0038222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caption"/>
    <w:basedOn w:val="a"/>
    <w:next w:val="a"/>
    <w:uiPriority w:val="35"/>
    <w:semiHidden/>
    <w:unhideWhenUsed/>
    <w:qFormat/>
    <w:rsid w:val="0038222E"/>
    <w:pPr>
      <w:spacing w:after="200"/>
    </w:pPr>
    <w:rPr>
      <w:rFonts w:eastAsiaTheme="minorHAnsi" w:cstheme="minorBidi"/>
      <w:b/>
      <w:bCs/>
      <w:color w:val="5B9BD5" w:themeColor="accent1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maratakm.narod.ru" TargetMode="External"/><Relationship Id="rId18" Type="http://schemas.openxmlformats.org/officeDocument/2006/relationships/hyperlink" Target="http://experiment.edu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chemworld.narod.ru" TargetMode="External"/><Relationship Id="rId17" Type="http://schemas.openxmlformats.org/officeDocument/2006/relationships/hyperlink" Target="http://school-collection.edu.ru/collection/chemistry" TargetMode="External"/><Relationship Id="rId2" Type="http://schemas.openxmlformats.org/officeDocument/2006/relationships/styles" Target="styles.xml"/><Relationship Id="rId16" Type="http://schemas.openxmlformats.org/officeDocument/2006/relationships/hyperlink" Target="http://him.1september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himikov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hemnet.ru" TargetMode="External"/><Relationship Id="rId10" Type="http://schemas.openxmlformats.org/officeDocument/2006/relationships/hyperlink" Target="http://n-t.ru/ri/ps" TargetMode="External"/><Relationship Id="rId19" Type="http://schemas.openxmlformats.org/officeDocument/2006/relationships/hyperlink" Target="http://www.alhimik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chemistry.narod.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45</Pages>
  <Words>10418</Words>
  <Characters>59385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Валерчик</dc:creator>
  <cp:keywords/>
  <dc:description/>
  <cp:lastModifiedBy>Валерчик</cp:lastModifiedBy>
  <cp:revision>23</cp:revision>
  <dcterms:created xsi:type="dcterms:W3CDTF">2023-08-31T15:05:00Z</dcterms:created>
  <dcterms:modified xsi:type="dcterms:W3CDTF">2023-10-08T18:08:00Z</dcterms:modified>
</cp:coreProperties>
</file>